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BF833" w14:textId="77777777" w:rsidR="0047515E" w:rsidRPr="00391C5B" w:rsidRDefault="0047515E" w:rsidP="00391C5B">
      <w:pPr>
        <w:pStyle w:val="Heading1"/>
      </w:pPr>
      <w:r w:rsidRPr="00391C5B">
        <w:t xml:space="preserve">Needs assessment </w:t>
      </w:r>
      <w:proofErr w:type="gramStart"/>
      <w:r w:rsidRPr="00391C5B">
        <w:t>template</w:t>
      </w:r>
      <w:proofErr w:type="gramEnd"/>
    </w:p>
    <w:p w14:paraId="1EFD8044" w14:textId="77777777" w:rsidR="0047515E" w:rsidRPr="0047515E" w:rsidRDefault="0047515E" w:rsidP="0047515E">
      <w:pPr>
        <w:spacing w:line="240" w:lineRule="auto"/>
        <w:jc w:val="center"/>
        <w:rPr>
          <w:rFonts w:ascii="Avenir Next" w:eastAsia="Calibri" w:hAnsi="Avenir Next"/>
          <w:b/>
          <w:i/>
          <w:color w:val="833C0B"/>
          <w:sz w:val="24"/>
          <w:lang w:eastAsia="en-US"/>
        </w:rPr>
      </w:pPr>
    </w:p>
    <w:p w14:paraId="7E2E6BF8" w14:textId="77777777" w:rsidR="0047515E" w:rsidRPr="0047515E" w:rsidRDefault="0047515E" w:rsidP="0047515E">
      <w:pPr>
        <w:spacing w:line="240" w:lineRule="auto"/>
        <w:rPr>
          <w:rFonts w:ascii="Avenir Next" w:eastAsia="Calibri" w:hAnsi="Avenir Next"/>
          <w:szCs w:val="22"/>
          <w:lang w:eastAsia="en-US"/>
        </w:rPr>
      </w:pPr>
      <w:r w:rsidRPr="0047515E">
        <w:rPr>
          <w:rFonts w:ascii="Avenir Next" w:eastAsia="Calibri" w:hAnsi="Avenir Next"/>
          <w:szCs w:val="22"/>
          <w:lang w:eastAsia="en-US"/>
        </w:rPr>
        <w:t xml:space="preserve">The following template offers questions to consider while conducting a needs assessment in your setting. You may wish to add or remove questions depending on your context. Once you have completed the assessment, analyse your </w:t>
      </w:r>
      <w:proofErr w:type="gramStart"/>
      <w:r w:rsidRPr="0047515E">
        <w:rPr>
          <w:rFonts w:ascii="Avenir Next" w:eastAsia="Calibri" w:hAnsi="Avenir Next"/>
          <w:szCs w:val="22"/>
          <w:lang w:eastAsia="en-US"/>
        </w:rPr>
        <w:t>responses</w:t>
      </w:r>
      <w:proofErr w:type="gramEnd"/>
      <w:r w:rsidRPr="0047515E">
        <w:rPr>
          <w:rFonts w:ascii="Avenir Next" w:eastAsia="Calibri" w:hAnsi="Avenir Next"/>
          <w:szCs w:val="22"/>
          <w:lang w:eastAsia="en-US"/>
        </w:rPr>
        <w:t xml:space="preserve"> and fill in Steps 2 and 3 in your facilitation plan.</w:t>
      </w:r>
    </w:p>
    <w:p w14:paraId="55F0FCEF" w14:textId="77777777" w:rsidR="0047515E" w:rsidRPr="0047515E" w:rsidRDefault="0047515E" w:rsidP="0047515E">
      <w:pPr>
        <w:spacing w:line="240" w:lineRule="auto"/>
        <w:rPr>
          <w:rFonts w:ascii="Avenir Next" w:eastAsia="Calibri" w:hAnsi="Avenir Next"/>
          <w:szCs w:val="22"/>
          <w:lang w:eastAsia="en-US"/>
        </w:rPr>
      </w:pPr>
    </w:p>
    <w:p w14:paraId="19242FC6" w14:textId="77777777" w:rsidR="0047515E" w:rsidRPr="0047515E" w:rsidRDefault="0047515E" w:rsidP="0047515E">
      <w:pPr>
        <w:spacing w:line="240" w:lineRule="auto"/>
        <w:rPr>
          <w:rFonts w:ascii="Avenir Next" w:eastAsia="Calibri" w:hAnsi="Avenir Next"/>
          <w:i/>
          <w:szCs w:val="22"/>
          <w:lang w:eastAsia="en-US"/>
        </w:rPr>
      </w:pPr>
      <w:r w:rsidRPr="0047515E">
        <w:rPr>
          <w:rFonts w:ascii="Avenir Next" w:eastAsia="Calibri" w:hAnsi="Avenir Next"/>
          <w:i/>
          <w:szCs w:val="22"/>
          <w:lang w:eastAsia="en-US"/>
        </w:rPr>
        <w:t xml:space="preserve">Tip: Your needs assessment should involve conversations with the teachers in your setting and leadership staff where possible. </w:t>
      </w:r>
    </w:p>
    <w:p w14:paraId="1C497555" w14:textId="77777777" w:rsidR="0047515E" w:rsidRPr="0047515E" w:rsidRDefault="0047515E" w:rsidP="0047515E">
      <w:pPr>
        <w:spacing w:line="240" w:lineRule="auto"/>
        <w:rPr>
          <w:rFonts w:ascii="Avenir Next" w:eastAsia="Calibri" w:hAnsi="Avenir Next"/>
          <w:szCs w:val="22"/>
          <w:lang w:eastAsia="en-US"/>
        </w:rPr>
      </w:pPr>
    </w:p>
    <w:tbl>
      <w:tblPr>
        <w:tblStyle w:val="TableGrid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3"/>
        <w:gridCol w:w="4337"/>
      </w:tblGrid>
      <w:tr w:rsidR="0047515E" w:rsidRPr="0047515E" w14:paraId="75484A43" w14:textId="77777777" w:rsidTr="006A322F">
        <w:tc>
          <w:tcPr>
            <w:tcW w:w="9010" w:type="dxa"/>
            <w:gridSpan w:val="2"/>
            <w:shd w:val="clear" w:color="auto" w:fill="F4B083" w:themeFill="accent2" w:themeFillTint="99"/>
          </w:tcPr>
          <w:p w14:paraId="4926EC69" w14:textId="77777777" w:rsidR="0047515E" w:rsidRPr="0047515E" w:rsidRDefault="0047515E" w:rsidP="0047515E">
            <w:pPr>
              <w:spacing w:line="240" w:lineRule="auto"/>
              <w:jc w:val="center"/>
              <w:rPr>
                <w:rFonts w:ascii="Avenir Next" w:eastAsia="Calibri" w:hAnsi="Avenir Next"/>
                <w:b/>
                <w:szCs w:val="22"/>
                <w:lang w:eastAsia="en-US"/>
              </w:rPr>
            </w:pPr>
            <w:r w:rsidRPr="0047515E">
              <w:rPr>
                <w:rFonts w:ascii="Avenir Next" w:eastAsia="Calibri" w:hAnsi="Avenir Next"/>
                <w:b/>
                <w:szCs w:val="22"/>
                <w:lang w:eastAsia="en-US"/>
              </w:rPr>
              <w:t>Needs assessment</w:t>
            </w:r>
          </w:p>
        </w:tc>
      </w:tr>
      <w:tr w:rsidR="0047515E" w:rsidRPr="0047515E" w14:paraId="08D35D13" w14:textId="77777777" w:rsidTr="006A322F">
        <w:tc>
          <w:tcPr>
            <w:tcW w:w="9010" w:type="dxa"/>
            <w:gridSpan w:val="2"/>
            <w:shd w:val="clear" w:color="auto" w:fill="F4B083" w:themeFill="accent2" w:themeFillTint="99"/>
          </w:tcPr>
          <w:p w14:paraId="7155EF89" w14:textId="77777777" w:rsidR="0047515E" w:rsidRPr="0047515E" w:rsidRDefault="0047515E" w:rsidP="0047515E">
            <w:pPr>
              <w:spacing w:line="240" w:lineRule="auto"/>
              <w:jc w:val="center"/>
              <w:rPr>
                <w:rFonts w:ascii="Avenir Next" w:eastAsia="Calibri" w:hAnsi="Avenir Next"/>
                <w:i/>
                <w:szCs w:val="22"/>
                <w:lang w:eastAsia="en-US"/>
              </w:rPr>
            </w:pPr>
            <w:r w:rsidRPr="0047515E">
              <w:rPr>
                <w:rFonts w:ascii="Avenir Next" w:eastAsia="Calibri" w:hAnsi="Avenir Next"/>
                <w:i/>
                <w:szCs w:val="22"/>
                <w:lang w:eastAsia="en-US"/>
              </w:rPr>
              <w:t>What exactly would you like to change within your setting through facilitation?</w:t>
            </w:r>
          </w:p>
        </w:tc>
      </w:tr>
      <w:tr w:rsidR="0047515E" w:rsidRPr="0047515E" w14:paraId="133ABA09" w14:textId="77777777" w:rsidTr="006A322F">
        <w:tc>
          <w:tcPr>
            <w:tcW w:w="4673" w:type="dxa"/>
            <w:shd w:val="clear" w:color="auto" w:fill="F4B083" w:themeFill="accent2" w:themeFillTint="99"/>
          </w:tcPr>
          <w:p w14:paraId="2FA65096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How many colleagues will you work with?</w:t>
            </w:r>
          </w:p>
        </w:tc>
        <w:tc>
          <w:tcPr>
            <w:tcW w:w="4337" w:type="dxa"/>
            <w:shd w:val="clear" w:color="auto" w:fill="FBE4D5" w:themeFill="accent2" w:themeFillTint="33"/>
          </w:tcPr>
          <w:p w14:paraId="1A6E4431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</w:p>
        </w:tc>
      </w:tr>
      <w:tr w:rsidR="0047515E" w:rsidRPr="0047515E" w14:paraId="306981CB" w14:textId="77777777" w:rsidTr="006A322F">
        <w:tc>
          <w:tcPr>
            <w:tcW w:w="4673" w:type="dxa"/>
            <w:shd w:val="clear" w:color="auto" w:fill="F4B083" w:themeFill="accent2" w:themeFillTint="99"/>
          </w:tcPr>
          <w:p w14:paraId="4EFFA184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How much time do you have available for facilitation?</w:t>
            </w:r>
          </w:p>
        </w:tc>
        <w:tc>
          <w:tcPr>
            <w:tcW w:w="4337" w:type="dxa"/>
            <w:shd w:val="clear" w:color="auto" w:fill="FBE4D5" w:themeFill="accent2" w:themeFillTint="33"/>
          </w:tcPr>
          <w:p w14:paraId="3FE43246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</w:p>
        </w:tc>
      </w:tr>
      <w:tr w:rsidR="0047515E" w:rsidRPr="0047515E" w14:paraId="142FDB5F" w14:textId="77777777" w:rsidTr="006A322F">
        <w:tc>
          <w:tcPr>
            <w:tcW w:w="4673" w:type="dxa"/>
            <w:shd w:val="clear" w:color="auto" w:fill="F4B083" w:themeFill="accent2" w:themeFillTint="99"/>
          </w:tcPr>
          <w:p w14:paraId="5AA524D5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How much time do teachers have available in your setting to meet and work on reflective inquiries?</w:t>
            </w:r>
          </w:p>
        </w:tc>
        <w:tc>
          <w:tcPr>
            <w:tcW w:w="4337" w:type="dxa"/>
            <w:shd w:val="clear" w:color="auto" w:fill="FBE4D5" w:themeFill="accent2" w:themeFillTint="33"/>
          </w:tcPr>
          <w:p w14:paraId="0C82E24A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</w:p>
        </w:tc>
      </w:tr>
      <w:tr w:rsidR="0047515E" w:rsidRPr="0047515E" w14:paraId="2192F911" w14:textId="77777777" w:rsidTr="006A322F">
        <w:tc>
          <w:tcPr>
            <w:tcW w:w="4673" w:type="dxa"/>
            <w:shd w:val="clear" w:color="auto" w:fill="F4B083" w:themeFill="accent2" w:themeFillTint="99"/>
          </w:tcPr>
          <w:p w14:paraId="0AFF7E9E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How often can you meet? What arrangements need to be made for these meetings? Will they be online or face-to-face?</w:t>
            </w:r>
          </w:p>
        </w:tc>
        <w:tc>
          <w:tcPr>
            <w:tcW w:w="4337" w:type="dxa"/>
            <w:shd w:val="clear" w:color="auto" w:fill="FBE4D5" w:themeFill="accent2" w:themeFillTint="33"/>
          </w:tcPr>
          <w:p w14:paraId="06A9223C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</w:p>
        </w:tc>
      </w:tr>
      <w:tr w:rsidR="0047515E" w:rsidRPr="0047515E" w14:paraId="501D02B2" w14:textId="77777777" w:rsidTr="006A322F">
        <w:tc>
          <w:tcPr>
            <w:tcW w:w="4673" w:type="dxa"/>
            <w:shd w:val="clear" w:color="auto" w:fill="F4B083" w:themeFill="accent2" w:themeFillTint="99"/>
          </w:tcPr>
          <w:p w14:paraId="1E69CD88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  <w:r w:rsidRPr="0047515E">
              <w:rPr>
                <w:rFonts w:ascii="Avenir Next" w:eastAsia="Calibri" w:hAnsi="Avenir Next"/>
                <w:szCs w:val="22"/>
                <w:lang w:eastAsia="en-US"/>
              </w:rPr>
              <w:t xml:space="preserve">What </w:t>
            </w:r>
            <w:proofErr w:type="gramStart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are</w:t>
            </w:r>
            <w:proofErr w:type="gramEnd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 xml:space="preserve"> the individual teacher needs that are to be addressed through your facilitation? (</w:t>
            </w:r>
            <w:proofErr w:type="gramStart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I.e.</w:t>
            </w:r>
            <w:proofErr w:type="gramEnd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 xml:space="preserve"> the learning objectives)</w:t>
            </w:r>
          </w:p>
        </w:tc>
        <w:tc>
          <w:tcPr>
            <w:tcW w:w="4337" w:type="dxa"/>
            <w:shd w:val="clear" w:color="auto" w:fill="FBE4D5" w:themeFill="accent2" w:themeFillTint="33"/>
          </w:tcPr>
          <w:p w14:paraId="5BFE9167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</w:p>
        </w:tc>
      </w:tr>
      <w:tr w:rsidR="0047515E" w:rsidRPr="0047515E" w14:paraId="3B039C8D" w14:textId="77777777" w:rsidTr="006A322F">
        <w:tc>
          <w:tcPr>
            <w:tcW w:w="4673" w:type="dxa"/>
            <w:shd w:val="clear" w:color="auto" w:fill="F4B083" w:themeFill="accent2" w:themeFillTint="99"/>
          </w:tcPr>
          <w:p w14:paraId="03FD3E2F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  <w:r w:rsidRPr="0047515E">
              <w:rPr>
                <w:rFonts w:ascii="Avenir Next" w:eastAsia="Calibri" w:hAnsi="Avenir Next"/>
                <w:szCs w:val="22"/>
                <w:lang w:eastAsia="en-US"/>
              </w:rPr>
              <w:t xml:space="preserve">What </w:t>
            </w:r>
            <w:proofErr w:type="gramStart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are</w:t>
            </w:r>
            <w:proofErr w:type="gramEnd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 xml:space="preserve"> the institution-wide needs to be addressed through your facilitation? (</w:t>
            </w:r>
            <w:proofErr w:type="gramStart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I.e.</w:t>
            </w:r>
            <w:proofErr w:type="gramEnd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 xml:space="preserve"> what you’re hoping the school / institution will gain from your facilitation) </w:t>
            </w:r>
          </w:p>
        </w:tc>
        <w:tc>
          <w:tcPr>
            <w:tcW w:w="4337" w:type="dxa"/>
            <w:shd w:val="clear" w:color="auto" w:fill="FBE4D5" w:themeFill="accent2" w:themeFillTint="33"/>
          </w:tcPr>
          <w:p w14:paraId="25474A8C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</w:p>
        </w:tc>
      </w:tr>
      <w:tr w:rsidR="0047515E" w:rsidRPr="0047515E" w14:paraId="5E7B4E54" w14:textId="77777777" w:rsidTr="006A322F">
        <w:tc>
          <w:tcPr>
            <w:tcW w:w="4673" w:type="dxa"/>
            <w:shd w:val="clear" w:color="auto" w:fill="F4B083" w:themeFill="accent2" w:themeFillTint="99"/>
          </w:tcPr>
          <w:p w14:paraId="14998FD6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  <w:r w:rsidRPr="0047515E">
              <w:rPr>
                <w:rFonts w:ascii="Avenir Next" w:eastAsia="Calibri" w:hAnsi="Avenir Next"/>
                <w:szCs w:val="22"/>
                <w:lang w:eastAsia="en-US"/>
              </w:rPr>
              <w:t xml:space="preserve">Are there any individual teacher accessibility needs to </w:t>
            </w:r>
            <w:proofErr w:type="gramStart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take into account</w:t>
            </w:r>
            <w:proofErr w:type="gramEnd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? (</w:t>
            </w:r>
            <w:proofErr w:type="gramStart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E.g.</w:t>
            </w:r>
            <w:proofErr w:type="gramEnd"/>
            <w:r w:rsidRPr="0047515E">
              <w:rPr>
                <w:rFonts w:ascii="Avenir Next" w:eastAsia="Calibri" w:hAnsi="Avenir Next"/>
                <w:szCs w:val="22"/>
                <w:lang w:eastAsia="en-US"/>
              </w:rPr>
              <w:t xml:space="preserve"> visual impairment with online facilitation)</w:t>
            </w:r>
          </w:p>
        </w:tc>
        <w:tc>
          <w:tcPr>
            <w:tcW w:w="4337" w:type="dxa"/>
            <w:shd w:val="clear" w:color="auto" w:fill="FBE4D5" w:themeFill="accent2" w:themeFillTint="33"/>
          </w:tcPr>
          <w:p w14:paraId="622FCA93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</w:p>
        </w:tc>
      </w:tr>
      <w:tr w:rsidR="0047515E" w:rsidRPr="0047515E" w14:paraId="375659D2" w14:textId="77777777" w:rsidTr="006A322F">
        <w:tc>
          <w:tcPr>
            <w:tcW w:w="4673" w:type="dxa"/>
            <w:shd w:val="clear" w:color="auto" w:fill="F4B083" w:themeFill="accent2" w:themeFillTint="99"/>
          </w:tcPr>
          <w:p w14:paraId="3B78E00E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  <w:r w:rsidRPr="0047515E">
              <w:rPr>
                <w:rFonts w:ascii="Avenir Next" w:eastAsia="Calibri" w:hAnsi="Avenir Next"/>
                <w:szCs w:val="22"/>
                <w:lang w:eastAsia="en-US"/>
              </w:rPr>
              <w:t>What are potential challenges in engaging in teacher collaboration in your setting? How will you mitigate these challenges?</w:t>
            </w:r>
          </w:p>
        </w:tc>
        <w:tc>
          <w:tcPr>
            <w:tcW w:w="4337" w:type="dxa"/>
            <w:shd w:val="clear" w:color="auto" w:fill="FBE4D5" w:themeFill="accent2" w:themeFillTint="33"/>
          </w:tcPr>
          <w:p w14:paraId="27385660" w14:textId="77777777" w:rsidR="0047515E" w:rsidRPr="0047515E" w:rsidRDefault="0047515E" w:rsidP="0047515E">
            <w:pPr>
              <w:spacing w:line="240" w:lineRule="auto"/>
              <w:rPr>
                <w:rFonts w:ascii="Avenir Next" w:eastAsia="Calibri" w:hAnsi="Avenir Next"/>
                <w:szCs w:val="22"/>
                <w:lang w:eastAsia="en-US"/>
              </w:rPr>
            </w:pPr>
          </w:p>
        </w:tc>
      </w:tr>
    </w:tbl>
    <w:p w14:paraId="06C0A8EE" w14:textId="77777777" w:rsidR="0047515E" w:rsidRPr="0047515E" w:rsidRDefault="0047515E" w:rsidP="0047515E">
      <w:pPr>
        <w:spacing w:line="240" w:lineRule="auto"/>
        <w:rPr>
          <w:rFonts w:ascii="Avenir Next" w:eastAsia="Calibri" w:hAnsi="Avenir Next"/>
          <w:sz w:val="20"/>
          <w:szCs w:val="20"/>
          <w:lang w:eastAsia="en-US"/>
        </w:rPr>
      </w:pPr>
    </w:p>
    <w:sectPr w:rsidR="0047515E" w:rsidRPr="0047515E" w:rsidSect="000416D6">
      <w:footerReference w:type="even" r:id="rId11"/>
      <w:footerReference w:type="default" r:id="rId12"/>
      <w:headerReference w:type="first" r:id="rId13"/>
      <w:footerReference w:type="first" r:id="rId14"/>
      <w:pgSz w:w="11901" w:h="16840" w:code="9"/>
      <w:pgMar w:top="1734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E089D" w14:textId="77777777" w:rsidR="00E6275F" w:rsidRDefault="00E6275F" w:rsidP="00035F42">
      <w:r>
        <w:separator/>
      </w:r>
    </w:p>
    <w:p w14:paraId="296D13D4" w14:textId="77777777" w:rsidR="00E6275F" w:rsidRDefault="00E6275F" w:rsidP="00035F42"/>
    <w:p w14:paraId="589E669C" w14:textId="77777777" w:rsidR="00E6275F" w:rsidRDefault="00E6275F" w:rsidP="00035F42"/>
  </w:endnote>
  <w:endnote w:type="continuationSeparator" w:id="0">
    <w:p w14:paraId="77D0D86A" w14:textId="77777777" w:rsidR="00E6275F" w:rsidRDefault="00E6275F" w:rsidP="00035F42">
      <w:r>
        <w:continuationSeparator/>
      </w:r>
    </w:p>
    <w:p w14:paraId="220B4C53" w14:textId="77777777" w:rsidR="00E6275F" w:rsidRDefault="00E6275F" w:rsidP="00035F42"/>
    <w:p w14:paraId="267BE2B2" w14:textId="77777777" w:rsidR="00E6275F" w:rsidRDefault="00E6275F" w:rsidP="00035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77BE5" w14:textId="77777777" w:rsidR="00F0226F" w:rsidRDefault="00F0226F" w:rsidP="00035F42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BF5F6D">
      <w:rPr>
        <w:noProof/>
      </w:rPr>
      <w:t>2</w:t>
    </w:r>
    <w:r>
      <w:fldChar w:fldCharType="end"/>
    </w:r>
  </w:p>
  <w:p w14:paraId="1628B0E6" w14:textId="77777777" w:rsidR="00F0226F" w:rsidRDefault="00F0226F" w:rsidP="00035F42">
    <w:pPr>
      <w:pStyle w:val="Footer"/>
    </w:pPr>
  </w:p>
  <w:p w14:paraId="32171D94" w14:textId="77777777" w:rsidR="00587348" w:rsidRDefault="00587348" w:rsidP="00035F42"/>
  <w:p w14:paraId="3BD68F2E" w14:textId="77777777" w:rsidR="00587348" w:rsidRDefault="00587348" w:rsidP="00035F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9A9A6" w14:textId="77777777" w:rsidR="00F0226F" w:rsidRDefault="00F0226F" w:rsidP="00A5695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576E32C6" w14:textId="77777777" w:rsidR="00587348" w:rsidRDefault="00587348" w:rsidP="001158AB">
    <w:pPr>
      <w:pStyle w:val="Heading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4E073" w14:textId="77777777" w:rsidR="006162C9" w:rsidRPr="00CB5EFD" w:rsidRDefault="006162C9" w:rsidP="006162C9">
    <w:pPr>
      <w:jc w:val="center"/>
      <w:rPr>
        <w:color w:val="A6A6A6"/>
        <w:sz w:val="20"/>
        <w:szCs w:val="20"/>
      </w:rPr>
    </w:pPr>
  </w:p>
  <w:p w14:paraId="7C08AC18" w14:textId="77777777" w:rsidR="006162C9" w:rsidRDefault="0061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64DD5" w14:textId="77777777" w:rsidR="00E6275F" w:rsidRDefault="00E6275F" w:rsidP="00035F42">
      <w:r>
        <w:separator/>
      </w:r>
    </w:p>
    <w:p w14:paraId="41B4AA23" w14:textId="77777777" w:rsidR="00E6275F" w:rsidRDefault="00E6275F" w:rsidP="00035F42"/>
    <w:p w14:paraId="4AEFDEAD" w14:textId="77777777" w:rsidR="00E6275F" w:rsidRDefault="00E6275F" w:rsidP="00035F42"/>
  </w:footnote>
  <w:footnote w:type="continuationSeparator" w:id="0">
    <w:p w14:paraId="4794BC5A" w14:textId="77777777" w:rsidR="00E6275F" w:rsidRDefault="00E6275F" w:rsidP="00035F42">
      <w:r>
        <w:continuationSeparator/>
      </w:r>
    </w:p>
    <w:p w14:paraId="300AAB87" w14:textId="77777777" w:rsidR="00E6275F" w:rsidRDefault="00E6275F" w:rsidP="00035F42"/>
    <w:p w14:paraId="246323ED" w14:textId="77777777" w:rsidR="00E6275F" w:rsidRDefault="00E6275F" w:rsidP="00035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C59CA" w14:textId="3BAB0BE4" w:rsidR="00F0226F" w:rsidRDefault="00132E73" w:rsidP="00035F4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F400E5" wp14:editId="3FCCDD1E">
              <wp:simplePos x="0" y="0"/>
              <wp:positionH relativeFrom="column">
                <wp:posOffset>-949911</wp:posOffset>
              </wp:positionH>
              <wp:positionV relativeFrom="paragraph">
                <wp:posOffset>-476848</wp:posOffset>
              </wp:positionV>
              <wp:extent cx="7679185" cy="1118315"/>
              <wp:effectExtent l="0" t="0" r="4445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9185" cy="1118315"/>
                        <a:chOff x="0" y="0"/>
                        <a:chExt cx="7679185" cy="1118315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0"/>
                          <a:ext cx="7679185" cy="111831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4323295" y="168621"/>
                          <a:ext cx="263779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C1EDC" w14:textId="77777777" w:rsidR="000416D6" w:rsidRPr="000416D6" w:rsidRDefault="000416D6" w:rsidP="00DE3B57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416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Camtree: The Cambridge Teacher Research Exchange</w:t>
                            </w:r>
                          </w:p>
                          <w:p w14:paraId="4628C194" w14:textId="108361E7" w:rsidR="000416D6" w:rsidRPr="000416D6" w:rsidRDefault="000416D6" w:rsidP="00DE3B57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4649578" w14:textId="77777777" w:rsidR="000416D6" w:rsidRDefault="000416D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818"/>
                        <a:stretch/>
                      </pic:blipFill>
                      <pic:spPr bwMode="auto">
                        <a:xfrm>
                          <a:off x="834501" y="399495"/>
                          <a:ext cx="834390" cy="718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F400E5" id="Group 14" o:spid="_x0000_s1026" style="position:absolute;margin-left:-74.8pt;margin-top:-37.55pt;width:604.65pt;height:88.05pt;z-index:251661312" coordsize="76791,1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IcsdAQAALoMAAAOAAAAZHJzL2Uyb0RvYy54bWzMV1tv2zYUfh+w/0Bo&#10;wN4aW77bi1N4yRIUyNqgyZBnmqIsoRLJkXRs99fvO6SkXJpuQYp1CxCFl8Nz+XjOd5jjt/u6YnfS&#10;ulKrZZIe9RMmldBZqTbL5I+b8zezhDnPVcYrreQyOUiXvD358YfjnVnIgS50lUnLoES5xc4sk8J7&#10;s+j1nChkzd2RNlJhM9e25h5Tu+lllu+gva56g35/0ttpmxmrhXQOq2dxMzkJ+vNcCv8hz530rFom&#10;8M2Hrw3fNX17J8d8sbHcFKVo3OCv8KLmpYLRTtUZ95xtbfmFqroUVjud+yOh657O81LIEAOiSftP&#10;ormwemtCLJvFbmM6mADtE5xerVa8v7uw5tpcWSCxMxtgEWYUyz63Nf2Fl2wfIDt0kMm9ZwKL08l0&#10;ns7GCRPYS9N0NkzHEVRRAPkvzonit3842WsN9x65szNIEHePgfs2DK4LbmSA1i2AwZVlZbZM5glT&#10;vEaafkTicLWpJJtTNGQcUh1MbuGA2Ldi1EXKF8Y6fyF1zWiwTCzMh3Tid5fOwwGItiJkdV2V5rys&#10;KpYZpBjy2mp/W/oiRIV7CGdJqEkZJPyThHmmsGIynmmxraXysbqsrLhHabuiNA5mFrJeSwBl32Vp&#10;vGZnBYEV6sh5K70oyMMc3jXr8L3bwLj1naQqRV+lKZYYJa3g4luAw8gfKhmlP8oc94S0G4QIA0vI&#10;08qyO4765kLA8Ri8K3gm4/K4jx9ylhwhXqETYVYpKLz3ttHdKGglH+uOamJ04agMJNM51v87x+Lh&#10;7kSwrJXvDtel0vY5BRWiaixH+RakCA2htNbZAVmMRAgJ4Yw4L5FLl9z5K27BacgS8LT/gE9e6d0y&#10;0c0oYYW2n59bJ3lkDnYTtgNHLhP355ZbmbDqnUIBztPRiEg1TEbj6YAy8eHO+uGO2tanGteUoiMY&#10;EYYk76t2mFtd34LOV2QVW1wJ2F4mwtt2cuojd6MhCLlaBTEQqeH+Ul0b0aY+1crN/pZb0xSUB1+9&#10;123R88WTuoqyMRdXW6/zMhTdPa4N3iCgSAb/OhOliD9S0Q1R7a96z7CEHCCfGipifo91irlZ/wop&#10;jYaD4WAOjiaKnswmg6Z0Ww4fTIbT6RwGicNH/dmwHygc5dJ2gJZ7XkhPXUFThTOk2mQ4joXR7UD5&#10;M6Xu9+t9E8v3yWeFR8l3zmb/f8plU4oFfps2gdFLGsWTFxhO+S2RQnzF1S/SUXP7aWvexNot12VV&#10;+kNoOaA/ckrdXZWCWixN7ht0OmzLAttkldFKJp0AL1zqjf75p/3ql/A5o8XSUPdiHDWNB2QpeFUd&#10;2EYqabmXGdVNqz9aQ5stxaUWnxxT+rTAE0CunEF/a6qs91g8TB+52na3/6IjDyge9LjYkdkaPg9n&#10;6axZjb0ZEsHp1s8IABEHW+9+1xnePgRWaEJt9Tfvv9lwNO6DvEESw/l8BEIJ5loWwfawJZFpOpuh&#10;GZCxV5PIV94GdAGR50IcmAZuDg/kYK55zNML/OE8SN3/y3HyFwAAAP//AwBQSwMECgAAAAAAAAAh&#10;ALMxF08mPAAAJjwAABQAAABkcnMvbWVkaWEvaW1hZ2UxLnBuZ4lQTkcNChoKAAAADUlIRFIAAAQA&#10;AAAAiggGAAAANHk4LgAAAAFzUkdCAK7OHOkAAACEZVhJZk1NACoAAAAIAAUBEgADAAAAAQABAAAB&#10;GgAFAAAAAQAAAEoBGwAFAAAAAQAAAFIBKAADAAAAAQACAACHaQAEAAAAAQAAAFoAAAAAAAAAYAAA&#10;AAEAAABgAAAAAQADoAEAAwAAAAEAAQAAoAIABAAAAAEAAAQAoAMABAAAAAEAAACKAAAAAK99gfwA&#10;AAAJcEhZcwAADsQAAA7EAZUrDhsAAAFZaVRYdFhNTDpjb20uYWRvYmUueG1wAAAAAAA8eDp4bXBt&#10;ZXRhIHhtbG5zOng9ImFkb2JlOm5zOm1ldGEvIiB4OnhtcHRrPSJYTVAgQ29yZSA2LjAuMCI+CiAg&#10;IDxyZGY6UkRGIHhtbG5zOnJkZj0iaHR0cDovL3d3dy53My5vcmcvMTk5OS8wMi8yMi1yZGYtc3lu&#10;dGF4LW5zIyI+CiAgICAgIDxyZGY6RGVzY3JpcHRpb24gcmRmOmFib3V0PSIiCiAgICAgICAgICAg&#10;IHhtbG5zOnRpZmY9Imh0dHA6Ly9ucy5hZG9iZS5jb20vdGlmZi8xLjAvIj4KICAgICAgICAgPHRp&#10;ZmY6T3JpZW50YXRpb24+MTwvdGlmZjpPcmllbnRhdGlvbj4KICAgICAgPC9yZGY6RGVzY3JpcHRp&#10;b24+CiAgIDwvcmRmOlJERj4KPC94OnhtcG1ldGE+Chle4QcAADnWSURBVHgB7Z3Hkiu5tp6z6Flu&#10;u+5j7z1XoVe4Iz3JHWmsCJlQaKSZBnoHvYEGMhGaaKaRImRCA030BPf06e5ty3vHKv0/kCBRuckq&#10;FotlyPyyOzeAhEngA8giFhYWVv71f/2/N/tfPxaDy4uit7ZZrL59X3wf/qT486Kr+LUQPym8ofgP&#10;xcG3T8XVhdPPObyq8t65/M8q/6zo3hteV/ofsvRleEv5z53/7nBH8evOPyF9NX4U/qLyT4vO6pry&#10;/1gcbn0pLkM4ljcM9xX/PosfF/6g+G9lfsd/+I3Cn2N5cw+vqvzfqr4q/+y0aPdXi4083FP4B8er&#10;PmcnRUfh9SzcrsQ/PNxX+b8rjlT+hcof5t/W+04djvHp/e2uwj8qveIvsvij7a8KHxej+PmEW91e&#10;sfnj7/W+WN7E8I7iT46LUfw31eeoaHWU/zfKv6PwicKpvBSuxpfhY8WfO/138V2V94diFD9jeHer&#10;OD8+VPkpv8InWbgan4fF43hvO+RvKv+bLNxqu7xRfCg/j/f78vAw/Y7KOyiaCr8J+W+HT/Z3irOj&#10;gyKVf7KncJY+xaf8k8OdwO+0LM/pXd9RuBqfwrt6/77q57DT7z0ufKD8h2V54nF6mIVdfopv6X2/&#10;rYQV77zO02y1Ff+H4uzgjrDGy630Wbih/G+y/GPD49IfHqiOu8UwfQo3W8Wb3/1R7yvjx4b/KtbH&#10;+UN8NVzNX43Pw02976+Lc/E4cXmNZvH2938d3n9ysFOsKPzOYfXdyf5uFj5QOI+fNtxQeX8KYzHm&#10;r4RXFP5DFj8xfKj3bxfFykrx/g9/o/IqYX02T/QZC/F//AfxfQ4XSv9X94fP9VnxZ3Sm9H/8G30W&#10;j5R/K+YfF9Z307G+E0L5js/C7xT2d12Kf/fHP4XvxhBWe83P39XjwiuKfxviTxT/Tc1P4Zh+FI7x&#10;5uP+vTg9DenVwQr/1Xdh/23zd/CK4t/+TvEKx/LLsP5W+zvV8W8U77/lKf334T+G3xKjeIfPlf5r&#10;mf+e8G8Vr99Kw/Tjwvrt5b85oT6OvxX+g8IXWbzDl+FvYkx/d7y/L66V/lB/Q0N6fb6vrkb5HT/I&#10;yvPfm2vFp/RjwwPF62+4y/P34/XgqhIehN8Y08dX08ew+9d/H64H4+NH5af0K0qv+pfpVcEYvla8&#10;flOl8I3C/o05Cl+H37Qh/KPy31wr/afv4/V5dPk3ivdvYH8evg//XvE3d8RX8zt9ofQfR+UVKv+r&#10;yy9i+XIP9Bt+fPiPxY3+mxyv993Kfzu9+9dXyu/wisKeI/gaxbs+NzOFY3llfv398+d6P7RP5Sls&#10;7rG948PV9CFs/gLn/B4H++Y3DKv8O+NH6TeUv9FQ2O1Vfv/ebKw0h+X592qj2Qz1c7+n8DB9GR/a&#10;k8W7PXn6+YV/q/q0Q3/F8ith/Z7332n3p+P9e7/ZVvhLDPv3fqMSdvx+Ge/0rQeFfxN+p+19+VX8&#10;/L4Y3lc4vP+9wvodOAw73uHPWXx3mvAvKu9G8ynl1+/qvc8/h/7y/KqlecIo/H285wm7Zfo1pe84&#10;/En5NZ6d3/OO3Y/jwyG95j27n/4S3rem+V5H86bdjwor/1ThVaX/NaX/Icwb87DnqTu//lSW90OY&#10;t34f/rPiizDfjenvCGtevvPL3+t7/qpY+bf/7f/5888FAQhAAAIQgAAEIAABCEAAAhCAwBISaEio&#10;dqxFkNbu8XlsnsVwvpI4YFnCqU2pPbOGnS+VsWyMlr09s/Z56u+UnzGwOJ+B1GfVPnxsmDHAGGAM&#10;1G8M0OeL0+fV3zPz+lvAGFicMTCvPq/+XmAMMAaWYAy0W42iJ02HltWDwpW+NGNoJAggnAjApO5j&#10;xCOh7gzq3n7GAJ8BxkD9xgB9Xr8+r/6tYwwwBhgDjIElGQOtbqdouC1cEIAABCAAAQhAAAIQgAAE&#10;IAABCCwrgZtgW6olywllC5Ouy2sLu3quU6rfooZd79SG18b4tddnUfs89XeqP2Ng+s9AYlZluOhh&#10;xgBjgDFQvzFAn0/f59XfI8vyt4AxMP0YWJY+r/5eYQwwBl5+DHjab6OJK//yv/yf9G3rWnFBAAIQ&#10;gAAEIAABCEAAAhCAAAQgsEQEOk3ZACgGhTQAlqhVNAUCEIAABCAAAQhAAAIQgAAEIACB2wQ072/q&#10;eMWREcDb0YQgAAEIQAACEIAABCAAAQhAAAIQWAICNv5/driPBsAS9CVNgAAEIAABCEAAAhCAAAQg&#10;AAEITCYgDYDrm+tSA0CBldJWRbIJeCusuKopixQOOwjy/H5lFi6DE/OH+Cx9tbznzl+tz0PfPym/&#10;n+fMkn9s+oxHiPc/ulKewCgPV9NXwyF3JX+Whj63QQzxSYDFS8Ehb+P7LlxNXw07k65U5Dzy3yqv&#10;+r5qOLz99vvzz+V9fe76+srrfyu/I8e8M6Uvo4f5QzhLH8rPwmPT6+Gt8rL0j81frc9D3z8pv5+n&#10;OruOyT82fdaeEO9/dKU8oY15uJq+Gg65K/mzNM/d56H++ftdvyxcBoftHRvO0lfLG5teDxO/EJ/l&#10;Hxuupq+Gp8jvctM7Xcfk9/Pvvleq5TmRrpRnHvlvlecCdaXvtjAG9LL8fSE+pIrfc3kfVceMk31X&#10;Rz27VV7WxvD6LHxf/hCfpX9s/mp5D33/pPx+nrc5+cemz9oT4v2PrpTHbUx+P59lzDhfKmNcfkcO&#10;451Y161wVkf6fEwfRGS3mCV+jhrHPH3mQvwT5HeRqQ7j3u/IYfyY99/1OQ9jIMvv7Pk4tf9W/kq4&#10;DA7fPzacj7kXzh9en9VnbH31MPEcm35MfqdLecws+WfNf6u86vuqYSfWld7p99/qs/BA8WWCap+X&#10;0ZPzV8org8P0Y8NZHav1GZteD1P9Q/wc81fLe+j7J+X381RntzH5x6bP2hPi/Y+ulCcwysPV9NVw&#10;yF3Jn6UJfaw0Lrfd6RUr/+I//2/7uSAAAQhAAAIQgAAEIAABCEAAAhBYQgKdVqNY77S1BSBcSQZg&#10;uUPud2Qefqj/Mfmdt1qfh7y/rvkfw3yc3OkhzB+bv659lhjP2n76fPbvqVmZP7bPHpufPqfP0xia&#10;9u/kS46ZRf2cJcYvVf+X7LPH/j1/bP6XYv7Sff7Y9y/ymKHPZ5v30Of8HkjfG1P8HlDS06P9YuWf&#10;/6f/lXJ5BHFBAAIQgAAEIAABCEAAAhCAAAQgsEQEOq1m0Tw/LhpL1CaaAgEIQAACEIAABCAAAQhA&#10;AAIQgECVgIwBtDo6BjBYL1Gk1QDGKQ7kSlyLGp9UHCbV/6Hxy8DE44E+nzzmGRMeISM+izDmH9pn&#10;1fY9NP8iMHEbl/lzfl/7HtqnjAkTWOwxQ5/HPky/d/ieiuPZVBKT3D/u2X3xMDWh1/09wfdA7KM0&#10;vuswZunz6frcqVo2AvjP/uP/TMxiTv6FAAQgAAEIQAACEIAABCAAAQhAYGkIdJqNon15Zg0At8n/&#10;JDmRw+P8457laYmfv5z5qfm6z3xN6n/6dPH61P2Z+i25+bPcPy5+3LP78hD/OOYvzc997ovvgVE/&#10;mkf6LCQ3f5b7FzGePq/fd/t9Y3YRx/F9bSL+7u8xvgfq9z1An9evz6vfg0VxfT0oVv7pf/gfQQTg&#10;aC4IQAACEIAABCAAAQhAAAIQgAAElotAp9ksejeXSQNguRpHayAAAQhAAAIQgAAEIAABCEAAAhBI&#10;BGQEsNeXAEBqn0nx01G5f5Q0KhHVIb6ObabPY6/nHHI/Y2J5+eT9nPvp8+Xt89S3dunz0d/2xCVn&#10;kvuXOT5vZ+5f5janttnN25z7U5r8We5f5Pi8Hbl/kduU6m43b1PuT2nyZ7m/jvF1bHPd+zy1P7ke&#10;A7l/2cfE+fFh0dJpAOEKTrkFrHyU2j+KL58se3xqeN7O3L9U8fR56s7g5v2c+1Oi/FnuX6j4x/b5&#10;Y/OXsF4Lv7weuX+h+vQ+po/ts8fmv69+rySePo8EwuegJn2ePvPJNYHcv1RjomzMxPbR56m7g5tz&#10;yv0pUf4s9y9UfM36PPWN3YXts7IRM9efPg8EE7/kLvWYyPr8RhP/68FV1ACIY0mxgUKOohxlwXFu&#10;X08V77LLGto79pp3fLW8+8LVSlXTzxLvPE/F1PXzdUf5IeqO+PvyP2m8C58H47x91fLuC4cGZv9U&#10;02dRwTuPeBeU1zl/h8v39Yj4kPUF899Zf0fOg+Gk9o0r/7nfFwBk/8yhT0Npk9qs8l91n9/X/nF9&#10;luEL3of2YTX9feHHvm9cfj+7o89ClkfE0+cVvvf1cTU+dED2z3PE+3WP6PNQ20fkf+yYedT7nfk5&#10;GOd8qu+7LxwamP1TTZ9FBe808U6Y1ykvw/l9PWH8i/b5fe1z26dhOInPuPzV8u4Lu4z8qqbP4+yf&#10;Jt7pJtXZ+X09YXzt+jwSHf1b7aNqeJQy+p4j3m96pj7Xa5rtzkgDYPKLE4hJFZtX/F2Nn9c7qm14&#10;aDjVI7nV/Ol5colPJMa79/FxrvvSPDS+mv6+cLXm1fTE3ybwWD4u7bFlPDT/Q9PfbvHz17du73+K&#10;MVHt8/vCdWNe5fHc7afPq8SX/3vmKfq8SrE6rh8avq884m8TqPK9HXv/mHb6x5ZRzf/Q8EPrXC2f&#10;/LcJ3MfHqe9LM+/4eZd3u8XP357739/qBhsA1YSE50JAKhZWs0i3PMHvcR2eRU/5zHF6a5b+5vpa&#10;KhqD8r5WlO7rrDzFp7KdduQPL1Da/Fn0h1cO3+tWjuoU/WUdYsJQZv7cOYqVFf9vj9zgGT1znKWf&#10;4X//U6YNz1NePWs0wt3IXZ1LOXoe06T40fMyTSjXaVx+I74n+B2Od+Gyk9/V5YIABCAAAQhAAAIQ&#10;gAAEIFBTApr5FRcnxz4FwN4wZwsokt+uL0/x0jOHk3+W+Goel5eX/5Lx11eabF9dFQPtixgkv8J+&#10;PrDryXjyO90tv8O6L7P0KU+YyGsCHibkdsXbzxwOdxkOE/xRvNlwjSdggYCFAw0dZbEiwYHdSeEQ&#10;12oVzZbSBHfkb7XbUoNR2Herrfim3FaZTumbo7Qhv8JO85Jj1u/29ZjP4Uvnf8nPeeo7MxjnH/cs&#10;T/sS8X6nL/p8cfrM/ZXGSnLzZ7l/lnjGRPw85Bxz/yxMX3t++pw+r/7tXIQxUa3za/+cvfb6LUKf&#10;m+Fdv1cYEyY0+o2Q+8f97Zp3n7tzPGdd+Sf//r+nvggVerX/SFAxmjTHiXIKe3J+dX5RXF3E+9Lu&#10;+eUw7In54PKyvK+Kqyv707M4cQ8r7F6GD6vwohBcTc7TM4Oxn2t5CQSNAX8o9XFL2gPlsxS2VkEQ&#10;JEh40Oq0i3ZH+2i6vruZv5P5u0qnsNIEgUUpvBhqNZSaD8sLlZZBAAIQgAAEIAABCEAAAi9NoKN5&#10;R/fGRgCfeVIbV841Ab/QBN2r5nLj5FwT80tP3D2JV1w5oQ+TeU3oQzqn9+3Ju9zr5EoAwAWBRxMI&#10;Qh9LLp9G0GMBQNQ2sNZB0j4oBQndXtHuSYgwvBUOggUJFyxkKG8/G269eHSDKQACEIAABCAAAQhA&#10;AAIQqAuBdk82AKad6oQ95oOkui51eKuvK3x5fl5cnuX3WQyfl67ivDJ/6Ym+3Gvl8Wq7BQ/5nnar&#10;w3NBYJkJJJsOl8X5dM0stRDilodo78B2D5rWKLCgQFoHnZ4EBX25/b7uXtFZlasPdme1F7QSGt4i&#10;0fB2BtlE8JYJlckFAQhAAAIQgAAEIAABCNSLgOf9wQbA2dHRaMVdavJXkyb0YRU+rs57xd6r9HaD&#10;iny92NFaCDwPgaCRUNqIyN94elac7ucPxvstOAhaBNYesDZBEBxISJAEBXYlOMi1DixQ8NYGb3ng&#10;ggAEIAABCEAAAhCAAASWhIDmFoPBZbHyD//RP9YcfmR8jgn9knQwzYDAlATCaQnBqGI8ZcGGEDur&#10;q0V3rV907erurNlVWK7jLCQI2gXWKrCGgTQTuCAAAQhAAAIQgAAEIACB10mgI2Pm3euLomX1fC4I&#10;QKC+BOL2nnjkpCl4i8LZ0fGdQGzDYKg54K0IQatgteitjwQGcXuCtAykVeD0XBCAAAQgAAEIQAAC&#10;EIDACxGQBkC7r4W8F3o9r4UABBaYQDpV4+zwaGwrRloF0f6A7RZEDYK1oEXQLQUFvXWFpVFgYUI4&#10;stFHOvqoRbYgjOXKQwhAAAIQgAAEIAABCMxCINgAOD1BADALPPJAAAJ3E6hqFRTBbsHBxEye/AeN&#10;AmkSdGWXoCvBQG99veht6A5CAhs2tKHDvrYcNGI53nWQrJgmf3KdYpx/3LM87VPEu0xfruu48okP&#10;eB7FpzoOXGJindz8We5/inj61ISfdsy/tj53e9NYSm71mcN8D4w4PZQPfW5iI358z3z/G6DK57nH&#10;DH0ShuiTfs89d58+dky9sjEhBQDZ8LsoVv70t3+XUMZO418IQAACr4mAtAGidkCjiPYJ+kU/CAZK&#10;AYH9vtfWwjGLIe0tLYLqr3E37r6vvbvy5HGTQOVp7PeV3pnHxZjv/83TkD/yeWp+dWOet9eE83Bd&#10;xlwd25x/29D+5/lugfmIwGsac65VXp9RLW/78jT2+3rqv0fxLfFf3n+b9zz555xz//IyTzYAEADk&#10;/Y0fAhBYWALeNmAtAmsKBOOF0hzob2wUvc2oRRAMGyrOaXSoYmxn9Ts+/U137KS4aZ7Pkj/WaPTv&#10;NO/J04xyRl8eN41/GfJP085Jadz+SXHTPJ8l/zIwz9swDac8TZ53Vn55eQ/1z/LO/B2z5J9Hm/My&#10;8vpM48/zLmr9p2nnpDSztDkva5b8y8A8b0POYxp/nndWftO8Z1KaWd6ZlzVL/nm0OS8jr880/jxv&#10;Xes/DadJaWZhlpc1S/5n6jMLANZ7bTQAqrwJQwACy0fAwgHbFmg0W+EEA28r6G1uRE0CCQn6FhLI&#10;9bGJyRbBcKvB8uGgRRCAAAQgAAEIQAACNSPQaTWK3s0VNgBq1u80FwK1JGCbBIPLq3Bfnp0VpweH&#10;RfHx83csWhIA2FihtQW8zaD/ZrNY1W17BOEIRB2D2JQggQsCEIAABCAAAQhAAAILRUCarleXlwgA&#10;FqrTqCwEIPCkBK7OLwrfx7v7xW72JmsD2P5As90KgoD+ZhQMDAUE0iBo6aSDZKsg6pJnBeCFAAQg&#10;AAEIQAACEIDACxNoNJoIAF64D3g9BCCwAARurq+LqwsJB3SfH58UB1+3btdaWwx8QkHPxxva9kAS&#10;EEiLwGHbJWj3esnywO28hCAAAQhAAAIQgAAEIPDEBKwR21ldQwDwxJwpHgIQqAMBfaFenJyEu8iF&#10;AxIMeMuAtQda3a4EA7Y3YO0Budpa4LC3FgztDig9FwQgAAEIQAACEIAABJ6CwOX5KQKApwBLmRCA&#10;AAQCgcz2wMXpWXGyt/8dmLitQEYJbZiwtDtgwYDtDoQTDUoBwXcZeQABCEAAAhCAAAQgAIEpCdzo&#10;CMvBxTkCgCl5kQwCEIDAkxCwcUILBqrCgaAVYM2BTjsIB1bfvQ0GCVffvglux4IB7eNqNBuFTzng&#10;ggAEIAABCEAAAhCAwEQCMgK4gg2AiXiIgAAEIPCiBK4Hg8L31fl5cXZ4VOx9+nKrPlEwoOMLZYAw&#10;bCuQYCBqDtjmwKq2HHRupScAAQhAAAIQgAAEIFBvAtgAqHf/03oIQGCBCVxdXBZHO7vhTs2wJkBD&#10;JxW0Wu2wfSCcUlBqDFhzoC9hQUNaBdYcWGmgNZC44UIAAhCAAAQgAIGlJ6CtqT4Ou7X0DaWBEIAA&#10;BGpCwNZdBxIM+D6XUcLDre1bLfdxhrY1EE4qkBHCVRsklGDAYRsj7PikAgQDt5gRgAAEIAABCEAA&#10;AstAQDsAdKIVAoBl6EvaAAEIQGAqAj7O8PTgMNx7Hz8P89jegLcUNDudYF8gaQ7YXdPtEwyCrQEJ&#10;ELR7bJjvtsd/VnzNGu+8LmNS/qeIr77vvrDrkF/V9Hmc/dPEO92kNju/r7rGu+3TMJzEZ1z+ann3&#10;hV1GflXT53H2TxPvdJPq7Py+6hrvtk/DcBKfWfI/9/tcx/yiz1++z6tjoBrO+8v+ecS7nEnjmDEx&#10;H8Y532qf3Rd2/+RXNX0eZ/884l1OXmeH0+XyfT0yXgtFXgxCAyDS5F8IQAACtSVgWwMXp4Oi0EkF&#10;p/sH33FoSzOg76MLNzaKYIzwrY4wlN+2Bjr9Umtg+LdPnqFfRSV/cv1g6H8N8aqM/54O61StXzU+&#10;T2v/Y+NVxkr1nX6m25eiZo53Xl+Typ9HfKjnhPqHursCry1e9aHPszEfu2jIxF1215hZyD53m7J2&#10;fjcmq2MiT2v/U8e7fhM+J4q683tA2cI1Kf9zxC/kmKj2aZV/NT71Q8n70WNC5UzqM7/C/TZrvPP6&#10;mpR/HvH0eWQc+il6H/89cUef+RV3jYkp+9TJOv2NYuVPf/t3KYuL5oIABCAAAQjcSyBpDVg7YNXb&#10;CXxKge0NBFsDm0WzrRMKZGtARxTcWxYJIAABCEAAAhCAAASelkC31Sz6jWs0AJ4WM6VDAAIQWE4C&#10;SWvgQloD4QjDn34eNjTZGuhtSmPAwoFSMNC1xoBsDXi7ARcEIAABCEAAAhCAwPMRuJEaweXFOQKA&#10;50P+ut5ka+Hx9gJd8stVNUfhkb+rH+zdrm7tEY6uzibXMWPxeXQ7wfq49hJrP3FTEqZ2cuVvyt8u&#10;3ZZcpwluS/tQkj+5eXzlmcsdpW8EbRir3FgTy4Pabgw7ZG/5rIyL4aj0kuJivlDAsAzHuYAUF4Kh&#10;LH1wrnQ029VVcXk5kP9K/uiG5zrT3W7+/KpMF/OVafUslJHS3koTyxjluyrOzmXU7fyiOJdxt9SG&#10;Yf3Len0XLtv8ukYetakDgdzWwO4vH2OT9T3T1AkELX+HrPUlFBhpDARDhHrms2lthND/xU+pvoNK&#10;YE8VdvFP/Q7Kj534VH04K1/X6rXVifrEsTJrnz6UH2Ogvp8B9/1zjbOHjkvSP8/3QB3HQGiz531s&#10;AYiD7LX/22w2wmS744m47k47TcjlL5+taS/u6mq3WFvVj+t+t+j3uuUEPU7ce5rAO60n7p6s2x/K&#10;6ZT+EG4N3+O4juOU1kIBrpcn4En+xcWVBAFRGGCBwIUtvoc7Pg9hCQzsnkpocHxyFu4TrdQeH58W&#10;x6fnCp8WJydy9SzkLdPHcmM5Sejw8q2mBnUgYMFAb2NdtgakMVBqDViDIGgN2M6AvgPj5e+i/OdR&#10;8jt2Utw0z+uY323Or2k45WmcNw8/1E/+5+eX9/cs/GfJk48L8j9/nz+WP322eH1Gn9evz6br864W&#10;YtZ7bQQA/lqb1+VJcsNSFa1gjdxG0ZS1xbW1XrEh1dfV1Z4m6Lo1Qbebwqv6gRufj56F+PK5J+3D&#10;le9bq+BxJd0r7MzR59WT9SnHAoXB4DpoMVzJEFzSUkjaCdY6OJTQ4ODwuDg4OonuYXQPFd6X324e&#10;b4HDtazNX1/fFNfWTkjuzXXU0KgPXlr6SALBUq0EAy19//XDdgLZGHj3pliTvQELCqxR4DQIKB8J&#10;muwQgAAEIAABCCw9gY7mkKtNnQSABsD3fe0fk55wh7s3cvt65on6xvpqsal7Y0N38ju83i/Wtfq+&#10;LlXWNd0bwfVkvy9jWJbMcEFg+QlYoGANAwsOjsr78Eh+PxsKEiQ0KAUHhxYiHJ/IAP1FEbQUJEBw&#10;vhNpKliQwAWBcQQ88e+urw21BYIRQgkFwskE+h62kUIuCEAAAhCAAAQgAIFIwEYAO1enyycA8OQ9&#10;rMQPV+G9x7xRbG6sFW8314t3b9aLt7rf6Ugru362mU/k5fcEPqi/S/W97VurTG1ZtLYqvFfauSAA&#10;gfkSsCbCpewnxK0MtndwKbsHF8Xu/mGxs3tYbO8eFDt7B9GVP4bj8/2DY2kxDIK2QdI8cHlc9SPg&#10;735rC7Q62gKl7/YgFJC2wJpPJpBwoGGNgRVrDNSPDS2GAAQgAAEIQKDeBIIAYHC+GAIAG4tb1X72&#10;vlbfvbfdt/e7v9nUpF4T+dGkfl3PfK8VbzThD7f8XqVvaLWICwIQWD4C3rpgIcCehAW7+0fx3rPg&#10;IAoKtiU4sH9PaaI9BNlBKO0iWOjAVQ8C4WSC3MaAjy1MGgP6e7KSCXfv2klnWosQ73omMViSd8wa&#10;XpQ2p/ZR3zhGGQOjz0BdxwRjgDHwmDFQ18/Nov8tuavPLQDYkHb7s24BsBq8V1/seo98Vys1H95t&#10;6t7Q/aZ4H/wOxzuu1K9rRX51aJguWJ23sToZp/NqDxcEIACBaQh4a4KNHCbjhtYwsP2CrZ2D4uvW&#10;bvFF99dveyP/1l6xK0HCoLRnYMv2tmnAtTwEko2Btrd82caAhQLSFgg2BhRuNG1jwH9n8il/8ifX&#10;PMb5xz3L084a7zJ8TcofY19n/KQ6p+fJndS+usa/5j5NdZvUZ/fF17VPU7uTW+WXuC1j/KQ2pefJ&#10;rTJJz5Nbt/hFHhN17bPU7uQ+dMzOv8+70mafmw0AT+TXS4N2dm2F/v3bDU3o48Q+Teitdv9Oz9+9&#10;jSr43idvJFwQgAAEXiOBC2kIbO/sF990b23L3U4CArnfdiU82A+2DCxI8G27BWw/eI09+fA63dIY&#10;sFCg3EbQ0d+3ds82BtAqezhVckAAAhCAAAQg8FIEbARwrA2AuErvFfq4Uu898j98eFP8+OFt8cP7&#10;zeB+eP+m+EGr9GnF3hP+vtQJLAiw4TyfE+8Vfi4IQAACy0zANgdsvPD07DxM/m288Ks0B6xREO+9&#10;4osEBUnDwFsRrq6sSRBPSUBYsFijY6gxoC1p1hiwpoA1Bnw7bMODUTONv3+L1bPUFgIQgAAEILD8&#10;BLq2aWcjgP/q3/y7mx80of/xB03wNam33xP74Gq13kbwuCAAAQhA4PEEbKzQBgy/SZvg89ed4vO3&#10;neLj5235t4uPX7bDloN9n5SgkxFspwABweOZP1cJFg74qEIbG0xCgf7mZtGWfYGObQxgh+a5uoL3&#10;QAACEIAABCAwhsDQBoB+YLKpdQwgHkEAAhB4TgL+Ij6XXYJkqNCGDS0ksIDgkwUEmfttZ68YBE2C&#10;GwkJrnU/Z01517QEgsaAtOLavV4QDiTBwOrbt9IYWJc9HJ0qE5QF0BiYlinpIAABCEAAAhCYjYA1&#10;AFZbssmHAGA2gOSCAAQg8FIErq4GwWihtxd8kuZAEBR82ZJfWgUSGlh4YE0C2yWwsUOu10fANgR6&#10;G6XGQHkiQdIYsMAgGh98ffWmRhCAAAQgAAEILCaBro5D7gzOEAAsZvdRawhAAALjCfikglMZI7Q9&#10;guOTU205OAxbDH6VBsHHz1vFzx+/Bm2CXz59C7YLrAQW7/Hl8fT5CFhjoN3tSmNANgbSVoI3sjGg&#10;U3J66+txG4Hs69ylL2BlkBSf+6dtRZ4n98+Sf9o8ebpZ3kn+EYFZ+OV5cv+o1Lt9s+TJSyT/6DOb&#10;c5nWPwu/PE/uf8p35mXP8k7yjwjMwi/Pk/tHpd7tmyVPXiL5X8fnvGMbAINzBAD54MQPAQhAoC4E&#10;POnf0TGHv0oQYPsDv3z8VvwqAYHdz9Is2Ns/ki0C2SOQFoGNHXK9LAEbGMxtDPR9KoE0CGxjwAID&#10;SQdUQf/E8pWLABYxnOqc2rMsYbcjtWnR++ip678sfZ76O7WHMTD9ZyAxqzJctDB9Pn2fV79XGAPz&#10;/ntuDYCNfhsBgIcWFwQgAAEIjAgMBtfF4fFJcXR0GrYS2AZBEBB8sgaBBAalJoG3GljjwJcFClzP&#10;S2BF2wiixkAvnkog2wL9t9EI4VBj4HmrxNsgAAEIQAACEHilBIINgHYDAcAr7R+qBQEIQODVE7DB&#10;Qm8lsIFCu79KQPDLp7jFYHf/MJxmYCHB5dXVq2/LslUwaAy82ZBgQAKB0saAbQ5YW6BlGwMc1bts&#10;XU57IAABCEAAAncS8CkAXWwA3MmISAhAAAIQmIGAtQEsHLARQhsjtGHCn375Uvz869foyg7BX+Q/&#10;ka0CqwaiPDAD5BmyWCjQ8qkE/f7wVIK+bQxoO0F3fW0kFKhqYS5a2Gxc51wpZR5hl5vKXDQmdauv&#10;+2oefZ76O5VnNz2rG9NFa2/qs9Rfs4bp88Ud87P2eXXMLNEY6LYxAuju5IIABCAAgRcgYCHB1s5+&#10;EAQEwcCvUUBgwYCf70lz4ADtgWfrmagxsFn0S+ODdocaAzJMiMbAs3UFL4IABCAAAQg8CQFrAGz0&#10;sAHwJHApFAIQgAAEZiNgbYDT07NiT5oD3j7gYw7/IuHAX36R1sDH6Pokg6g9MNs7yDUdgagx0C06&#10;MjTY29wImgIWDNgAYW9tTSusaUlwuvJIBQEIQAACEIDAyxGwBsA6NgBergN4MwQgAAEIzEbA2gPf&#10;tqP2QBAOSGvgL95iIMGAtQcsOPDWg6urwWwvINe9BBpaRejLvkCuMdDVUYU2StiyxkAD4cC9EEkA&#10;AQhAAAIQeEYC1gDoXHMM4DMi51UQgAAEIPDUBGx7YP/gqNjVMYY+rcC2B34KGgRypUXgYw8vLjFK&#10;+BT90NCpBJ78t2Vk0NsHgraADBHazkBvY11CAR9V6CsJB9JGy6cK+11+Ryp/1rDzpTKeus6Ub9rz&#10;4+2yGAOmMD+mizZG3XbGgCnUZwy4rfS5KVT73BoA3eszTgGIcPgXAhCAAASWnYA1B3zEobcVBMFA&#10;KRyw38cc7kloYM2Bo+NTjjWc82Dw5N+GBqNQQJoD1h7QHU8l6BbebsAFAQhAAAIQgMDTEbAAYKPX&#10;QgDwdIgpGQIQgAAEFoXA4PpaxxYeByHA9s6B7A3EEwu8tcAaBDZU6G0HFiJwzYeADQs2OzqVQEcT&#10;dmRTYNWGB2VrwEICu95OwAUBCEAAAhCAwHwIeAvAeqeJAGA+OCkFAhCAAASWlYAn/Z73n8g4oU8p&#10;GGoP/PJZtge+hmMOrTlgAcL5xeWyYnjWdlk40JJgINkZSIKBzupqOMqw1e6MNBuftWa8DAIQgAAE&#10;ILCYBOIWAGwALGbvUWsIQAACEHg1BM7PL4vdg8Nib++o+PxtJwgIRpoD34JxQtsm4Ho8gWarJcFA&#10;b3gyQdQW8HaC9aBFsOK9+mm7vl83j22gjy3P9UhlJAUSwqYS+8fuJB4pTYpf1PBdbWRMmM5oDNj/&#10;Gj638x5zeRvpc9MY9XmVh+MYA6YwmVGV2ZThbhsjgBEs/0IAAhCAAASegEDUHLgprq9vwukEI80B&#10;HWeobQUO7+wdBs0B2x2wfQKu2QhYY8AnE9j4oLUFgsaA/F3d7W6naOpuNFuh8Orvej9Mz6b8DUX6&#10;spsWnZebsehtoP5xMD70M+xcD81D+sh6WcZcHceABQAb3TZbAOJQ5l8IQAACEIDA8xKwgOBQE/9d&#10;CQEsCPhFdge8peDP2lpgo4TebvD5605xNeA4w1l7JtgZ0OS/3ZXWwFpfAgJrC0hAoFMJuro7/f6s&#10;RZMPAhCAAAQgsFAEvAVgvYsNgIXqNCoLAQhAAAL1IGCtgeub6+Ly4qr4WUcXBtsDP8vmgIQCf5br&#10;Iw5td+Dw6DTYJqgHlTm2UhoDXs1rtttRYyDTHOitrxctGSdsdtqcTjBH5BQFAQhAAAIvS8AaAN3r&#10;CzQAXrYbeDsEIAABCEDg4QSurgbF7v6h7qPi69ZuOKXgzz/rtAJrEUhI8KuEBtYq4Ho4gZWGDBDq&#10;BAKfQuDTCdKWAgsGrDnguFu6w0kv2K+ybuy8wy43lbloureu+1MwSTzqUr7bmdrMGKjnmFqkMVCX&#10;z2X6TD5Ve5+gz60B0LvGCKDRckEAAhCAAASWgoC3FQTtgXCs4YmEAV/CloKkOeDjDL9u7YWtB4dH&#10;J8Xl5dVStPs5GuHtBIVPJ5B2QE9GB4f2BmxrYH0tHGnYkkbBSqPxHNXhHRCAAAQgAIEHEYg2AFpo&#10;ADyIGokhAAEIQAACC07Axxnu6sSC7d0D2RjYLv7emgMSFETNga3iF2kPnJ1fLHgrn7f6nvS3dWyh&#10;TyjoWmvANgYkFOhKa6CzthpsDViAkC/e5gvjyU987DcvrCUmfpL84/hUnzl9nv+549Oi4F11vq9N&#10;xNPn1XHMmGBMzGNM9GQsd72HAMAsuSAAAQhAAAK1J5A0By61vcDbCn5KNgdklNDCAR9tuH8guwPH&#10;J4WPNXR6rrsJJK2BRlP7LiUY6G7oXrMBwlI4ICOETalk2hYBmgN3syQWAhCAAAQeR8AaAL0bbAA8&#10;jiK5IQABCEAAAjUh4O0FFgBYc8B3EAqUxxn++mkr2B/w9oJrbT/gmo6ABQO2KeC7s9oPJxMEQYG0&#10;Bzqr0hyQ9kCDLQXTwSQVBCAAAQjcSaArDYDuDTYA7oREJAQgAAEIQAAC9xMYDK6LgY4r9NYBGyL8&#10;SccZ/mTNgfJYw09fdnRiwUlxdHJanJ2xveBeoj6lwLcm/0EwoK0EaUtBcCUcsNZAQ9oDFiJwQQAC&#10;EIAABO4jYCOAGxwDeB8m4iEAAQhAAAIQeCwBGxvc3jsodnYPiy/fdoL2gE8t+EXCAtsc+NXHGkq7&#10;gGs6AhYM2BhhS3YH2n3ZHbCAwFsMMs2BZqs1XWGkggAEIACBWhCIRgC15UwqfWziq0WX00gIQAAC&#10;EIDA6yLgnyA+0vBKGgR7OtbQ2wp+kq2BeEcNgq3d/eL4+CzYHbi84tSCO3sw0xzwMYZBIGAjhBYO&#10;lK63G1g40PAtQcKN/pOuQSg296f3JGN2Duf+Ufzz58/rOc6f13Ocf1ye2L7YlnF58vZPyj9icvvU&#10;vmQYcBT//MzSu2M7Fu/9k5in57P22VPnT9zTe6r8R/GMmfQ5yftyxOf7MZunG+efxDw9H5cn9k8y&#10;JPr9O/P+m5T/rjqnuPw9VX9Kk+oZ40d1GcU/fMxYANDFBkBCiAsBCEAAAhCAwGskcHR8WuxIe2C7&#10;1B74+eM3aQ5Ia0CaA5++7hSfvmwr/rBgPWO63vPEv9WV9oA0CNoyQmg7A9Ye8FYD2x2wRoGFBFwQ&#10;gAAEILDYBDZ6neL9Rr/4YXO1+EHGZ//wfqP43Zs+GgCL3a3UHgIQgAAEIFBPAtfSHhgE7YFBcaJT&#10;CX6RIUJvJ7ANAgsILCjw1oKDw+Pi5PRc95nsFGCgcOJoSdoDcm1boBuMEEowMBQQSDggIUHQHiht&#10;DyTNgYllEgEBCEAAAnMnsNJYKXq26K/v4tVuWxP8teI3b1aL375dL34j/2/frhU/vlkr1hRnTa+m&#10;0jf03Z4utgAkErgQgAAEIAABCCwVAR9VaAFAtD9wUHz8vF0KCb7Jv1V8tgaBbqfhup+ADRM2rTkg&#10;DQHbHwgnFZSnFVg40JFGQbvXK1aajfsLIwUEIAABCEwk4On6ur5n3633ig8bq7r7cYKvif2PWtHf&#10;XO0Vb1a7xXq/c2tyP7HALAIBQAYDLwQgAAEIQAAC9SDg4wovrUGg2wKAtLXg509Rg8BaBBYOHOvk&#10;AmsQnJ6do0Fwx9BIpxbYQKG3EaRjDIeuhAPeWuBTC3yv+M5WpO4omigIQAACS0PAX3sdH8en1Xuv&#10;4G9qEu/Vek/qf9TqvdX1Hf5hs1/0ddqLV++bEqrmK/iPhYEA4LEEyQ8BCEAAAhCAwFIS8JaB/YOj&#10;YGPAdgasMeBtBcH+gI429IkGX7b2iu2d/WIggQLX3QTS6QXWImh12sEGgYUFtkUQXGkPWEjQ1qpX&#10;EBAE44TR1FY0iOXyV0rDhbnfa2VO4djv/ePzLHf+qnmw7/mZU6Q2iVlIUFIdnx/mr2nM0efjvhs8&#10;itPz778b8v4bpcvz5P7p81u4udn36n2/eK/7gybzVtP3JN+r+W/WuiF+Q2ksDHjuCwHAcxPnfRCA&#10;AAQgAAEILDwBby+4GliD4Ko4O7+MwoHySMNfZY8gCgq2ii0JB2x/4PTsQukuMFZ4R89bQJA0CZql&#10;gCBsK0gCAgsLetYkkMprqUUQXDQJ7qBKFAQgMC8CLa3E25J+R8ZUvXqf1PODkT1N7n8TVu5lcE9+&#10;p2k9wer9PNqCAGAeFCkDAhCAAAQgAAEIjCFwcXE51CCwpsBHnVqQBATWKPi6tSstgl1tQzhBODCG&#10;37hHFhQ0rRorIYFPM7DWQEvaAx2fYCDXGgThmZ8rXrqzpV5ALC2u43m9L64M+mnyx3XxtGIYjz6M&#10;8ekYxNurgHENnPyLxI8+87o3YzYfs5FIoQl7I+ytf7em/fW636f992nlXur6XrXf0L77NVnYn6da&#10;fuiUZ/oHAcAzgeY1EIAABCAAAQhAICfgLQaX0iCwHYJDHXf4UZoDn75uB22Cz9925W4XX75GAYHt&#10;EJxLg+BMAgULFbgmEwi2BaQVEDQK9IPeGgPWHEhHHAYBgYQE7a4FBrJLoJU6W8oO6bFNMBksMRBY&#10;QAINCQA7Wrm3qn2n3HP/g9TwrZrvlfoP3ncvA3sf5H+rSX9L3wGvdeV+XvgRAMyLJOVAAAIQgAAE&#10;IACBJyAQTjM4Oi729o/Cvb17IPsDu0FYYNcaBDs7B2G7gePOERA8qBcamhgEjQJrFQTNAgsMrEUQ&#10;BQQ+9SDaLegErQOnsbCACwIQeGECN9fFqj6/Pu9+06v23l+vVfo3vbYm85rUSyX/nSb46zoOz6v2&#10;tpxvIUDdLwQAdR8BtB8CEIAABCAAgYUm4BMNrEXgUw2sUbArg4VBQGBDhVs66jAYLIwCg63t/XCi&#10;gYUE57Jd4PRc9xMI2gHWKrC9AU3+LQSwZkHagtDM/H6WBAY+EjFpIljLQAXc/zJSQKAmBG5upHyv&#10;76/gyu899mnvfEsfldVOs7A6/ntN4t9vrmtSr8m9JvI2rvdBZ96/f7NRtJWn6c+kXOcPn9Ga8Ju1&#10;mQgAZiVHPghAAAIQgAAEILBgBLztYE8nG1ibYHf/sEjaBNu7+8U3CQcctgBh/+A4xNu18UKuGQho&#10;st/09gLdTa06NlpRw6Cl1chbGgcSJjSseVCmDemH/ue3ED5DS8lScwI3Mop6PbgqriVQHOi+ljDS&#10;/hRuaKXee+bXfWsPvd03WqF/rxX6D283tFLvyfx6sa7Ve6/Sb66vFZtazW+zWv8kIwsBwJNgpVAI&#10;QAACEIAABCCweARsDGugH+/xhAOfcmD7BCc66vBAAoK9YksCgi275ZYDn3JgwcGR0lxcXhWXF1dy&#10;o2aBF/e4picwtF1gTQPtWw5m2ry6WQoOLESw4CAICywwCEKFUsCQBA254MDllLe1FoZ+Pyur5S5K&#10;/mlrmufJ/bPknzZPnm6Wdy56/rzNuT9v111+5wmXPpRptd1u7legGE7kdcLJQJ/na90DfZ4HV5fB&#10;74m8N780V26C29bgser92404kX/nify7zTCZf6+Jve8PCm+urxYtjdewv94r9VLbDxoxZbVwnpcA&#10;AoDn5c3bIAABCEAAAhCAwNIR8HaC/cPj4kC2Cg6kNWC/hQQ++eCbbrvb1iywHQNpIDj+6Og0CBqW&#10;DsYraFCY7MuYWTwusRHc/OjEqGXg+FaxUqZzvO0hBFd+P/f2hZDvluttDY5XnJ6zrWHOHa7Z+o3V&#10;4nVfXw+G/htp73i7zyhOfj270WTd6a7lhjQOB390w0p8isvKu3ZehdWbRV8r8l6hX/P+eU3mN3XH&#10;CfxmmMC/f6fJfDmR9+r8ulTwPalfW+1rDDxUhDRnXhT3YAIIAB6MjAwQgAAEIAABCEAAAg8l4MmL&#10;7RRYqyDd1i4Ixg0lFNgtjRymLQp72qKwV25FcJrTs/OhrYNo8yCeoPDQepB+egJJK8E5kj9M96RF&#10;4Im/HUkDgiDAWgvJ3sGKnkV/9VkWtlZCyuP0LszhkNduvFV46Y/pFYj5yjxBW0L+cCW1E69mxwfD&#10;sxzDarefpbiQwLNt/x/d4HMZTnPL9aPK85AnpotxMU2aoAdXK+ZeVb/1zOHw3HHplgq9/PonvCe9&#10;K1ZX7y3rF56XbfDEO6yoS2gzdOXvy4ClJ/FvtG/eE3m7w7Am77fCil+XKn7cPy9jmOXqvMsL/eF3&#10;cS0dAQQAS9elNAgCEIAABCAAAQgsHwEfg3h0cqbtBqfF8clpcH18orUKdiUoCAKDioaB01rIYG0D&#10;5w2TrOVDQ4sWmEC30y56Wn33xL0nY5J2vSLfK90NrbQPJ/Ce0Je3V+HX+j2twveKVbtSxbeLlfsF&#10;HgzPVHUEAM8EmtdAAAIQgAAEIAABCDwPAR+daDsGA91B26B0T07OJQhIAgQJE+yXkMDCgduu0yRh&#10;Q3StgWAjivFW2VqtHYatgq13ci0PAa+Ae5Xd2xwawW9NBxl2tF0GbYEIrvyesHsS7pV0u1aLX7db&#10;hu1fzZ6FuDKd09vQna3YN0K50aJ98vt9rMQvz5h6LS1BAPBaeoJ6QAACEIAABCAAAQi8WgLWHjg9&#10;uwinIlgYcCZ/DJ8H9+TUQoRSqDAUHpwWJ6dKKxsJ1mDw8YuXMqxmQ4k2mnhRGk3MDSim5z6icajy&#10;/WqpvGzFPEHuyCBip9OKribTHa2oexV86Mrf1rOu0nV1AoNX2cPtVfbkD25cie+Wz7wyPyq7LF/v&#10;SfFhlV5pMWb3smOAtz+cAAKAhzMjBwQgAAEIQAACEIAABB5MwBN6awpYmHAd/DbsprD83g9ejUs2&#10;Eyw0iP7oOpzbQbCw4PJyoDTxubUfgkV3l1u+M7pxj3l8X3zv8N3e4q463HVZx8Hb/pOug/2+HPYq&#10;uVfFPSH2HvK0Qt60X89iuNxn7tXulCbEjdL7LPd8hX2Y7lY58R1hdT6t0tuVLYDhqn14fvtZqCz/&#10;QKDmBBAA1HwA0HwIQAACEIAABCAAAQhAAAIQqAeB0mRmPRpLKyEAAQhAAAIQgAAEIAABCEAAAnUl&#10;gACgrj1PuyEAAQhAAAIQgAAEIAABCECgVgQQANSqu2ksBCAAAQhAAAIQgAAEIAABCNSVAAKAuvY8&#10;7YYABCAAAQhAAAIQgAAEIACBWhFAAFCr7qaxEIAABCAAAQhAAAIQgAAEIFBXAggA6trztBsCEIAA&#10;BCAAAQhAAAIQgAAEakUAAUCtupvGQgACEIAABCAAAQhAAAIQgEBdCSAAqGvP024IQAACEIAABCAA&#10;AQhAAAIQqBUBBAC16m4aCwEIQAACEIAABCAAAQhAAAJ1JYAAoK49T7shAAEIQAACEIAABCAAAQhA&#10;oFYEEADUqrtpLAQgAAEIQAACEIAABCAAAQjUlQACgLr2PO2GAAQgAAEIQAACEIAABCAAgVoRQABQ&#10;q+6msRCAAAQgAAEIQAACEIAABCBQVwIIAOra87QbAhCAAAQgAAEIQAACEIAABGpFAAFArbqbxkIA&#10;AhCAAAQgAAEIQAACEIBAXQkgAKhrz9NuCEAAAhCAAAQgAAEIQAACEKgVAQQAtepuGgsBCEAAAhCA&#10;AAQgAAEIQAACdSWAAKCuPU+7IQABCEAAAhCAAAQgAAEIQKBWBBAA1Kq7aSwEIAABCEAAAhCAAAQg&#10;AAEI1JUAAoC69jzthgAEIAABCEAAAhCAAAQgAIFaEUAAUKvuprEQgAAEIAABCEAAAhCAAAQgUFcC&#10;CADq2vO0GwIQgAAEIAABCEAAAhCAAARqRQABQK26m8ZCAAIQgAAEIAABCEAAAhCAQF0JIACoa8/T&#10;bghAAAIQgAAEIAABCEAAAhCoFQEEALXqbhoLAQhAAAIQgAAEIAABCEAAAnUlgACgrj1PuyEAAQhA&#10;AAIQgAAEIAABCECgVgQQANSqu2ksBCAAAQhAAAIQgAAEIAABCNSVAAKAuvY87YYABCAAAQhAAAIQ&#10;gAAEIACBWhFAAFCr7qaxEIAABCAAAQhAAAIQgAAEIFBXAggA6trztBsCEIAABCAAAQhAAAIQgAAE&#10;akUAAUCtupvGQgACEIAABCAAAQhAAAIQgEBdCSAAqGvP024IQAACEIAABCAAAQhAAAIQqBUBBAC1&#10;6m4aCwEIQAACEIAABCAAAQhAAAJ1JfD/AU4K3Mn6ueZFAAAAAElFTkSuQmCCUEsDBAoAAAAAAAAA&#10;IQCf6hiwwtwAAMLcAAAUAAAAZHJzL21lZGlhL2ltYWdlMi5wbmeJUE5HDQoaCgAAAA1JSERSAAAC&#10;0gAAAtIIBgAAAPBqNqoAAAAEZ0FNQQAAsY8L/GEFAAAAOGVYSWZNTQAqAAAACAABh2kABAAAAAEA&#10;AAAaAAAAAAACoAIABAAAAAEAAALSoAMABAAAAAEAAALSAAAAAP+iHCAAAEAASURBVHgB7J0HfBRl&#10;+sffd3Y3CU2xUERQUHpoCSjlLHgi9kJJ7O0gwXIgev5V9Mp654l6ds4SivW8OzeAZz+7nieJHiS0&#10;KAJWihTpLWVn3v8zQCCELVPeKbv724+Y3Xee9ynf2WSeeed535cxv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DAdwS47zyCQyAA&#10;AmlPoHJW0QlC1c5mnB9Jwc497Mj2kU6nhavTPnAECAIgAAIgkFYEkEin1elEMCDgbwILZhXnq5r2&#10;kBBiaENPOeNLeYBfkTdq2v8atuM9CIAACIAACPiZABJpP58d+AYCaUKAEmc+f+bYOzTB72ZMhGKF&#10;RX+MdrCAclH+qGnvxzqeSm3dT7zqiB212y+muDswxr8YO6LPq+FwWEulGOArCIAACIBAcgJIpJMz&#10;ggQIgIANAsveGp+9bcfO54RglyRTQyPT21kwcFL+yJIFyWT9erxDv5E3CCYmU7yH1PtIf2gXKUrw&#10;kh8rS7+sb8NPEAABEACB1CeARDr1zyEiAAHfElgRubnJOrbtDRqF/qVxJ/mPoaahfn3Oe2qT8T7e&#10;SxYUFATmLFOnMSGujePNtoASGPFj5cwP4hxHMwiAAAiAQIoRUFLMX7gLAiCQIgT0keh1fOu/zCXR&#10;enDimOiuuidSJMzdblLZhlK2LPpcgiRal2tB9eGvHttv9JBUig2+ggAIgAAIxCeARDo+GxwBARCw&#10;QWDbjl3PMsGGW1FBtcWXVkSKLrDS14s+0/+14D4q5bgiuW3RLMq0fx09cGT75LKQAAEQAAEQ8DsB&#10;JNJ+P0PwDwRSkEBFZMzv9WTYjutUZ/ywPqptR4cbfdv3G3kZJdH/Z9iWEK1YjYgMHRoOGu4DQRAA&#10;ARAAAV8SQCLty9MCp0AgdQlUzhx7DuMsbD8Ccfz2HdXj7etxTsMxJ4w6jpLoEtMWBBv8zeZFt5vu&#10;hw4gAAIgAAK+IoBE2lenA86AQGoTqHj11+00jT1PyaWUicxCaLetfr24qR+p6HXRaq32PNV0N7fi&#10;H8X2u2PzL+5hpS/6gAAIgAAI+IMAEml/nAd4AQLpQaB21wuUWOq7FUp5CcZardklrpOiTLKS6a8s&#10;uoFUnmRVLcWWHVVrp1jtj34gAAIgAALeE0Ai7f05gAcgkBYEKkvHjKWR6NNlByOYNlFEIgHZeu3o&#10;65xX0Ipx7U92dOzte/ox+aPPk6AHKkAABEAABDwggETaA+gwCQLpRuDLWcVH0QjrXxyKq8N8/q6v&#10;ks1qod5LNw0tZcSrauoDepmIDF3QAQIgAAIg4C4B/PF2lzesgUBaEqhWtQdlJZaxAGlM6GUUvnh1&#10;GlDQjW4a4m26Yt5HwXrMeG1hgfmO6AECIAACIOA1ASTSXp8B2AeBFCewYGbxQMbtLXWXDAEXfJg+&#10;6p1Mzo3jtXXq3bTxitRSE6GKu2i5QCkTNN1gABsgAAIgAAJ7CCCRxjcBBEDAFoGopj0qa5WOeI7Q&#10;mtJKjSoK4x13q73DgBG9aDKldD9ohLv3sf0LznUrDtgBARAAARCQQwCJtByO0AICGUlgXmTMWZRY&#10;DnIjeCrvuMQNO4lsaFH+GzruyMixpmq/TmQbx0AABEAABPxHAIm0/84JPAKBVCJwm1vOci4GLnp1&#10;bBu37DW20/GEgrZcsMsat8v6TKPuw9vnF3SWpQ96QAAEQAAEnCeARNp5xrAAAmlJYF5kbH8K7DS3&#10;gtPLR+pq2Zlu2Wtspy6q3kjJblbjdomfuVBVX66ZLTFGqAIBEACBtCKARDqtTieCAQEXCXDm2mh0&#10;g6iolMT9V0FBQYBGo8c4bZlzdpluy2k70A8CIAACICCHABJpORyhBQQyisDCWdcfRytXjHI9aCFO&#10;dd0mGfz8G3E2rarh+Kohuo3Pl0V/6UWMsAkCIAACIGCeABJp88zQAwQynkCdVncLQXB95JRWt2hX&#10;ERnfyu0ToGnar9yyqTJ2uVu2YAcEQAAEQMAeASTS9vihNwhkHIElr97WgoKWtyGJSYIKr8kz2cWW&#10;eMd+1+g7GLq2syItCXLh0KHhoC2n0RkEQAAEQMAVAkikXcEMIyCQPgR21m08j8o6mnoVkcrUfm7a&#10;ruNbLqCSi5BbNvUdIpdtWniyW/ZgBwRAAARAwDoBjHpYZ4eeIJCZBDQPaqMbkKYRW1dHpJngVAtO&#10;RSUuvhTOzydzH7loMq6pZW+NP2Rndd0xWlQNBrNCG3pd+MRKTmsRxu2AAyAAAiCQQQTomoQXCIAA&#10;CBgjsPr14qY/VWvrvRyRZpwv6V8wvYcxj+1J5Q4taL5lk7qelr3LsafJXG9KVJetnD+7q7lecqX1&#10;LdmrNe0pypjPpfO9f9CFs22c8XmciXep+dX8wpIv5VpODW3DfjutB1O1C2l/niPoZmtZU4W9+tq9&#10;RWtTw3t4CQIgIIsAEmlZJKEHBDKAQEVk7GhKKku9DJWSOK1tE6VFu/On7nTaj2PyR52vqtprTtuJ&#10;qT+Hd1j1+eyVMY853Pj168VHbt+lzaOR+GOSmaKLyALOlanNm+X8rcs5U7Ymk0/148P/8kIzbUP1&#10;44yLa6gMZ395JGdRenDxXJNATviNP1+9KtXjhP8gAALGCOz/I2BMHlIgAAKZTWC01+FTIq+sq1G6&#10;ueGHprJhbtiJZYPXeLPUn+7L9l3qNCNJtC5LI9Z9NaE9sXX7zhXzSsf+WU/C9fZ0fJ0dntZe27ir&#10;nL6DvzogidaDFUwftR9brVZXnTFp6pXpGD9iAgEQOJgAEumDmaAFBEAgBoHvPgrr5Q3nxjjkepPQ&#10;tHauGOWaZ4k0xXeqKzE2MlIRGTeYmi5q1Gzk4yFUAnLnjl3q95RQh/UyICOdUkXmnPCzbeuqtQ8p&#10;ge6VyGe6sThUE+KF0ydNnV5cUuLaJNVEPuEYCICAcwSQSDvHFppBIK0IbFq/ajiNxDX3RVBcdXxz&#10;lGP7jzyKkqaeXsVLtk/xwrbg6kQ7dimRbEYJ9R/W7NKWzps59go7uvzS9+zH38qural9nWLrYtgn&#10;IcZ88z1754L7Z+jLReIFAiCQpgSQSKfpiUVYICCbAG1fPVS2Tqv6KMl0fERaCD7Aqn9y+vEu7QcX&#10;NJGjy5gWfYUOSoIvMCadWIpuuo5mmnhxXmTsvytm3XhsYml/H61dveKv9J0z/30Q7LSdm6NIpv19&#10;euEdCNgigETaFj50BoHMIUBrKf/CL9HSyODhTvsiNNbHaRuJ9QsluIu5Ugte78e2ndVn0HvJK5SI&#10;M5las5gS6uJ6O6n0k+qd9RuLsVZ9pgR88I5N6r8LHo64elNk1V/0AwEQMEcAibQ5XpAGgYwksCJy&#10;cxNKXt1dvzkhae54UqIxzeNEmtEyENHchBgkH6SbpdMkq9ytbk9JkCipKB0T+SZSfKgTNpzQeVH4&#10;2Zbk+9P2dYshG9dtfikcFrjm2ocJDSDgKwL4pfbV6YAzIOBPAusDO0+gZQl8M3GK1jB2PJGmM9Hb&#10;67NBS/25W6NNo6dOxkyjswVbmFZZGSlydXdKqzFtr6n9A/ksqR5fjPi0euoDVn1BPxAAAX8SQCLt&#10;z/MCr0DAVwS4piVcqcB9Z50dke449Boqb+CeboiiM6WnAK4l0kKE9etBD6fPJY3wdhJM+y+t7DHS&#10;aVt29J95x/TOlETfaEdHjL6/GXbXVNopEy8QAIF0IYBEOl3OJOIAAQcJUJmDqyUGDoZiSLXYtrUn&#10;TboLGBJ2UIhKLVxLpBfNXtuRUnc3Rvr1G4Rm9FRhZkVp0W8dxGdLdZRrfyIF8p/CaOIZPUm35Rw6&#10;gwAI+IYAEmnfnAo4AgL+JeB6iUESFIKzmiQitg7TRiye10fvDoDz4zufPT7bVjAGO0fVaAeDolLE&#10;aLSXC6H9iUamaUUMOqM+eumJLqcyFCdcorgPUbn6t4JIxPMbNSfig04QyDQCSKQz7YwjXhCwQkA4&#10;/8jfjFs0muloIk1lHf5IpGlUvHrdGldKTBSFtTFzDqTJCnFjxcyiF8VHYX1nQF+8VK7dRiUojiW6&#10;lEwP3Fy56Te+CBZOgAAI2CKARNoWPnQGgfQnUBUJZ1FS4U2SFQ+v4I4m0hSvK8lrvPAatnNN7dTw&#10;s1PvVU1r7ZTupHqFuLzy55Uv+yGZPveOlw6j0hPHt/imZPqPwyeVdE/KBgIgAAK+JoBE2tenB86B&#10;gPcEagLrJa1aIC8WKgTYJE9bTE2+uXGghMuVBFfhiuT1o2NyjdtI5R0jK35e+dzeSY9x5Zw+UKvs&#10;uIrq4x1nQcl6tsbYY07HA/0gAALOEkAi7SxfaAeBlCcQYDW+S6Qp0fnJUbCCtXVUvwnllHC1MiFu&#10;Q1Rk2egspyuNTFfMXCFh3Wbr7mhCFFvvba4n3SQN37vhi7mOkAYBEPANASTSvjkVcAQE/Ekgqjm/&#10;HbfZyLmiOJtIM3dGgY3ETX+kXRmRpoTdsZpgI3HukxGsqLJ07B/2fXbxzRl3Tu1HS4q4tlKKHprG&#10;xMPh8Ee+qQ93ETdMgUBaEEAinRanEUGAgHMEFCYc347brPeca2vM9jEqf8xJl1GNrA9GZ/c6TL4c&#10;adR3W3KcbbHVX2JnGhUO09J4l0hUaUgV2XVkpY6ExgU7/rPa5a7HmtAnHAQBEDBMAIm0YVQQBIHM&#10;JCA4b+q3yLka+t4pn9S66mZO6bakVzi7+Uy9TzQivbH+vR9+0tJ4zy6YNXaQm744teRdshiEpt2W&#10;TAbHQQAE/EkAibQ/zwu8ymACNy/933ETFs+ZTP9en7C47ImbFn9B23N796JJYI5PvDIXHd/Sr/Dp&#10;Veb6GJfmdQFfxUsj0q6sI00XA18l0nTGcqIqe/mbSPGhxs+edcmzf1tyPN1MdLGuwXpPstv7jEnT&#10;zrGuAT1BAAS8IoC6LK/Iwy4INCIQrqrK2iS2/jFaU3crHdpbr0ppFIveMGFR2d9EDr9xSpdBWxt1&#10;c/yjwngTquN03I5RA5yzKqOyVuS4Es0RqpWeDvXh3J1EmrONtIqEz17imC1MnUJOXeW0Y7UqO8lp&#10;G4n002+6Pir9ViIZHAMBEPAfAYxI+++cwKMMJDDpq8+P2KBt+ZhqNG+n8A+a9EUX2St4jSi/+es5&#10;R7uNhzagcyWRMxHXlyZkzYuq3i4D19hh2v7PlRFyTQQ2NLbth890C3clbdgyymlfaPfOXzhtI5F+&#10;evJzKq0rPTCRDI6BAAj4jwASaf+dE3iUYQRu+ra8zfao+l8Ke3Ci0OlC20Ot4/+9bUlFu0Ry0o8J&#10;Viddpw2FlPBU2uietKtQDr6RSdrJQQFKJF3ZPjtHCfqttGMfVaGJp6siN7Td1+DEG+HtiLQekiq4&#10;fiONFwiAQAoRQCKdQicLrqYfgfHLyg8RO7W3KbLuRqKjZLpjdbT6TSoDaW5EXoYM505vx23OSxFQ&#10;PjPXw5w0TfyqNtfDYWnOXfGn+4i/bqSMfYfD0VhUL46sZjXTLXZO2u30Sc8fQU99eiQVdFiAftcu&#10;PO+u511/6uRwWFAPAmlNAIl0Wp9eBOdnAmEhFCrXeJk2Zcgz4yfJ99sotjxjpo8dWRoRdXQ7bnO+&#10;8S15I45aZK6POemQovgo3t3D0a74wymLo7Hvr8zRclX63MqZRUVOWFRYjadlHfUx0e+2UiOqL6n/&#10;jJ8gAAL+J4BE2v/nCB6mKYGNi8t/TyPMZ1kJjy64BROqyl3ZgY18dCWRM8KBRkzLOA87OydODbky&#10;Amwk3t0ygrnoD3e2/txw0LEFqcTj4cpXrusY+6j1VvqOezrRsKHnmmCXNfyM9yAAAv4mgETa3+cH&#10;3qUpgfFfzTlVcPZ7O+FRUvHIrUs+72RHh5G+XOG+mYQmFPGuEZ9tyYRUFxNXA55y954I0Jj0YgMe&#10;eSZC5RfNRbRusnQHOO8jXadVhYLln/XbGd2sdkc/EAABdwkgkXaXN6yBALt1zYJmPMqeYYJSaVsv&#10;0bQ2qj1pS4WRziKwzoiY0zK07J3ICmbPdNpO8Mi2m5y2YUY/jZa6tuQhZ0qZGd88kr24claR1LXV&#10;KUHv7FEsMc3Wqeq5MQ+gEQRAwHcEkEj77pTAoXQnULthx5+p7vg4GXHqpSHjq8pHy9AVT0dQCF8k&#10;0rSUdXnvi55cEc9PWe3L355SQ/XCvtkum+62XON/aKt2c8lerSyWTuihsiYuVPEXWbrD4Y/0/RSO&#10;laVPkh5LJV+SbEMNCICACQJIpE3AgigI2CVwc9UXuUxjN9rVc0B/ISaXiLmhA9okfhBBZa1EdZZV&#10;0bJ0pZY7m+/oWvKazDUaiXfNl06nhfWylnnJfPL6OI0gn1oZKZYyavt5dOmxdJPmt83JTi54ONLE&#10;a86wDwIgkJwAEunkjCABAtIIqCL6GI1Gy71oC9G5qirq2MTDviOfXkerOWyTBsGCIrfKOupdo3Pk&#10;WvJabzPeT5pZ6a4vnH0Qzxc/tQumTZLhD63d3EaGHqk6aBOeLT9v8c0ESKmxQRkIpBkBJNJpdkIR&#10;jn8JTKiacxY9lj7dCQ8pqbhT32LcCd26Tnrc/7VTug3pdamsY58vgq3c997jN5wHXU2kFcFe9zhk&#10;Q+ZpVPoXlbPG2F62TmjsSEMGXRbSNO1El03CHAiAgAUCSKQtQEMXELBEQPCwpX5GOgnWbqPYepUR&#10;USsytJvgEiv9ZPVxuayDKQqrkuW7XT1BEfjBrg4z/fsWTP8fnW9flPMk81uo9ncCpCm/vkyk6fZV&#10;6oTKZCxxHARAwBoBJNLWuKEXCJgiMLGq7GyaGDjQVCeTwlSO8H/6Ji8muxkSp7VtvUukOY8GtFDE&#10;kKOShARXfJFIU0Jbe81F3X+UFJYhNbs3ZmHsDUPCXgtxcd6CyPW2loqjxWAO8zqMWPYFFwNitaMN&#10;BEDAXwQcuej6K0R4AwLeE1AFu81xL4TouvHLsuFO2KG1pD1LpKms5O/9Cp9e5URc8XRmBQOL4x1z&#10;s53KF74Lhx3egCZGQFST/rcYzb5r0lfwiLK6MXYc0zTuWEmUHb9oAuTR54dLfDpabisydAaBtCKA&#10;RDqtTieC8SOBm5aU96E1o4e64pvGnZl0yLPmuuJ/IyP6JEMmAvc3anb8Y/9jtW9oNFhfwcLr1zIv&#10;HOg3etondAPzvRe2zdokP68SH4UtT+Cl71jArE235GvrAse5ZQt2QAAErBFAIm2NG3qBgGECtObt&#10;BMPCtgXF+RO/nHuUbTWNFOSPekKv03V8DedGZukjfy2/sMT1batLS0tpMQfh2Sh8Aw5LG7x37e2e&#10;8g7lBdcM2jBEd1pt5m9YfZ5lFYL7NpGOqqKT5bjQEQRAwBUCSKRdwQwjmUogvHpuU1o3+hK34teX&#10;1hOirsAJezRC+6kTehPpDCjsvkTHnTxG8XpfJ63w+U7GmEg3DwWepeNqIhm/HNM09Wq/+CLTD841&#10;JNIygUIXCDhAAIm0A1ChEgTqCWzaGD2bRsya1X924ydNarzACTs0QvsfJ/TG00mjoh/3HTW9PN5x&#10;x9s597xOOqDxCsfjjGMgb8TT39PNhONbsscxb7KZn7n69eKmJjvtFueKtt1KP1f6cN7BFTswAgIg&#10;YJkAEmnL6NARBJIT0LhwZHQ4kWUh+Cm3fzP30EQylo4FuKuJtMKUyZb8lNRJ8TqR5mznwK6Kt+Ul&#10;SuBBSTgdViOarK1hVifa+mY7+IMgCdHyoDY0gAAI+IoAEmlfnQ44k04Ebl4xpwlNMpSyjbE5LiK0&#10;a1f0bHN9kkv3Hzn9K5qY5crkN300ul/B1HeTe+WcRNNg0zLSTtUyXr34fL1W2yvrut380SVz9XPh&#10;pQ9GbQuhjTAq21COFv7Y2vCzv97zQ/zlD7wBARBoTACJdGMi+AwCkgio29hZlIY1l6TOlBra6dCR&#10;8g7GFDce9atBoUwwFbADwku+eGEDJZELHVBtSCUtWPKZIUGnhZTAH5w2IUW/EJZuHrkmNkux74AS&#10;KtNCIu0AV6gEAZkEkEjLpAldINCAAG097HpZR715LtjZJWJuqP6zrJ8BxYWaWc5K+hROXSTLZzt6&#10;aGm1j+z0t9OXi8D7dvrL6ps/quQ/VCvt+23D6dFBKyubs9BTlh9lsZKth7i7Or9Ctv/QBwKZQACJ&#10;dCacZcToOoHwd9/lUBJ2nuuG9xqkpKLlV1+qJ8u233fU1Aq6uH8nW2+9PhoBXtlSBO6s/+z5T+5N&#10;Ik2Ma1sHD/+v5/HvdUAE2e301tMyEyMsVFZ3khG5hjKHtjrsh4afffWe05o/eIEACPiaABJpX58e&#10;OJeqBDZvXzOIdl1r4aX/mqYNdsQ+5884one3Ul58fOFU30z+OqxVsw8oqXV/YxYuyubNm7rTOc7m&#10;NO+uj2d8qrle7kvTCjmmE+nSWwp3kadr3PfWiEURNSIFGRAAAe8IIJH2jj0spzEBwZnpC7p0HFz0&#10;la5TVyhySuj/0pNLSlhn5BdMe9sRny0qXfjuizsoOXvfYnfL3Whk/gPLnR3qmM2ybmOcfeuQeilq&#10;6Ttk6feO+n0vxQHJSnbvgC5ZJ9SBAAjIJYBEWi5PaAOB3QQ0CyNjstHRRdiRRDq/cMp6WhruH5L9&#10;Xdy2ifcTDGPFREntq7HanWwTCvd0xZJYseUWPrldUdhVlHT6ttyAbno6L3zj+sNi+Z+ojW58vd98&#10;J4aDNNehJkYzmkAABHxEAIm0j04GXEkPAjTTnuYvcWfKKkwgohrtzreuWeDIZCWNs0cpSCrFtv8i&#10;VtuDLGt0u/P9U8rQMKrspuI1xrl79cGc/7hi7swvGvrgl/d5o2Z8Rizu94s/sfzQdtZ2idWesE2w&#10;ioTHvTrIxQavTMMuCICAMQJIpI1xghQIGCZw85LyY/2wbBX5oNRs3NXbsOMmBPuPnr6QRrz/bqJL&#10;PFGVRrcv7Vv41NfxBLxu/2bOK+vonsG1EWK6sYjQKLiUmxQn2OV14n8gHz3bujxZTIIrphPpABfz&#10;kun15jhf741dWAUBEDBKAIm0UVKQAwGDBERU6WVQ1HExLkQ/p4wEFXYHjU7amhBHCdn4fgXT3nDK&#10;R1l6ucKfl6UrmR5FUf6ZTMbL43zA1DpF4VeQD9Lr5GXERZN8u5rVQyt3LKT676jZfk7L01MlJNJO&#10;Q4Z+ELBJAIm0TYDoDgKNCWhcy23c5tlnjTlSJ63H03fU9JX0B+QBq7HRSPRd+YXTn7La381+gUMO&#10;eZVGiR1fTYRsLP+xotSno6P7ifcbPa2KKcw/yxTud40xLkyPSOsrd3DBFzRU44f39FjiJz/4AR9A&#10;AATiE0AiHZ8NjoCAJQI0itTDUkdHOomejqjdq7RfJ+VeGlX+zLQNzm7PK5h+r+l+HnX4/uPnqqki&#10;/AWnzdNoquxJnI65nD9q+qP0RMJ/TxOEONpS0Fy8Z6mfk50CfJmT6qEbBEDAPgEk0vYZQgMINCIg&#10;2jdq8OwjTXts56Rx/TE/y84ppGR6rUE71fRH5/L+BTMsj2QbtCNfjPMppNS52mW9tCCHTZXpuCgo&#10;CJS16TqsrHXny8vbdT2pKjc3S5Z+vY47R2Rd6r96aW5pW23O/bGTZMPzw4PK0oaf8R4EQMB/BJBI&#10;+++cwKMUJ0CjitZGxByJW7R1RG0DpfkX/nU1ZZfnUlPCTS1opP5Leu5+Ul7hDBmTFBt4sP+tiEQC&#10;VZEb2lZExrfa3yrn3cr5s5ZR8ujkOtezV30+e6Ucbxn7vG2Xc8s/mf+DENp7dH7+pkW1T7eur1lX&#10;3rrLA+Wte7WRYWf3kngseB6d29Uy9MnQIbiwlEgH27bTd5LcJcMHKTo42/5eeIxvuEqJCUpAIA0J&#10;IJFOw5OKkLwlQMmWo6PApqITrHm4qqq5qT4WhPsXTp+XwwIDKVE+uL6Xsw16PXQ265Cny1lQn7SL&#10;vuTgvJljbq5g76ysZjU/CbZzXUXp2LWVpWOfqSgdd3pSBQYF6CbpQYOipsUCjD9uulOcDmVtutyl&#10;auINWlf5gJs6SqgPpTXO/0+w6q/LWne5TucWR4Xh5n6FT69iweA5NDK9yXAnJwWFtRHptyecU0Mw&#10;PnTSNTO6ad0W366MYiYOyIJAuhOw/Uc03QEhPhAwQ+DmFXOaRDczWytZmLFnRDY7FDjuwe4DvzMi&#10;K0OGktehlKydy2hokFZCKA8e0vKdvmc+uEOG7lg69FHoSvbuPylpHB3r+J42SvAVcXf/0TNejy9j&#10;7Ej7fiM/oQT0FGPSxqRoTe55K+e/MsCYdGIpKuW4k0ah/5xYas9Ruul7PdTskCsHfDvP9kTKyllF&#10;J2iq9j5ptjQibMRfYzJ8F92wNTUme6DUsDunXSU07fkDWz36xNm9H0wed5dH1mEWBEDAIIGgQTmI&#10;gQAIGCCg7MxqxlitAUn3RGpU0cQ9a4zRJMKPyZ7+z5UXJdFTEifRuhuiP9PYaxWRsf8OBkI39hn1&#10;lOWtrmlUOkwK5Y5cKoF7dS/tvj5v3fUiTWj3GNVDNwTn123fMndO+9yzh6ysWm60Xyy5vFHT/lc5&#10;a8w5QmXv0Mg3/R5486LRIevL8h2ivco3sxryP9sb7/dbVQT7ZP8nvAMBEPArAZR2+PXMwK+UJCBq&#10;NVeTViOQaLOJHCNyqSgzr3TsSEqirzfqO8meVafWLa4sLbrBaJ/GcqsWzP6Iyhjeadxu9TPpKl9Z&#10;MXO21f71/cradu+oMvECJYGmnjSSfGdeV/Pf8tbd+tTrsvpz986HLHiGl2UedI63W/X//TvGbaGV&#10;SKSdW6t+6Gtat8w5bI7l/ugIAiDgGgEk0q6hhqGMIBB0d/TXCFNNDaRlIv1NpPhQJsQTRhgcKCOa&#10;0KjtE/MiY2cvfOP6ww48ZuxTMMgnUllEnTHpxFJcYbcnljB4VKjTaOS9hUHpA8RolL2NxtWPPz+6&#10;q+11x/MLS8pow5aTKZledYARtz5wbquMiM7Hc265Gt8OrygNF1q+IYivF0dAAARkE0AiLZso9GU0&#10;AcFUzx8JNz4BClOzGrelw+ctTNxCcdhYlUSMiO6sK6+cOa6LWR7fz5u1hMoi9OXwbL0oGX9zReXs&#10;/9hSQp3L2na5hvwZZkuPYIfRyh7vzO3Q+Xhbeqjz7g1bAtm/oPiq7Ooy258q87ea7dNQvmXflq/R&#10;kP6PDdvcfk/2bX8n3PYZ9kAgUwkgkc7UM4+4HSGgKFlSRillOqexgL+KtiUEp48kC6ZNtKuKygC6&#10;Ck39fP6s4tPM6mobbPU7ShSXme23X55vD2QFxu//bO3d3Hb9mwqNGZpcmMyCPjJdV8vfq2jbuVUy&#10;2WTH80c98UPTrMMHE6NXk8nKPE7rkNg4J4yVFhaqVFrxlEyfzOqicptPzPaBPAiAgDcEkEh7wx1W&#10;05WAqvhnHdq9jJWAan3ylU/Pk7orOoZck7I6BCXTh2ma9nZFpOgCM+HOmzd1Z4AHrqaSZM1Mv3pZ&#10;SjBv+eGL0u/qP1v9WadupZF5IW3JRRrZ7lSt8Zli6FDbk9G7X/jAtrzR00ZwpvyRViah/NCFl2Bf&#10;2bXSJJtNp1ppr35vdh2e3fJjuzGgPwiAgDsEkEi7wxlWMoRANKfWq4tvfMKqjzaZiO+l4SOU6NHT&#10;e63YcAcDgqQzm7TOqigtusSA+D6RHypLyyhBnLSvweAb6vM2bfBCNc32Xku6dWtBvv/GnpZYvcUp&#10;ZV+ufDTWEbNtdMMg8gun/YHtnoTowsYt3H4i/Xp43M+U9v/TbKwy5Kms4w3UR8sgCR0g4A4BJNLu&#10;cIaVDCGg+TBpDYYU/yX3Nr4PlbOvO5lKEEzXNSc1KUSQJi++RJMQL04q20Bg5fzZD1Cy+PcGTUne&#10;8iXNs1pcmUTI0OHNm4R+Q9HSkLB5oRvntO1cYL5b7B75BSUfNAnm6CuD/Cu2hP1WfdS7iaKU2ddE&#10;GjibrK+eIUWXGSVc8SSBN+MiZEEABPYTQCK9nwXegYBtAlO6DNpKF/Ma24okKohmZ/ljxzlZMWlq&#10;go1X7BmhMg/9b+KL82cWnWlGU5vAkdfQeU9aC0wrWazMDgbOXPLFCxvM6I8lO7d//xD5a7tOPJbu&#10;fW2ClZQf3bn9vs823/QY+cSG/oUzRgQURb9ZWWNTXYzuvKznqKk/xThguumDycVLaVT6OdMdbXSg&#10;G7KN7bODb9lQga4gAAIuE0Ai7TJwmEt/AlQI6kCCYJEbZ9WPdsrbbLG3L7tRKcNFzjomQqoQsysi&#10;4wYbtUP10nVtAq0KqK722Xh9KNH+MhQKDPt2XumP8WTMtNeu2HYeJdLSktyYtmklDxFlL+jlNDGP&#10;W2ykVT0iSqhFDxrxfZKYSRv1pRuVVyy6FLNbVo5yt8u10s88F742rZ4gxQSLRhBIIwJIpNPoZCIU&#10;fxDggksZEZMSjZ98kRBQxexx+jrHHSSoSqxCCNpiOvpqxawbj00suP+onkyvmj/7V4qiXEYJ3f6d&#10;E6k8gHPlCdYkOOC7uaVf7+9h7x2VHo+1p8FYbyqjOe3ztt2KjEkbl8ob8ejm/gUzbgxxpTf1sl3u&#10;Qcw3ZQntGeMeJJd8O1y0ki6STyaXlCHBRSggnpahCTpAAATcI4BE2j3WsJQhBGjsbrV/QhX+GR2X&#10;AIVHtaES1BhSQU8WWjGt5rUF79xqarvrFZWz/jG4a6BrIBAcwAPs7Jym7GiaWPjrlWWl0lZ00cst&#10;aJTYVPmJoaDjCGlMu29Bmz6t4xy21dxn9NQlerkHV4InUDI8k/5ZWwWF8btzC2dstOVMjM5KtvJn&#10;Go5fF+OQ1CZ6YvH62/eM+0aqUigDARBwnAASaccRw0AGEvjSLzFTUrLCL77I8ENj4lQZeozqoGS1&#10;j7p18wtG5evlSktL1R8rSuetrHjl39/MeUV6EkblFvokwEC9Pcd/UonHTrbrESft5I8umZtfOL2A&#10;ylW6UVJ5PyWvxm9IOY/0a3X0E07490547EbBlAlO6G6oUxH8jw0/4z0IgEBqEEAinRrnCV6mEIGA&#10;YJV+cZcmLy3xiy8y/KBFGU6SoceMDkqmR1bMHOt4ImXGJ5oEN8qUvARh4nBZeZvOgySoSqiCRqeX&#10;5xfMuCOPnXlMkPHT6Tv8EC2hsYg6qY07UsK9mf7dkz+6/aX8tLC0WuvGdj64r+hlanu9cbusz3TT&#10;8Oa79xXNk6UPekAABNwjYHvBffdchSUQSA0CtNxcpVp30DXfE+epPMH25hSeOB7DaMWrv24nanbZ&#10;3nEvhurkTYI9UBkp+k9e4bT5yYWdlfiiY25bdWeN4YmQMr2hOYd/IX0ny9QZTxfXdxhk7MO9/9iy&#10;t8Znb925q1uAK0eoqprNFL66RdMmX3c5Z4orq+Q0CeRcX61Vn0o144fE89lKOz01UllITLLSF31A&#10;AAS8JyB1Jrb34cADEPAHgfGLymilDHGo196EeKDfw70GLvDaDxn250XGnEV63pahy4oOSniWBg5t&#10;md/3zAd3WOkvq09Zm65jhdBsb+Zi1R+FBy4atPbrpEv9WdXv537DJ00brQqtVKaPXOFPvn9v8Y0y&#10;dUIXCICAewRQ2uEea1jKIAJ0h+r5yCXhVsWh6tK0wc5ZHy9jodrdrtEtm/7spQ97bIvTvfRBY+o9&#10;VOaRkYMw704umknL4T0gjT/nawNZyu+k6YMiEAAB1wkgkXYdOQxmAgGq6/S8TppqRxc+0mGItJUi&#10;fHDeOnvtA41Kj18ws3igt36I0zy1L1iv8rbdz/fUBw+NH57X8k76HrwvwwXamKZIn8woQxd0gAAI&#10;eEMAibQ33GE17QlonifSNEGrLM0wG17T2am4aVRaoUf7M6oi4SynbCTS+0XbnrlUo9smkYw7x7SM&#10;rektpdrtQI5yMd0s23vqxHnJu38e69gERne+B7ACAiCARBrfARBwgkAw9LkTas3opAt9eiXSgnme&#10;SOv8qawht4atvMXMuZAlG2XR/rJ02dFDDAbNadvZ1aUI7fgru++eJfGyh5FeS/MPqC7mv4dnt/TX&#10;SjCyIUEfCGQIASTSGXKiEaa7BB7rfsLXVEvpaX1yKMA/czdqZ61R8tHeWQvGtdPI9KQFs69zZIOS&#10;RF5wTeQmOu7qMcHHuWrPZ8Y+mHz1hqY5bBh9L009faKykK9CPDSyNFxY67OQ4A4IgIAFAkikLUBD&#10;FxAwQoB+uV4xIueEDF3cv36w+8DvnNDthU4xtzgkGGvmhe04Ng9R1ejdcY451kxT/Ho6ptykYlrT&#10;+6Il3bq1MNktrcRfD4/7+bDWh/2CgppuJDD6vVyk5OQMfXvyr9YbkYcMCICA/wkgkfb/OYKHqUqA&#10;e5dIC8bfSFVssfyu/Da7Zax2L9uovKGoIjLO1cSWEjHfjEhTrXaTzZtVfYfFjH6V3lK464P7xhXR&#10;nIQrGGer4sGgkegXlCOaDH43fJX0nS7j2UQ7CICA8wSwIYvzjGHBZwREJBL4KvB+6x7Hsp/5gKl1&#10;Trn3aM9BX0yoKltNu9C1c8pGPL20d3RaJdJcqW0ptHjRetYeEFz9A1m/2A0P5rbr37QuuqWjG7aM&#10;2qCnBFeS7DNG5dNZ7oP7il8qCEdKN9VsvppKfy5lgnehlXOy6f1nQaY8/M7kok/9EH/lKxNbirrt&#10;wwQXAym5p/Ik8RMXyj/9sNmQH/jABxAwS4AGOPACgcwgsHtntB0776EL3I108WhCUat0ISmnf6VZ&#10;LDQjt/DJ7bJJ3FRV9qSmietl602sj285otegI8OcO7ZlcmL78o/SroL9NOaHlVAOjI2+O1qAhXr2&#10;LXzq6wOPyP9UflT3/poanStfs3WNdAER2YFQp/yfvvrBupbEPW9dvqC1UOsOj4aimx7tNHAdTaKl&#10;/B0vswTmz7wuTxPRidTvYnqakt2wPyX8OtMH8kZPnwS+DcngPQgkJ4AR6eSMIJEGBPQketv2Xfoo&#10;Lc2033cdDtBo0S/0fzW8JlxZOuaBLNHhodzCsLxJQJxTnbTLiTQXb6VTEq1//bgS4Ezz35A0fXeU&#10;KKu9g1y8VvfT2ZfmahmJkVjoN4nXaNErSFb6RjUTF5f9QhPi6ZpdO3rt9oV+K29aXLZ5wuKycjL7&#10;RjZXZv0l98Q1RvzMZJnKV67rKKLRezVRdwmV48QcPNvbfnvlzCJ9gOGmTOaF2EHALAHUSJslBvmU&#10;JLBtx65HKenRl6uK+aILSUtNsHtr+IrFC0rHnhxTyEJjzx7Bj6mbqzWRCgs8b8FVX3fhXIuZAPjD&#10;aX55VaT4GKd9ofsI3yXSu2MW4irZsU9cVNaDfh/fo0R9TxK91wB9bkmjqWfRFul/rRHqqvGL5rwy&#10;/qs5p8q2nw76iBOvmDl2ghaNVtH7S+Ml0Q1jJbkJFaVjpZ/PhjbwHgTSjYCPL07phhrxeEVg/syi&#10;M1VN+7cJ+yo93rw3Twy/m9PmCyb6xRSdsKj8XsFc2sCC8xVH5A7qSCPSlodv9QvwGb+bfiqLaufQ&#10;AFZ/GsNqTk9+q+j9fR9MLl4aM0iHG+dFxtL6ycJXZQ0NQ+ZcmZxfMO3Ohm2y35e17vIc3QxeLVuv&#10;FH2KMnDImqVfSNFFSsYvnvMBPTj6pVF9VJowhyvBSY/1PPE/Rvuks9yXs4qPqla1f9D3xfRNBrHc&#10;HMri3XtfOH1tOjNCbCAgiwBGpGWRhB5fEhAfhYNUo/yISecClEz+roK9++Y3keJDTfY9SDwUyCqh&#10;xNxyYnuQwgQNlPA+ZzWJLi4pCZ0xqWTcGXdOWyqi2kc0+vd/lLz+knYgOZFGs64l3ZWnT5oxOIF5&#10;5w4pzLFJoTKcphHSa/Xvmgxd8XTQ0ndHxDvmdTuNyJwjy4eblpT3MZNE63bp+zmE6sc/obKP137z&#10;ZcWxsnxJRT0VkaJTKYmutJJE72XZsrZG3JeKscNnEPCCABJpL6jDpmsEKtevupQuKD2sGRRnbmFa&#10;mV5jaK3/nl4P9cz/gS71zm8FTJOwsoKBZ634esakaed88z37ih6nP003EZ1j6aBkpSln6qtnhqcf&#10;Huu4k21BjW1zUr8E3W0rN6y6UIKeBCqEbxNpql+PWzaVIKCYh+gm7tKYBww00nf3/Fq15ktKqG+L&#10;CEGL12TWq2Jm0a9oNY736W+e3W3kr5wXGRPz70BmEUW0IJCcABLp5IwgkcIE6IJCo6rWX3oSrtXV&#10;/Wf+7KKu1rUwRlPl7rXT32Df181uwnLuHS8dNmzS1L9rQnuTRgGPT2aHEpVWao3m+mhVVjB7azLf&#10;vD5Oo9LFTvpAa1X4NpGmsp+BsjZnIV1n2+MomtL39P5Pq8o/mfhVWUd7ulKn97zSsWGhaTNoeF7G&#10;k5EAlXTdljrRw1MQ8I4AEmnv2MOywwTmR4pPopHg3hLMdNCi4j92Nt94JHfIF7RU2nsSfImrgiYZ&#10;3hP3YIwDwyeVDKzmOyop6TA1Akjy1wy/65kOMVQ61tT9mDrfJ9Jc8GGObhvOWRPHANtWLIJbNmum&#10;63Ebm711zYJmVCYi43dWr/f4haayBbSWe2FjO+n2mUaPH6V4/yAzLrpxu4xWOzpEpk7oAoF0JIBE&#10;Oh3PKmLaTUDj2tWyUOx5VKq+a6fMQ+Hsbln+NNZDE4TefazXif9r3B7v8xl3loxVBfuULr7HxpNJ&#10;0B7S1LrxCY5LP6RvnEM3ItLX+ZbpKH1HFE1THSvvoDmgvi5VoPiH2OUZ3VTdh27UpF2XSNchQhMv&#10;07J594Ul6rUbp8z+tMrGY6TvJpk6dV2CsWbbdlZfJlsv9IFAuhGQ9gcr3cAgntQmIOYWh6imV+r2&#10;xZQoHC2ide9aHXV8tNfgzyjhnekE2QA3NhpNiQUfNqlkMi2lNo38CFn3hV8eDstLeIz5IX40Jued&#10;FCVtI52yTpM9ff33murr823HrmndbOuIoYDWo759Q1X5G+GqquYxDqdsE61m8wD9Tk9wLAAhXNm1&#10;0zH/oRgEXCDg6z/MLsQPE2lKYOG3Gq0FLWyvuNEYDyXnXaLR6Kv6Bi+Njxn5HMgK3U4reNQakTUh&#10;8+YjuQOTbj+sJ77DJk17hmLQNxCx9aKbinb/jU4/xZYSk52pdnaFyS6ui9Mo3ukyVnqJ5bjg/h6R&#10;pu91/1h+m2mj72Z7M/KmZIU4e4O25aPxyypamernU2Ha7ZNGoe3NAUkWGiXpJ3/9evGRyeRwHAQy&#10;mQAS6Uw++2kcu8rEuc6FJwbRBi8lVvQ/0vWEb+mZ6WQrfWP24aw6mB1KOiJVEIkEPq2e+jxdeK+J&#10;qcdCo1CFzUlh5ozSaL7vE2niG9rK1eHmIjMmzYWwvaa5MUvWpCjpOvKLdr3s1c5z1s6adcO9BrCa&#10;mv+m+hJ5tAtrgeDaI4ajti4Y2FmjOvi31Lpj6AkCfiGARNovZwJ+SCVAo5dnSFXYSBklDVfvGRFq&#10;dMDAx8OVQ+6lCVWLDYgmFaFRwPt2J+cJJMlXvqli8zMkom/lLO1FiZ2jjBs7SqOV3zdu8+NnjfFT&#10;HfLL9xMuhVrT107sQmPOT24ToistkffRLYu+sJf02wnURt+K2eP60nfsOfp9oD8jzr+oDGyo81Zg&#10;AQRSlwAS6dQ9d/A8DgF9pjldYXLjHJbWTLsVPrBnxz1zKsO5ubVKgF8tocRjicg6MulSdGdMmno/&#10;lWJcZc5LA9Kc9S0IR1yrOaXJmlJuPgxEZk9EmN9NzohB2pDF94k07Tp0nJFY4snQ97RZvGNy20Wn&#10;Oq5+OPHLuUfJ1eustoVvXH+YUKOzaZJwU2ct7ddOk3ydujHcbwTvQCCFCSCRTuGTB9djE9i+fddA&#10;uiA7/t2metgsStj/WRW5wXQy+WjPwRU0ojQxdgRGWvlOHggVTOnSpSaR9OmTSiaQn7bW0o6nn/xX&#10;ttRttT/BLJ6BRu2KYAsbNfnyI5Wg5H41+0Yn1nz2fSJNvw+d7JwUurnMsdPfVF/aeEjT6j6444eF&#10;h5nq55Gw/mQpuqv2JSoNs3WzYtZ9+lvaadGrY+1u8GLWLORBIGUIOJ5spAwJOJpOBPq5FQxdZDrX&#10;sNpHrdib0nvwU4zz56z0pVGi6x7veULCEdoz7px+Oq1t/LAV/Ub7aEK1PcHMqK0+BdO+p4fZ24zK&#10;eyWnP3KvVmtOkm2fzuVm2Tpl69Mo6bKnU0Tt9TfXm5LTHju27ZhdIubaWMHGnE2r0pUzi39N3y1X&#10;5yXU+1oXDTiymkq9fvwEgVQmgEQ6lc8efI9JgFY3OD7mAYcaKZkeU1E67nQr6o/IHVRE/d401VdR&#10;/vJ470EvJupzVvjZjjQ37WXyLZBIzvYxjXW3rcOgAhqtpOoGvsiguNdi0m/mKPgVXgeVzD6dH1uJ&#10;NCWKribSu+MRYujiquj0ZLF5eVzfDIp2znzAKx+4Fu3qlW3YBQG/E0Ai7fczBP/MExDC1UefuoN0&#10;/Z+6+vVi03WLYc6jwZa717v+l5FAFc7vn5I7KOHWvcUlJaFodd1MSkqcKC84wE0afO18QIPzH8qc&#10;N2HfAo10ytmd7wBXxPcHfPTnh/Z23KKbpWo7/S33FdpVN1WV/8Zyfwc7ChGmqiZVv3F2r+zloHiU&#10;Lgc1oQEEQGA3ASTS+CKkHQHBxfGuB0V1iz9Va3dZsftIhyG7jug1eBSjkWZKJGi+1sEvqrutURTl&#10;1sd6DU66BvR3P/C7aSS6/8FaHGjhzFXWdG4/cSAKB1Ry6Yl0QCjfO+CoXJVCtNRrea0qpRHtNVb7&#10;2u0nNO2+CYu+sL07o10/GvevKF05lm7VXZuL0Ni+/pk2tEEiHQsM2kCACCCRxtcgrQiIj8JBxvgx&#10;HgU1kSYetrVim0amtd0jzSJAG8nw9+t1UGJdS8nFW8FAoM9juYMeqm+P93P4XdNPoUTm9njHZbdz&#10;wVzdrEEJtPiUeMS82ZAdm019nVdEbm5iU8eB3UPsuwMb/PeJJrYqn3fp0sKqZ3QD+JPVvnb7ke/0&#10;t0N9+Tdfz3X1O53Ib31zH9rR8p5EMm4coxt5lHa4ARo2UpIAEumUPG1wOh6BRRvXHkNLQ9EF0YMX&#10;LUlVzWt/a8fy471PnEOTEM9gOTmtmRLKDxwqWj7ee/C5D/cYuDSZ3oKHI000VX2WSjpc+72mxKdZ&#10;OPyRa7zzRjy6mUalFyRj4fVx4qKsC27rKNOPgGixjIZ6fX8TEdyZ3dJq3HTjuNpqXxn96Ly1r6ur&#10;9U299Bau/Y4SfM93YqSb8+PtPGmQcW6gAwT8SsC1C65fAcCv9CIQ1TRbk51s0xCseEFkrG0fpnTJ&#10;Xz8l94RKvezDqE8b12/6LV10jzMqL0uujH3j/CYaDZxVmPJeg4++fatE5W53PWD1vJ20yssS3wa8&#10;17FoNGo5kaZ7QM9GpOu50o3ohRMXf35p/Wevfs6LjOlMgwLjvbLfyG7O8rcnWH7S0EgXPoJAWhFA&#10;Ip1WpxPBMKG5tKFDPNYipHH2x3hHnWof9ttpPajk4Van9CfSK6Li0ETHZR9TFPGKbJ1O6KPvga2J&#10;d7F8olHBebHa/dRG5yfbqj+0yZHnibTuu8q0KbcuX9Daahwy+tHTh4foxjhLhi4ZOnbu2uXqDbMM&#10;n6EDBNwggETaDcqw4R4BhYXcMxbbEo1oXbZg9nW9Yh91qDUqHqcky5OLrsa55RFIKzT6jJz2OSUZ&#10;npYAGPGbfJSeSNOqLb5PpI2wiSfTrHlTXyTSNBJ8RG31zsfi+el0e8WsomGURF/gtB0z+lU1gETa&#10;DDDIZgwBJNIZc6ozJFDhg0Sa6mPVaN2f3SI+7I6pdNEVw9yyd5Ad4e6INNXR6utCGFou8CBfXWyg&#10;REj6bnAioMx1MQTXTd13bJ9NVL7i2codDQOmG9NLaEm8kxq2ufZe0ya7ZsugIVqCT+7kWYN2IQYC&#10;fieARNrvZwj+mSPgg0Rad1gfTZo/u6irOefNS++dAHSf+Z7yevCo5vpIOGfB2fIicEYTjUhLrykN&#10;HdX8C1rVZbszHvtDK3H7nz8lBzGJAABAAElEQVQ8oZmdmvbI3t8x11yqiBSdSk+1Brhm0KChgBL0&#10;/URXg6FADASkEkAiLRUnlHlNgFZ0cG0FiWSxalFxbTIZu8fP+O20kTQa7c6a0fGc5YEd8Q451Z4n&#10;Tv+YRqZXOqVfkt7mkvTsUzNg3rw62ib9k30NPnxDO4vSfaT1F/0O+2nUfcDEqrIrrUdjvifF78lc&#10;h2SeaopAIp0MEo5nJAEk0hl52tM4aJ+MSO8hLK4SkUjASdp0abvJSf1GdCtB90dIeWGhygR/xoh/&#10;XsnQDY70RFqPhf5o+3rVEoWzbXaYc+6v8hXKHv8YdmlJzYUzi7vTutHn2uHnVN8A46pTuqEXBFKZ&#10;ABLpVD578P0gAooPJhvWO0XDcu3mK++eWf9Z9s/hd07vRZOiaAMXj191wvUR6d0RB7Ke8ffmLNyR&#10;mlKhsHc9PuMJzavR0OaEAkkOZmU18dOItF6ndezGLz93ZVQ6qqlFVNZB1S0+fEWj3vye+xAFXAKB&#10;hgSQSDekgfcpT4CuQYbXXXYjWKGJXzllRxPqDU7pNqVXUT25wOaPeuIHulnx7egsFTg48ih88E/L&#10;vqKd5haZOkcuCh9xSLWtRPrBzn3XUXw/uuhyclNCTKJRaUevl3t3Zb08uTPeSDRt3mSDN5ZhFQT8&#10;TcDRPwz+Dh3epSMBGqHc6LO4zv9q9o1HyPbpgvtntKAk0pVRsmS+K1nNPEmkdb+ojOCpZP55dpyL&#10;qGO2hfKcY7rtKOa8psvy5TV2VOh96YbYV6PSNOGwy6bF5QV240rUv2LDirOpHEj6Si+JbBo/xuu6&#10;nDNlq3F5SIJA5hBAIp055zojIqUR4E1+CpSS3axdWo30UaYdm9QrKdtwpAbXLL/mPbM8S6T7jZ72&#10;ml93+6Nz71hNKWdZL9HqHc4l6ma/BPvkxdp9b228Ubj4yEZ3R7rSJMAJjijeq5Rr/Con9dvSzdnP&#10;tvqjMwikMQEk0ml8cjMxtEAw4LvHjzSadY0D58IfZR2cbS/VJ/559NLXlCbTD3hkPolZXptEwPLh&#10;QesWr6VK2n9bVuBQRyru/VaGak3LeluGHpk6qHZ5yE1LyvvI1Fmva9lb47NpHP7s+s9++0krt3/v&#10;N5/gDwj4hQASab+cCfghhUDTnNCPUhTJVCJY3pezio+SpXL4XdNPoYturix9NvV4zju/k/I3Py6F&#10;R0mlo2VGNGr7vM1zJ707lWRISaSn9B7wDT1pWCrdQbsKVXGdXRWx+u/YWT2U7gibxTrmizbOl/nC&#10;DzgBAj4kgETahycFLlknsLuOjzPfjUrXCHW49agO7EmbRFxxYIt3n6gm/XvvrO+xzAdMreOCP+i1&#10;H43tExtHv4ctjsh+jW4gHE3WG8eU7LOsEWndDul6M5k9t4/T06Urbl4xR/pqLJrGznM7FpP2lpuU&#10;hzgIZAwBJNIZc6ozJ1C6AH/nt2iFxqUk0nQhp/CEjy664gc/sG7ePOdpWunBF77U86ARRkeT3Nyq&#10;qlr6Pvyj3p4fftIFRcqItB4Lnc+X/RBTQx+ovKOFttWJpFfz0e90w4j3vFc4//rgVrSAAAjoBJBI&#10;43uQjgT8N3rC2bA9SbA93MN/+0x/uphLKxOx5w315swXj3zpSUQNZ8pdtuORqIAzbY1EdTFVBQKB&#10;52Ie8KhRk5hIP5Y7+HP6gvnuplgT/BKZeCtm3Xgs3XR1lKlTti6FB+fK1gl9IJAuBJBIp8uZRBwN&#10;CCjzG3zwxVtKolsvLL2hq21nRPQC2zokKuAssFCiOluq+o2e+ndK7CttKZHYWbCg40ngwJ++nkvl&#10;HZ9IdNuOKrUpa7LYjoKD+irMVyPue/wT59y2ZEmLg3y12qDVDrba1Y1+nLH1fUY9Je1Jgxs+wwYI&#10;uEkAibSbtGHLHQIKm+eOIXNWNB4dYK7HwdKaxk8/uNW7lqBQfJNI6yt4BAW/1TsaB1oOCNWl5IPf&#10;c6Blrz7xRX3XLpS6FGJWMPSiV9HEtStYTrW6SeIKG2JIXFs+OCA4pycDeIEACMQjgEQ6Hhm0pyyB&#10;bFWr8KPzmtBOsOPXNeFnc6hu1HYybseHRn3XvD35V+sbtXn6sW/h9A8poX7BUyd045xH+7DhP7rh&#10;x+C1S9+nmD1PdmhzHOk+PNRtwBKK7SM3OJqyobGzTMknFBa+HpFWmJiT0H0cBIEMJ4BEOsO/AOkY&#10;fm7hjI30iN+l0UDjBCkhsJVIr65TT6QSkSzjFp2VpHi+cNaCNe1NAtm36I+jrfWW1EuIJdzN9bU5&#10;v1uS59bVOJBI687Qgwbf7V5Jm7OcaR3U/p4iEgnQxkp99rf48J1QfLemtw8pwaUMJoBEOoNPfpqH&#10;/oHv4rN5waRdG0/yWUyf+syf3e70GPnEBto7/CYvfaObDFefigxes/Rtsvm+lzHTejLlTtg/rOfg&#10;V+hJzE9O6LasU7B2MjZnqWDvdKKJhr65OW7Mg5ZwXJVXOM13c04a+4nPIOAlASTSXtKHbccI0LrC&#10;7zqm3KJiwURzOxuz0Gh0vkXTjnSjR76+TKT1YPNHT/8HJV+ejaTR98/VRFqPWQnyW2kknhbOcP9F&#10;rNcOWr10iROWw1QmQxu9POaEbls6Vc12SYbCAt1s+eBwZ0ryfbeWt8MhQz0ImCaARNo0MnRIBQLZ&#10;THxIoymeJBWJ+NRpWudExxMe46x3wuMuHiS2O4Zkd/XlpM56DKFQ9jjyc1P9Zzd/Cqa4XvYycNXS&#10;BTQx7Dk342xg63UaEae8y5lXk+BhT5L+jc5ot6aVlqG0fWMruNbdmnV3eikKe9UdS7ACAqlLAIl0&#10;6p47eJ6AgF4nTVd115OZBC7tPhRlzFIiXfBwpAltxGKpbzKfrByn0fUPw+HTKBz/vnpf9OQK2kji&#10;KhotdSzBixk9Z9vyWh31v5jHHG7MCvDbKeH82WEzsdS/FqtRVtsD3btvo7pkX41KS0mkmThOFiMH&#10;9Kzppw1/xwG9UAkCaUUAiXRanU4EcwABRUQO+OyDD5TTWbpwbv15Uw+6cPvm95VGqhxNnGSdqn4F&#10;096gjVr+IkufMT38E35a2JObjAGrl/7MhJhozE85UnSjslOEWjlenx1o2uRxmnq4RY7X9rVQ3L1L&#10;xNyQHU00ht/GTn9H+3L2N1cnzDoaDJSDgHMEfHNhdi5EaM5UAgEtFPFbeQft8N3ayvlQOe9kpZ8z&#10;fbgIZWW94Yxu+Vr7HXn0XbT0g2v13PSd87Q+f/C65S9RrfS/5ZOMrZGG+98bsrJsV+yj8lof7ZS3&#10;mdjeI0+jPU10Y5v9dZXa044WYufbRDrAlefsxIa+IJApBJBIZ8qZzsA4+xU+vYrCdi2BMoi4lUG5&#10;A8WEOObABu8+USnsF2+Fr3V8+2tZEeqjwzwrR9/W2XGf9TISRQRmy/Ldqp7s7MAYt0o8uOLeut2H&#10;Ky0ep5sE3yxtGeX2JgDT98WXiTTdsHzWb/S0KqvfP/QDgUwigEQ6k852BsZKSd/ffBU2Z0da8kcw&#10;3yTSNIr2d0sxeNgp/8K/rlaYcja5sNVJN2iU8rO9N3BOmkmqO3/F16tpg5RrkgraFKCEa9Wgbke7&#10;VuYTzs2t5Vy5zabb0rrbXUmHnlAdJs0ZiYq4ojwoUR1UgUBaE0AindanF8G1yQn8nUZ9NvuFBBfi&#10;CCu+0PJf7a30c6BPXdPs1EukdQ76erhBxkfQiGatA1x2q6QE5CWndJvVO3DNsjcp6XzEbD9z8mIa&#10;//hjV+vBH+s1aBaV6nxszk9npOm7ZGsCMN3oB53xzLpWujla2m9UO9dujqx7ip4g4A8CSKT9cR7g&#10;hUME2p0/dSdNNnvWIfXm1XJmaXISVQw0N2/MgR6cvfl6eJwXq0JICUbfQpxuSpxayWNrthby1ROQ&#10;QT3a3UYlHg5NBORRKiGZJuXEmFQS5KKIEj7H67KTuUVPICzNeajXS093AvXv/fKTSnUe5Dzsu6VD&#10;/cIHfoBAYwJIpBsTwee0I6AJjdagdXkJtDgUrV84OS1/5/2LRlyf894Lex70L5z+Mp2H6ykRk50s&#10;PJtb+OR2e97J7a2PFjfLzimkkdOlcjXrW3ezF/USEtl6jeh7JHfIcvLg90ZknZQhrrYSaSa430ak&#10;v+7XkT/nJDPoBoF0I4BEOt3OKOI5iED/whnL6YI166ADHjTQhdfSCBQlfp4n0uT7jyeFOqfFTmf9&#10;C2aUENPLKBmrk/Q1qM7Kyn5Iki6pavr8uGiTyMo+l86ftMmWlETv4kHhaSJ7Uq+Bj5AfnqzXve8E&#10;cXuJNN3fW/p7sM++/DcT+YCpsn4n5HsHjSDgQwJIpH14UuCSfAK0fbK+BJqrtZyxo+CWLpxUW+19&#10;Iq2wx/2+CUts5rFb9ZHpgMLPpwRzR2wJE62c/VXfAMZED1dFh6ysWh7koTOozGODDMO0pPljg1Yt&#10;XylDl1UdhZyroVDWVfRkwf75s+gETTbMmvhdZUuL3f3VjfM3aNDBtWUT/RU8vAEB6wSQSFtnh54p&#10;RKDfyGlLqbjjGa9dtlzawb0u7eDbglnNPKmHdfKc0RJf7wSUwOmUYFpOCikRXx1qknWvk37K0H3C&#10;2q8Ws0BwON1Qrrenj/+U1azFffZ0yOn9ULcBS2jC3g1ytFnTolTX2ijv8GYL+8aR0ne4VuGBWxq3&#10;4zMIgEByAkikkzOCRJoQ4Nk5d9OjfE8nKNFOZtss4RSsqaV+kjrRUmrT3g5f4ejScZJcNa2m7+ip&#10;n2cL0ZdGNl833VnvwJWxfc57apOlvi53Grz6qwolFPwF3Th8Z8U0JVwabdRxxYBv5/lmh8HHeg15&#10;geJ53ko8MvpoqtbKhp6NNvpK60oTcB/LG12yTJpCKAKBDCKARDqDTnamh6qvJUyJwGNechBcWEu4&#10;OMvxym+qQ92pcJHW68rmFs7YmF84/QJaa3oijdjuNMqaVoT5Y37BtLeNysuQq5g17pSK0rFPVUTG&#10;flERGfNJxcyiX5nRO2jlV8u4yB5MdwD/MdNPl6XJpvcMXPv1h2b7OS2fdWTTG8m7RU7bialfWFuJ&#10;R9clmJBSahPTL+ONa5plH/4n4+KQBAEQaEgAiXRDGnif9gR4qPn9NPLo2SgQF9Ye5dIF17ORdBqt&#10;+us79477Ke2/HBQgrTX9GO2C2IXRCDx9VBPFTKOgD+UXTvtDIhmZx+ZHxpw4r3RMuVCjn1Bt7nX0&#10;nTiBSoVOEZo2o7J07DPURveJxl6D1i1eO/jUfr+kGO6hHgnjrNdIsi8NPLnvH+s/++nng2377sgK&#10;ZJ9PPq3zk1/JfKET5tnfonrf6Gbwtu4XPmDtSVm9EvwEgQwmgEQ6g09+JoaeN+LRzZQQTPYsds4s&#10;jUhTSYgnF1y60G8JZiv3e8bLA8P6kwta1aM4pAR60SjnX8iFrxu6QTdiS+lfQX7B9Fsbtjv1ftlb&#10;47NpBPpxjbNyGsIcGMuOJsS182eOvSPWsXhtvLRUHbx22e8CIaU/xflpPDm9nSvsoUFrll6p90kk&#10;5+Wxh3rm/xAIBi6iJyg1XvphyjZXPL1Bpd/vWXQz+KIpnyEMAiBwAAEk0gfgwIdMIJAljn6c4lzs&#10;SazC4qoJ3LNR9L+8Ex7rSRLvyflpYLTP6KlLaGWP22glg+45LHBskGV1DwWyjqcSkG70b2YDUcfe&#10;Lnql+PitO3aW0WjzeNr8I+GIsybYnyoi43qadWbgqqULhqxbdkogoJxCN5n6TqBr9+ngbG6AKSMG&#10;r1l+Kx2jAXB/vx7tMbCMnvpcTb5qbnkqeMDyqiFE9Cu3/GxshxitzGasuHE7PoMACJgjEDQnDmkQ&#10;SH0CuYXh2oqZ464VWrScogm4GZFQtG+t2KMkyvVkli60y0NHtU/r2mij5yK3cOqPRmVlyS2YNXZQ&#10;bZ2mT4A80qBO+i6r+lrWZxuUP0Bs4E9L9VFp/R+r7NivZfPg9l1dli9PndHdvdE81nvwyxOqyvXJ&#10;uTOYiXKXvd1N/wgEhI2Jl+JL0wbldFDpruxKfW6AHHXQAgKZSwAj0pl77jM68vzRJXNp5M31JFFh&#10;/IAyAcMngbufSNNKHRPennBOyiVShpn6WHDezDHnR1VGk/qE0SR6dzRUN30W3SQOsBta3vfzN6di&#10;El0f9+O5g56lMhiagOj8qy4YslSupXvGWdCTRFqvi84rmP6x83RgAQTSnwAS6fQ/x4gwDoFs0eH3&#10;dCmriHPYkWZNE5a2aqYNWdwdOeLsX+/eW+zqahSOAE9BpRWRoguYpu/EaW0THiHUiSkYtnSXp/Qe&#10;/BRlqjdLV9xAIdXK73q8c97PDZpMve1X+PQq+htkY0TblLndwjQS/SLVRT9svid6gAAIxCKARDoW&#10;FbRlBAG9xCMrpBRSsC6tj8zr8tmZltbvpSXZXFuNgEbqNwQ5uyEjvgQ+C7IyUnwuLdVcSkl0yKpr&#10;dNNVUPnKxPTYbc8qhL39pvQa8qiisOvooyOTJOkJwA9UAmWrdpwS2//YDNNwd7JVdlirDqiLNkwM&#10;giCQnAAS6eSMIJHGBHqPmPpNQFGKXApxIS8stHZBV7iLmyUoxZmy3J1L592QmQUziwdqlERTVpZl&#10;qEMcIb2/UHeMjHM445ofyx1SEggELqTRY8uTAuNBI532Jwsq7P14+mW2U8JfFWyadW6n08LVMvVC&#10;FwhkOgEk0pn+DUD8jLaJjtCIr+NbPCvc/AYY9acnyJUl9e+d/Emj0c++P7lotpM2oPtgAvMiYzqr&#10;mkoTC62VczTWKIR2ceO2TP78aM+Bb7IgP5US3/0rksgAooj/2VajBVxIpPmPigiemSo7cNpmCgUg&#10;4CIBJNIuwoYp/xLIHz3tt/TYk+pSnXyJT6xqHxQ87hvyz9GJf6T/26YtgzdZ9RH9rBGgdaIPoQTv&#10;TRpJtrPV9AHGSd+pKyI3NzmgMcM/PN5j0LwgC5xAI7P/lYVCKGyOXV35hSX6hMMVdvXE60+/19/T&#10;8lxD99Rjx5NCOwiAgFUCSKStkkO/tCKg1zm2bRK4ii46ZU4ERiO9IkuI3UuLWdEfDp8WpUlJlVb6&#10;GulD/u1kocDo124fgx3OjACTJKPvRrh1+87nqda2qySVu9WQ3uwNyvZTZOpMB10P9z5xxUm5g4bS&#10;E6h76HdesxMT9d94RPfBn9nRUd+Xfv+er38v8yfdUC0PZWWf0rdw+ncy9UIXCIDAfgJYR3o/C7zL&#10;cALtzp+6kyZpncPqtn9EiU0/mThoHejPbK/ZyoW+s90gmX7t0aVPluJXvv+nsVIT9dMnTdWTw1sU&#10;LtYxJevF9+651sU6b/mUnNC4dzfCi5zQTd+5X5Led5zQ7bTOgoKCQPlyrUgT2i8pGazKOero+5a/&#10;PUXKE5lCzvV5Cr+bsLj8Q0pg9a3VO1qMZ3aYc7rBtf/iwdAMFq27i84Z3cvLeVFsc7NF1vm5Fz25&#10;Ro5GaAEBEIhFACPSsaigLWMJ6FuIM9ZkOI02VcmFwF+0r0+xPKKdyDZdcH8vuy76nLumH0ubYXxG&#10;/8ZpGvudiNZVnnFHSUEiPzLtGO1COFjfjdCpuClBHOiUbif1Hte/4NCyZdEPNE17im4cCyiOcPVP&#10;q2bItvl4r0EfBQ4VPSlRv5vSV3MT8OgJluD8EVk+5Y14+nu6m31Plj7S86+2OYFTcwuRREtkClUg&#10;EJMAEumYWNCYyQTyC6esbxLI1icmfSGDAyXlNaGmIVrSzN4rlN1En5RUZ0/LQb3/9v7k4nsOarXZ&#10;UKtpD5CKfZuJ0Ah/M3qO/tKwO6YOs6k6LbpXRW5oLpiq31wFnApIcJFPOWhK/Y3v3784VKOqM2lk&#10;9tSGXCiZvrxD3kjppSqPdBiy6/Heg8OBAO9Bv6d/p+FgQyPM9AynZEruIKmbqXARDDeM2cp7+pul&#10;0aTmcH5Bh1H6EzYrOtAHBEDAHIGU+iNrLjRIg4B1Aj1GPrEhm2WdThcm+6NEgs2SMVv+7fAVtN41&#10;lzYqTYlD5PD8w66xTil2zzPvLDmKRhJHxTgaooT6H+eHS/Yl2DFkMqKphtU+Sit0HO9osIK1WDRr&#10;tdTaa0f9JeVrtQ2T6ClGzJstTYgbnbL/aI/B3z/ea/DlQRY8jn4vHqB/8TdA4uzDrFZNb5XtC006&#10;LKO/N3+3qpduAlbT06XTacfCuymXtlX/bdUH9AOBTCSARDoTzzpiNkSAHotuz2PDz6aJSZT0WHxR&#10;DSVXAmGLvQ/qFqBRs4MarTRwPvOk7C6Xl1pd1zqBTVVjoyhhjjfSeuTOav6XBN3T/lDFrKJhxGeM&#10;G4HSTpo93LAjw0aH/hcfzzRxVzxdlGSe3/ns8dnxjsto1ycjUkJ9O01IbK0ofBCN7v6O7P6N/gbM&#10;pn/P0XrUI3rlZp31YNu+0tek1v0PBNjtZC9+Eh8jSEqe9crqaTzUIhfbfscAhCYQcJgAJhs6DBjq&#10;U5vA3g1Ubq4sLZpLE5+epGgOMRWRYM/kFZQsM9UngXBOSyWyc7P2OD36bppALOEhuvC+TEn0FXtW&#10;AkkoaumgoFExurTHfdHI2ZXD7njmT+/f96tv4wql6YHvPgrnbFq/8im3wtM4S5kRaaHW3k5fm6x4&#10;bKi8o0n1Tz8NpuMfx5OR1b53QuLnpE//59qr76jpK+lvzfn0+01lXMnXFKek+zOuiNvzR82QsnqI&#10;a4HCEAikEQGMSKfRyUQozhHIK5j2Ug4L9KbSig+NWqGL3HdNg9l3GpU3IqcvT0eJ6HQjsjFlOP/j&#10;e/cWX+pUEq3bpPrRITFt723UR6sFq7s8kUy6Htu8fuVvKf7ObsVHg5Xd3LJlx87QoWEa1OGFyXQI&#10;pumJdFq/6G/NHEqiR+qlGrECpb8rdH/E36JjZ+cXTj8pD0l0LExoAwHXCCCRdg01DKU6gdzCqT/2&#10;L5x+usJZoZ4kJ4qHjm8PMuVCvdY6kZylY9nB++kxs7lVBhjbxRV+8QeTi/9A9Z8JxostebSv0/C7&#10;nulAylvva4j3hrPT4h1K13Z990JKov/PzfhoVZBj3bRn1dY3Wxb1oxHnQ5P1p7UyBiSTSYfj/Qtn&#10;/DubZXejvzV30u/rqxTTm/Q3ZQZXlDEKCx5DCfS5ukw6xIoYQCDVCaC0I9XPIPx3nUBewYxS8VH4&#10;lYr1K0fRqNH1VMrwC5ogte93idrKqL6yqM/oqZKX0NsT6nvhMavPuGOqPpvoPmPB8zk8yMe+f0/R&#10;V8bkrUsJLZpnsHdXg3JpI0bfi/voJiPLzYDI5lFu2rNqi5Jog98HbvT7ZdUV3/TT52iQM5N94xAc&#10;AQEQiEkAI9IxsaARBBIT4KeFozQ6/TKNDA09pFmTIzhThipKYITClLy8gg4n9Rs9zZEkut6rlvkt&#10;H6SRqnfqP8f6SUnUFhqFnnByTtHJbiTRug+UKPaJ5ctBbYK3K4hE4k1IPEg81Ruo7nUIsYm1komz&#10;oXGREok0QWhvBASN6Hfs9otftTAiCxkQAAEQcIPAvlE0N4zBBgikI4Eu50yhZenYJ27Gpq+2UfBw&#10;ZMSm9Ztn0GjepQ1tU4L9HdWbPt60pTJDr6l+nxU3POz0e6ojN/ISfGdFnT5xc5MR6VSXEUJ70IsY&#10;aNJay6pIOCu3MFzrhX2jNumm71C60TDy4tU7t/UiwTIjwpABARAAAacJIJF2mjD0g4BDBEpvKdxF&#10;qi87847pv1cDIpdpLBDMDlb8O3zt9w6ZTKqWErfcpEJ7BbScnc3obdon0vNnFp2pat5NkstqviGH&#10;OPs6kaaRZv27YOilMrUnCSKRNkQLQiAAAk4TQCLtNGHoBwGHCbxz39jlZEL/5+lLL9XYVLm5CyXT&#10;hl5qXYAGItP/pYr4ayO7EX20Wgu5YcctG0JjKbM2tltMYAcEQMA7AqiR9o49LINAWhHYWLn5eCoz&#10;MTyZLhBSDabcqYupYta4U2gi6sleRqBFhe8TaVqRwvB3gdZBRyLt5RcKtkEABA4ggET6ABz4AAIg&#10;YJVAQFFMrVmsMb7Tqq1U6SdUVeo64tbijhq+ubGm334vjQkTOwWmxtrY9qlAAwiAQCoQQGlHKpwl&#10;+CiFAI2W8kXH9mlZrWjZwRotu04R2WqUZYcC0aDK2fqBXdqv4R9/HJViLAOVUB1wFzNhD2bHb024&#10;7IgZZT6UXRC5vpvKa4cbLXVxKgQq7EiFEemtVCdtCAHth92xf//i0Lx5U+sMdYAQCIAACDhIAIm0&#10;g3Ch2lsC/2vXOS+qsqGUPw+hx8E9y9p2OY6u1frEK7Y7W1b3+Fe3N3Uu/3KlVtam83qSX8347l3F&#10;VlERbxUP8IoWh4Xm51ZV6eu64hWfQNf4hw46ssvJ3RUPsuZBQ5TVXk/fN8/rwIWaAok051vpRtfY&#10;WRIisJFvOo6EvzbWAVIgAAIg4BwBJNLOsYVmDwjMbde/aa229UauiSJKkPeOkNJYl4FrNIkolPi0&#10;odWQ29DP3Rs/6N1EVLCt62tEWZsuiygr+pC0fchbsE8GLV+uL3uHVz0BUc+7viHBT0qcEhxN+UOr&#10;Xy9u+tMu7ZrdK2t7HE0d03xf2kFJtKnvg6oJ/XcbibTH3y2YBwEQYAyJNL4FaUOgvG2302qjW1+i&#10;5OUoA3mzqbhJH6dsvA/91Dccmci28rqy1p0/oF0NZ2YFlFcHrF76symF6SjM2fF0A2LoRTckWwwJ&#10;pqjQ2mr1MnI96ZbXboSnaNz3c2EURdmqqnsfERmAomnieANiGSHSZ/iVzTat29GTBgva05+powUX&#10;Lej3K4smcEbpr9YGeijyQw7jc5dXlq7PCCAIEgRcJoBE2mXgMOcMgS+O6nJKVNXepSTale80jUrr&#10;dadnUeJ4Vm1UK6HR6rfI9rRBp+S9xUtLjWcEzuBwXWtBOJK1qWZTB4N5tJ5vr3XdSRcNUnnQFX4Y&#10;jdZDDob4NhdDt2SKRqTXmOooMjORDofDyow3FvQUKh9Iv0QnErOBG9bt6EU3+Xt3CaXfrD3/0Y+9&#10;b0hIX3C+fd8Rn7IAu3dlxSv/NsUawiAAAgkJuJJ0JPQAB0FAAgF61PswqfHq+xygROB8sn9++Sfz&#10;V81p3Xkqy8r+65CVVRslhJYSKjbWbO5I123DI580vL86JQKz4OT8yHVHayx6soWujnSpq8s2VTbh&#10;iBNJlCqKWKVpSYQaHuZMr5HOiFfngZcfUlO362yhiQun/2vhOTTyTE86KEk2+aIeJzOVvd0+b+SE&#10;lZWzp5jsDnEQAIE4BAxf+OL0RzMIeE5gbruuR9LFpb/njpADNAp0NP24m9fV/ljWtvNDFR26tfOD&#10;X077QJM5O5myoU/oTNOXxtSL6Xvgm7+tLZoz3yfSJx4XWMc4N/wkh/imdSJdUFAQaN9v1DlH9xvx&#10;cnX1znWaKv5Jf+MupRt2++VCGnvw+BMu6ZCmv34ICwRcJ+CbP/auRw6DaUMgGuW+S1bpgteMdmC7&#10;paZW+05PqBce0/uwtAEeIxAuRMcYzXGbOI1Axj2Y4gcoydPro33x4pzXdDlnSo0vnEngRCmVQ9FT&#10;CjPlPscmUJeyhzrnFbRqnzfq92XL1BVCaG/SnXkhjSRnywyIvp9ZtbW1V8vUCV0gkMkEkEhn8tlP&#10;k9gVJWB4JMvtkCmhztIT6h011cvL23S5aW7//nptddq96GLf0UxQJP+TGflUka149dd0Uyd88XRk&#10;NzMhUomzcV8Fa3r8kBGtU+V7kczPTgMKulEN84xqLbpCaNrd9HfjqGR97BzXODvVTn/0BQEQ2E8A&#10;ifR+FniXogSUbOH7WmS6MB6uCfFo3cqt88vbdB6UoqgTuW2qtINrLD1XOamrOSsRJLeP0Q3LSrdt&#10;2rC3wUzfmh3Bjmbk/Sjbof/Fx7fvO/KF2qhaRefqV/RP6uhz3JjF7tWH4h7GARAAAeMEkEgbZwVJ&#10;nxIY8MNX+kjWZp+6d4BblFDry1R9ppd7zGk/uMkBB1P4A61SYarmktYYSM/twYXmq0SalkBLpRIa&#10;fXEJwy+hqMcYFvaZYNf+lx7Zvt/IEk2tXUKlFlfuX3XDJUc5O8IlSzADAmlPAIl02p/izAiQakEX&#10;pEqkNOqk6OUevHb9Qlo2b2Cq+J3IT86FqUSaawHCkF4vEYnoS5Cd4auoeCqNSHNz3wnN3HfOD+dl&#10;6NBwsH3eiAk71epldFNdTDXQ3qw0RMvl0TbrTf3ABD6AQKoTQCKd6mcQ/u8mQBelD1MNBWUNnelC&#10;+qleO51qvjf0t0BPIIW5CZ8KV32/217DGI28X8De6U9PG1oakXVNhvPlrtmyb8jUd0LhiqmbN/vu&#10;2dPQIW/UgOWbFlbSTfRjfvietGjRrtZeROgNAiCgE0Aije9BWhCgEel3UjEQeqwb0muny1p3mTX3&#10;uP72l7byAML2L7fQTpL1G0IYc0ATStqUtdRHrCncf7XvGvuq3r8U+GnqO6ExjXby8/8rt6Agq0O/&#10;kX+m3/Ny+j3p5QeP6e9l3ccfh6N+8AU+gECqE0AinepnEP7vJjBozdIvaDvcH1IVB11gR9bu2Fr+&#10;eZtupibt+SHe2hrzI4OaYC384LtUHwTzXSIdCAZSKZE29Z3gJuvypZ5rg8o6DBjRa8tSdR4l0Xe6&#10;XgedyEeR3juLJgodx0BANgEk0rKJQp8nBGiERXDGXvLEuCyjQnRXmVo+p21Xfevf/2fvTOCkKM42&#10;XtU9e3DIoSgoy6ECaoiwy4oIMZEoGjEaZZfF26BESIzGxESjMcfGeCfRJH5JBDyTaMSFxSsaESMx&#10;COFYWDAo97kgoHIv7DHd9T29sLrH7Ex3T89M98wz/JaZqX6r6q1/9cw8Xf1WVWAemgo7HhlEXwVy&#10;9D1qp/hNSEvx6eCix3dG9dlfB52dE1L4OrSjZ8GY68ywWOCXUeimXY0vy8AOOjRtB1+TgB8IUEj7&#10;oRfogycEZFbWMxBoziYseVKzh4UocZxU5pwFxw24zMNSE1qUKZ2t2NHgjDSPTqhTSS58yYu3HAvB&#10;dGKSq41aHVbseD+qgd8OKmcrSSDO+Hhr8p7fmtF35PjcvPwxU4QpnsW3kS8n9OGHf53fuNEfEggq&#10;AQrpoPYc/W5F4KyqD9coKf/R6kDAEiAQ2hlClc3vPuDyILiOHekcjwxC5B0bhLbZ9VEXh063a5s8&#10;O7UgeXXFV5MliHEh4nD3T6VtqV6Z0I1LnLbKWtaufs++t/EZvtFp3mTam0IsTWZ9rIsE0pkAhXQ6&#10;924Gtg0z+R9Jj2arELYIfm7+cf2uDkB7HIsZxIymza50Vv9gVP5Uv/WTlPp//eZTW/5srF7RDcdw&#10;Q8nZo7bOcHzuOavBvnXekJJ+B43aeYiFHmE/V2osNU2rSE3NrJUE0o8AhXT69WlGt+is7avewWjn&#10;3DSBYK1L/Jd53ftf5e/2yB5O/ZNSpJWQxgjkaU4ZJNo+2wwFRkiHTeHqDoXUDMfnXiK45w0uOVOZ&#10;4flYhrN/Isr3skx8P9YdJ4+mkPYSKsvKaAIU0hnd/enZeF0Xd6dLyxDwrWGbimcWdh9wnl/bBPHg&#10;XMwod8LJrwyENH0lpDG0u3HguD9t9y2vFo5pprs7FNhR0/m516LueN/2HFJ0lpDhtxAPbY2q+/8h&#10;1byKiinpubOo/+nTwzQkQCGdhp2a6U0686M170JI/DNdOCB2NMtQqnxe91N9GIfbcD/esZjBBYJv&#10;bsl7cp4ocbIn5XhWiHzbs6KSUJBpKnfngxSOzz0vm2OJaGmqN3FHopOX5SayLCXkW4ksn2WTQKYR&#10;oJDOtB7PkPZqWaFbsSRe2uzcBTHdSSrj9f/27Od4qblEdvn40qdzIYqdLVsGh6zQjtLSd3y34oIb&#10;VhiRt2J7T3CTN4F5AnYhafZ0w8LV3RA3FUXIk1dYPCxoItpqhtTkaxGawyQSIAGXBCikXYJjNn8T&#10;GLZ15WqMvKTJxMPDrCGm81S9fG1e3nBHO8AlsqcQO+BqRBAjeNpcsdpv4tMVqtWvTToGFxOOtrd2&#10;VZH9TIbM6jjbvrkPLDXp6gIRVzDuRrLjbPJJZ14+QITV60EaiT7cZLmyasmM5XE2n9lJgASaEKCQ&#10;bgKDL9OLQAeRey/GX9JqvVSI6cGy/uPf+6WnwvVhV0La8l/VhlyNQvql7Y1+HKg1fXVBgDsxCwrG&#10;/G5Po3+BeFbC3bmg3F3IxcPk5BFjjqurrX8Dn8XArYWOpSpfjKftzEsCJNCaAIV0ayZMSRMCg3cs&#10;r9ZCcjxGrbBsavo8MAp244Lu/a/0Q4s003QtpHXh7nZ+Y7tH/WTKLaPumvzGqJ9NTmnsuC5kSkZF&#10;Gzm0fMb58XrLtES8t0Jaeg4u+k3PwWP+03tw8cA463A1Io06u8dZr6PsecNL2tUeFK9CRJ/kKKM/&#10;jJXQQ3/1hyv0ggTShwCFdPr0JVsSgcBZ21bPTbcQD6uZhhKT5+UN7BehyUlNQnSw65UKTGk63sil&#10;sXEX3P3EJcpUf4BovFDUi9e+8dCTRzUeS/Yz1vv21USzkMiangwGvfLHfhf3FX6Ius42pPlaSUmJ&#10;tVyj24crIQ1B6/r8c+OoOmg8hXPuTDd5U55HytlVS8rWptwPOkACaUaAQjrNOpTNaU2g87HZd2N2&#10;26LWR4Kcoo6S9XXPqdLS1H6GTXmMW4rKlH3c5jVN4+bGvIhP7n1wr/Fg4/tkP5tCdkx2nW3VhzWC&#10;KweP+/Oqto57ld43/4q+ELEPfFaeEn0XrFOjP3vv4EW/0bfkxDFp8KjCwolZDqpzbdorf4x14XCF&#10;6wJSnBHLaP45xS6wehJISwKp/RFOS6RslN8IDFyxoi5bzx6L2NFP/eZbPP5AfJy54PHnvxNPGfHm&#10;NaVwHycqlSshbYUUYM3ec5r6rkzxHYxSf6VpWrJeYwWSlI2Gt2qjlC+0SktAQr2omwJR2ewCwjTN&#10;L7upquajbb2Rz1r5xNVjV2i/+3PQZo298ouG4rQL7uRlKTb26zroVZvNpRkJkIADAhTSDmDRNLgE&#10;zti2YrOm6VenXby0ad63sO9A13HKHvSo6xFpjJ72dVP/hXdP6YFR6JzmeZWEkHuy5JEXk76iiVSq&#10;Q3NfUvdOhvRpia49r6BoArbBPr9lPQh5cHVhpEl3+RrrN+rCrs/BxjKiPZ9UWNIZkyzKMALvp5VZ&#10;ornc+piSD86ZUxpufYApJEAC8RKgkI6XIPMHhsCwj1a+iRCP7wfGYRuOQlB2Ng7V/s6GaWJMlPsR&#10;afje141TCKWIOMEMI9X9dn28p9RNmfHkwUp+/pjMKuV/CsY8vjGetsTKa61YARH9m0h2uEh1tc23&#10;qVTfSOXZTtPcn4N26qgLhx9Bm11dJNgpP9E2uGOyrd0JPZ9JdD0snwQylQCFdKb2fIa2e/iONY9J&#10;TQT3Fm2EfsNI4OXzu/cfFuFQEpKU+9FApbqMLv2b44l62FBib5sNU+oHo3469bQ2jyfgAOJMahNQ&#10;rOMiNaUed5zJYYa6g/LXON+6tJFtdxvpUZMx0ts3qkGMg8qI4xyMUXbekDEX4oLvhhhm/j4s5YNr&#10;33jMF+eov0HROxJwR4BC2h035gowgbM+WvMjxEsnJZY0aZiU+kXS6mpWkfvJhlYx4bqDJzUrzsab&#10;3KO0T6KYZamw+r8oxz0/pKSs8bxQxwXKTzp2bD/DcTYHGXrnF30Jo8fXtZlFCldzEDCS7fgcaOaD&#10;TIyQtkI6hCGnNqsreG9Wd9e6JfwCK3hY6DEJeEeAQto7liwpIAQgotVZp/W8FvObpgfE5ZhuYtRs&#10;9LweA5K+LBdEUNeYzkUxwAQuxyLqlR9P2I8QnSjiVZ17/p2TS6JU6+khhJT4YbTv6f4XJW7UsRSr&#10;wxgi+gUKRqp3uALr4hxoXo+K6xxsXtbn72rD4Z9jtNzVsnyfl5LaV5omb6+omFKfWi9YOwmkNwEK&#10;6fTuX7auDQJyzpzw8C/0vBIT3srbMAleslI/S7bTSirHoRnNfJTi5Gbvbb6BgK+IZop1PX6brLWl&#10;EYMaRdRH89KbYziHzewsbbI3pUUu5YmXl38XK6XkRz56OFXX3S0xiXPI1TnQ6AsEvOerpuQNKemH&#10;C+5bGusI6PPbW5aWvxJQ3+k2CQSGAIV0YLqKjnpNwBLTWb06XYFy02K3L6wecdGSXqckbbvqw8vQ&#10;yfhWrDBNV5vKQLy+G+18gLjqdXBP+KFoNl4dQ12pHZGWasbpY6as86o9Lcvpc2bJiVhe8P6W6S3e&#10;K9E+Z26LtJhv+w27uhMEelybquBCIr6LuUhemgZiwVVS1qeOVH28abgIOCT10LfjLYf5SYAEYhOg&#10;kI7NiBZpTOCMior6ETvXXgdhFkso+J4Cwju02nrzmmQ5eunDT2EdYYz9xvHArpPuhLQQ/4lVLQTu&#10;d86/a+pFseziPa4pLaVCWtf0hG1GY+1WGK4z/tZyzeiWzHAS/G/z3OcdTzasDx9y1f9N60f4hacj&#10;0nn5Y0dCRF/WtI6gvcYE2J9zF8Og9Rr9DSoBCumg9hz99pTA8B1r70bM9LcxklPnacFJLgwCoO3J&#10;YB77Ej6kxTcaDX8Qrt7fjVt6dvv3sIVHzHVxsX3309/4ydSIy+W5qTdSHk2YhyKlJyMNo7FvDS6e&#10;siRRdc1fY/wMS7+NiF2+nBPbprWFaaoBrVMdp7R3nCNqBiPi8n5Rs/joIL7DFp3VP/Soj1yiKySQ&#10;1gQopNO6e9k4JwRG7FwzOaSrs6DuVjrJ5ytbJQYuOf60PsnwKRwOt4u3Hkw2zLukdLJjIfRG6TX7&#10;ICLfjlU/RumPqzbV86WlKmHfdUqT7ibZxXLexvFE3knpOWTMuRjVtxV3jyUlXU3cxRrcXgjpuM/D&#10;RtS9C4pHoc2Fje+D9ozzYZ/Us64sKyszguY7/SWBoBJI2I9LUIHQ78wmMHTb2qXZeqdCTcqETt5K&#10;JOVa0zgrkeU3lq0bugcCRsk6I+RqVBoXPM83+hL9WZ07t27Kz6PbuD+q9A5b3ed2nxMXEv8sKHli&#10;jvsS2s554rAru0tDPoeQjpi/EfCjavOSGTFDbSLWptQpEdOdJCrhwXl4uEJDqTucVO03W4QZ3bil&#10;YlrC4uX91l76QwJ+IBDzS9IPTtIHEkgmgTO2VRw8a8cahHnol+I26SfJrNuLuhAfmRQhXR8yW2zT&#10;7c57ZRinucmpdc2ZgdjctjdnaVooRlaxJN4FTZO8el0w5nd74Ee1V+XZKQfi1QwJLSGiz4qLrq+t&#10;eQGxxz3s+IJR/6fxOcGT8wdGf131fbOaZMvt4psdtf2mb35JPsJYzredwW+GUv5587IZL/rNLfpD&#10;AulOgEI63XuY7XNNYPiOVa/o7bJPRyTvLNeFpCAjxEnvZFQrTal7UY+JcBQ35cy6/bpqTFZ8xk5e&#10;MNEwLfL5i+5+IlFhL5vs+OGVDW7hPzto3JT3vSqvaTnzVhsPgdfIpmltvkacuhS6q7s31trUaMep&#10;bZZt/4An52FYGLfbr9JfluA4p0t//fv+8orekEBmEKCQzox+ZitdEjhz44rtw3esvlBKbSJ+rHa4&#10;LCa52aTISkaF0gx7ImAQPnCGa3+l+BMudGyNhkIcHoOwl/LxpU/nuq6vrYxJjavH0mYqZCt2uS13&#10;20rvmT8GG9moH7Z1PEL6zKplZa5CW6a+vOx0TI6NOywDnR/3edg3f3wXjEYXR2hfEJJWaR3bFa0o&#10;Kwv0ROkggKaPJBCJAIV0JCpMI4EmBKzb1hDTU7t20fvj9X0Q1ClbpaGJW22+xC35pEw0MrFtWptO&#10;ODgAgXve6LueOtZBls9M335g4mr0x6ufJcR6ocSQLTX1f45l5vy4+sB5Hnc58KX9SP64x12J12g1&#10;9jpjzBexmuFT0WxaHpO69tuWaXbfSyWvsmubaLuw2DcWgtyTUKVE+9qsfCk/1rO1i9wsPdisHL4h&#10;ARJwTYBC2jU6Zsw0AqeuWrV/+I41P5UhMQCC+g8QcAf9yADq9t1k+IU9o73aejirToRvduuzpjkV&#10;c2r8+T+Zcqvb+iLmkzIpQhrn3Jpu4qj7IvoQR2Le8JKjVb18OdZ60S2qmFtVMWNBizRbb3uffVVX&#10;XPBNsGUcwwhzAjw4D9XVMarx3WHEye/KEvoFmxfNWO875+gQCWQQAQrpDOpsNtUbAmdtXVsFQX1r&#10;lq71EZr8FUT1Lm9Kjr8U+FKHSWgQRIl/aJpnQhr6Td0+qnSyq9juWfd96120e5GTFmOnvt+OunPK&#10;KCd5otkiTnhxtONeHIOIhvbUbuw17lFP74iMHFkaEgeNMhR+khM/Nen0Aubz0s39Nb9Ea475PMX9&#10;K8TJxyWkew4rysMyjF9x70Hyc+JiebeeJUdtrCyrTH7trJEESKApAQrppjT4mgQcEDhj2+pPRmxf&#10;8/Me7Xr2xFJsV0PovIMfOFvxug6qsW3aULcStw7dsTopI1SmJvbbdi62YTtVI/4vtllkCwghRyEG&#10;EI2Iq1Uvfu3OJ+LeWc/yqGDs5DWI1U7wCi/alCHjpv47MgH3qWt3L38EPM51UgIuXNZMuOz0V5zk&#10;abTtlV80VEn1ncb38T4jQn5fPGVodfJinAuB+S1sENEhOWrT4hlL42k385IACXhDIDBfHt40l6WQ&#10;gPcETtw4p2bEjjXPY3fEc7NyRH9EDt8FYb0oqaJaip1YmKJ4+M41j3vfwsgl6qF2n0Y+4jr1kvPv&#10;mjzJTe6jh3SeDuabnOTFFU/XsDReHvXg5M5O8rVpK8V/2zwW5wHcxt96VIfcO+IsplX2vPziiRDR&#10;t7Q6ECMBQvpRrLphxjBrdXjQBdd2APfncLkZanXQbYIUcZ2H2F1xpNuqk54P57imhc7eVFGesN0s&#10;k94mVkgCASdAIR3wDqT7/iJwxpa1687asfZBCOszZZboDQH0HYxUT8NfQlb8gKDZgL+fHt1F7zdi&#10;5+qZyaRh7S6I+uK6rd7SX4isRy64a7LjJdHKxo0zMCf09y3Li/leiS9gJeoXS0vfiVvYYfLcOzHr&#10;c2FgrRktdDm+/0WPxTXy2rLq3gVjz1PC/GPL9JjvIVyP0455NqZdBINdO6p/j5U6+kc45DoJF6xx&#10;CWnkP8d15UnMiO+Qiqws/azNS8uSEo+fxKaxKhIINAEK6UB3H533M4GGWGqMEGOk+gr89cgK6afi&#10;R/saTchfW2tTHxbBziYsWoIc+WajjJ/rIjTirO2rT0a89n3WRMiUsPA4PhwreLTHkiMzSkpf7Oi0&#10;Pe07h54AH8diE3VeMLduzWNO62tpH9Lk6y3TvHiPNt0zpHjqbC/Kaiyjb2HxqaYyprscGX68omLK&#10;wcay7D73Kii+AaPfnkwwbF6ncj1H4cQzSk6BT7Y2nmleZ5LfSfnK0cd1PGfjorLtSa6Z1ZEACcQg&#10;EPcoTIzyeZgESOAIgaHbVq3CS+vvuaZQVgwc2PHgJ/XHmUrrLoTZXWmqK5YhO4TRwmpN6NWGVAdC&#10;IlSdm61vG7T5/d1N8yKcodnbpL9RwooLht8ePjBKvLtm91MocZyTUl/58YT959815QkIo9uc5LNs&#10;lam+PequqatmP3Dj75zmbbQfNHbKyoqyCeshTk9qTIv3GaPRb+WPzftVvOU0zT+g8MpuB8O1/8Do&#10;f5em6XZew5+6UJbuOJa995CSQtMwnI9+23BKCu1jG2YRTYx6c3DEA35JtDa8UeKnW5bOeBgX0Ogy&#10;PkiABPxGgELabz1CfzKOwMAVKw6g0dZfUiYJegtYWT672pkwmh9QDCWj7pp85+wHJj0Yza7lMZWD&#10;8I5a8T13I63mb8+7a8parE39Wsty7b7HZQ1WvxA/tmsfzQ6iFWtFt8MkVuexyG2V22/0LTnV26qs&#10;ECBXYh+TBP/udFT0xGFXdq+rrS3H5UpuW37Fk6406fpzYwrzxHjqTmReXCNvk5p+xZYl0/8DEZ3I&#10;qlg2CZBAHAQY2hEHPGYlgUwngD2esVpFYh5YieN+xEtf5qT02aWTNkOAQrQ5fyDEQ8OY3wvn3/3k&#10;Gc5zH8mhQn9xnbdpRin2Y1LZJUPGPeZ6tLVpcdZrxCbLQx9VWf6d3fKY7fdSPGrbFoZ9R47Pra+p&#10;fQmV93aSz4ltKCtrtRP7prZSkz4V0nJaez13sCWim/rL1yRAAv4jQCHtvz6hRyQQHAJKJExIQ/pJ&#10;U8m/jfrZEwWOgGjSkdhrWjbCQjqYpvHaBT+d6kpgDRk3+QMhhatNShr9wOhjra7pl+aPfXxpY5oX&#10;z1ih49cYqXcULtO0Xlyg/Gvr0pnLmqbFeh3es/cpMD0rll0cx/dvWPB31xN5cfGUF0fdici6Q+p6&#10;8dZl5Vesrvh7gpdTTIT7LJMEMo8AhXTm9TlbTAKeEZAh6Xo00I4TlrBVYePV0aVTbQue2ffd+F+I&#10;vv/aKT+ijVLdTUP987y7nnW1YQhW7/hNxHJtJMJvE2L3mvziKe/YMLdtkldQhCXu1A9tZ4hgqOnS&#10;Ufx4z4KiX0GoXhmhKM+SEPEQ1/mHUXqfxB1LE22ZelTOUQOrlkx3dUfFM6gsiARIwBEBCmlHuGhM&#10;AiTQlEBWuD1GTRM8CUqJnvU15uujS//WqWnd0V5jtztHoq9lWdBXA6SofXl86dOO43oLSvIsIWRN&#10;KnX2kDIMluOHjHtiurOM0a3zBheNwU6OcfHAKPnaTRXTbceOQ7hPEKb6aXTPvDgqK+IpBe3ydPlG&#10;N75AQP87S+qFVZUzJ65c+Je4lvJzUz/zkAAJxEeAQjo+fsxNAhlN4B8PXr0biwk4F40OqWHY8PT6&#10;2uryiZMnZ9nJ+uXcfjMgSqvs2LZlAzH9paqa+r+Vljrb9c6aHCil9oO2yo2UjpHoA7qUF2Pnwr9G&#10;Ou42rU/+2BEINcEqMc7a0Ko+Kf4A0Wlr9DZvyJgLwS4pGwNhCt78Vr46SVANk3yd5PDMFjyXYZv1&#10;MRDQI7nVt2dYWRAJJJ0AhXTSkbNCEkg7AvGJGZs4cBP+vPUbxTMQaTGXMCgt/WoYui/u5dYQWlI8&#10;t3bK/9l08TOzISVT38BIY9lnCVFeoDHbdF07J3/s1DejmDk+1Htw8UBDGa+BVzvHmZtkQDv2dWjf&#10;5ZkmSW2+bNj+25Bu16dus9y2DoRCenznniYWtVV2wtKlqMSFUxGWtCvYUjnjpYTVw4JJgASSQoBC&#10;OimYWQkJpC8BTWjvJat1ENNXnf+TKY/YqU+J3KlYZ7vGjm00G9T5HSyL98toNpGOtc8+ZgJGHVdE&#10;OtaYhuN/CbXP/uLg4ilLGtO8eD6psKS3KdWbGELu6kF5T69676mYG/6cdOblA0wh/oHR7w4e1Bm7&#10;CCk/3rC4LK67Ibou58auyAuLhhjol4UuzttaObOgaln5TLsj/F7UzjJIgAQSR4BCOnFsWTIJZAQB&#10;laO9kfA46SYkIWy/f/5dk+9okhTx5dsPfPNTBCM8H/Gg00Slfn7+T6Z+10m2Uy99eL+uh87F6GOr&#10;Cw2IqHmaJr8+pOSJbw66+M+7nZQby9bacKU2HJ6FkeiesWxtHMeigKGYI/J9CouOr62rexPL3B1r&#10;o0yPTNTr8Ra0afGMpeiLd+Mtp838UmzEoor3ZsnskxHCcdnWJTP/1aYtD5AACQSSQMxbpIFsFZ0m&#10;ARJIKoFRd01ZCOE2NKmVSjH+7QcmPRutTmvpPFVveDLaixAHUyntqrcfvHFatDpbHlOqVFs2fetF&#10;GB0+FfMyDylTf6dhmbyWhh68HziypOPePca/vOoLXAT8E6Ono6O5htHvznWG8S7qHBTNzutjVniE&#10;NbIbb7m9C0q+YJjGAoykd4y3rIb8Um7G82u6rv990+IX3+PIsydUWQgJ+JYAhbRvu4aOkUBwCIy6&#10;c/LdEIr3JtVjbJ+MsJJL33rgxqgjk9ghcR5GsYd74RtEUR02obl41v03vuVFeV6WMbCkJHvPGuM1&#10;jAqf71W5EIOXbF7S9mod1k6JNR9VvQm+53hVp51yIKJrju7eodvyWX+ttmMfy6bPkMtPM8y6P6Ed&#10;I2PZtjwOX9Zjx8cKbFW+SOjaP6sqyt5vacP3JEAC6UuAW4Snb9+yZSSQNAJZIfFCXVj+CqN6ybs4&#10;VyKELVvKvvaTyRe/ef+kd9purPwYfrV92MERjLpmG0KVj77rqWFvPHDDBw6yJtwUIvpxL0V0rY2c&#10;ugAAQABJREFUg8NKtRljbgn3vWu2zki2iLb8Qm++7JWItsrbtGTah3j6qjU6bYrwKJzGw8CyF+rp&#10;jjsR+pHQJYh2tQPCeTue3zc1sSTL7LxkY+Uze6wy+CABEshMAsn70ctMvmw1CWQMAYz8zoaoOi/Z&#10;DYbQOYhR4rGz7p+IWO3mD4jsIWFTLobw8fS7DoWtEV3E0Nl3TtrbvMbUvMNqGTch7uSPntcu5Xs3&#10;XjboK6WlpZhH+Pmj37CrO9XUHnwB/R017OPzHB6/sibtMd7YY6gsjgRIwA0BTjZ0Q415SIAEWhFA&#10;/PDUVolJSICYaw8R+RritH91Senk9o1VXnz3sz0NJRHP7K2ItsrHSGV/sUc8hxFqTwV6o+9OnnsX&#10;lpwNf+LacKXN+rCW9hMz33+0pKQEo7KHH70Kir5SU3tocapENMJr1lZVlL/T6A+fSYAESCCVBFL+&#10;I5DKxrNuEiAB7whYm6Ws3yDWQtT19q5UZyXhC20nlryz4pdN+HEJbs93cVaCM2tNE7966/5JP3eW&#10;yzvrXgVXnGCatdZkyu7elRqxJGzFLa16TsFlREFEiyQlIhb5lqplM2KuJJIkd1gNCZBAhhOgkM7w&#10;E4DNJwEvCZx355SbILS8DzHw0klPy5JKD8lRs+69MSXLmuXlF1krdHzV0yb5uDCMRn8U6tLppI1z&#10;nmkzdtvH7tM1EiCBNCTA0I407FQ2iQRSRSD7hLwnsSX11lTVn/x6lTQM87HS0neSPnEbOxeOyyQR&#10;bfUt7jI8TBGd/LOcNZIACbRNgEK6bTY8QgIk4JDAG9+7qBZZ7naYLdjmSnxhbt3qW5LZiMLCie1N&#10;oX6bzDpTXZcVG92lv/6nVPvB+kmABEigKQEK6aY0+JoESCBuArPvn/gXxCkvjLugIBWgROk3fjI1&#10;0XHKnxHZaXyCdbtV3mcJGfACO0HetqKsrC4DmsomkgAJBIgAhXSAOouukkAQCGDkUOlK3oQQj3AQ&#10;/PXCR6xg0anaVA96UVasMnoVXn4yQjp+GMsurY5L+crmJTNeTas2sTEkQAJpQYBCOi26kY0gAX8R&#10;mPXgjRVSag/5y6uEe/PNUT+delqia1Hh+l8gVjgn0fX4pXxsgLIrK0uf5Bd/6AcJkAAJNCVAId2U&#10;Bl+TAAl4RqBrdud7MDpd6VmBvi8IG0Ub6tZEutl3aEkPlH95IuvwW9lSFzdtXFSG3QT5IAESIAH/&#10;EaCQ9l+f0CMSSAsCZaXj6jByejlCPA6kRYNsNEIKde3XSp842oapK5P6OuMmxEZnu8ocwEzYtXLq&#10;liXl2FSHDxIgARLwJwEKaX/2C70igbQg8PYDE1djVHpCWjTGRiMQK93eqDUm2jB1bNJ35PhcXJR8&#10;23HGwGaQS0NdOn8vsO7TcRIggYwgQCGdEd3MRpJA6ghgFY8XsSve71PnQXJrxq7h303EutLG3v1X&#10;YafGY5PbmtTUhp3Cdody9GKuGZ0a/qyVBEjAPgEKafusaEkCJOCSwJdz+/8IS+L9x2X2gGVTef+p&#10;WVvstdNYqSNDRmelKTT96k0LyzZ4zZDlkQAJkIDXBCikvSbK8kiABFoRKC39ariDlCVYgWFbq4Np&#10;mIAVAK/ysll9hlx+GoT0YC/L9GtZmiZKq5ZOf8Ov/tEvEiABEmhKgEK6KQ2+JgESSBiBV+6/cYfQ&#10;ZTFiptN+Uw1Msrzggl//pYNXME0zXORVWX4uB5MLX8Z60ff62Uf6RgIkQAJNCVBIN6XB1yRAAgkl&#10;MPu+G/8rlEzqdtoJbVBbhSuVK3bVjm7rsNN0U6kMENJyZW5O++usDX2c8qE9CZAACaSKAIV0qsiz&#10;XhLIUAKzH7xxCsTS1HRvvim8Eb8nFhT1EUINSWdeGInelxWSY9YueG5fOreTbSMBEkg/AhTS6den&#10;bBEJ+J5A15wuN0M8zfe9o3E5qL5eUvpi3Gs+YzHuMXG54f/MChdW126smLHS/67SQxIgARJoToBC&#10;ujkPviMBEkgCAWuzFl0KxEuLj5JQXUqqwJrSnfbW7Tkv3splmod1QETfs2Vp+SvxcmJ+EiABEkgF&#10;AQrpVFBnnSRAAuLN+yd9pGlyLIRU2k4+xEobF8bT1YMuuLYDhmtHxFOGr/NK+cqWpTN+6Wsf6RwJ&#10;kAAJRCFAIR0FDg+RAAkklsCs+ybOS+fJh0rI4fEQ/HRH9ZnYhEWPpwz/5pUr2+W0uxYXUpxc6N9O&#10;omckQAIxCFBIxwDEwyRAAokl0DD5UIgpia0lNaVjRDq/5JEX27mtXUvT0WhrcmF2ln4ZJxe6PTOY&#10;jwRIwC8EKKT90hP0gwQymEDX3K5YEk/OS0MEWXs/3TfUbbuUUOkY1qE0Tbtmw+KyVW65MB8JkAAJ&#10;+IUAhbRfeoJ+kEAGE7AmH4Y0NTYddz40TcOVGMZothRKnJVup4XUtFJsuvJqurWL7SEBEshMAhTS&#10;mdnvbDUJ+I6ANfkwHXc+xOodroR038IrTsWI9NG+66g4HEJIx8tblkz/VRxFMCsJkAAJ+IoAhbSv&#10;uoPOkEBmE2jY+VCIm9OMgqsJh6YKu8rnX3ZyZYcOXTm50L8dRM9IgARcEKCQdgGNWUiABBJHYPYD&#10;E6cKKScnroakl9xtVOnk3k5rxWh0gdM8frVvnFy46r2n9vvVR/pFAiRAAm4IUEi7ocY8JEACCSVw&#10;dE6X76XV5MMaOcApMISEnOI0j0/tMblQv5qTC33aO3SLBEggLgIU0nHhY2YSIIFEELAmH+bkZhWn&#10;y+RDLJTsWEiDq5s8ieiOuMo8PLlw+mtxFcLMJEACJOBTAhTSPu0YukUCmU7g9dLrtyupp8XOh5pU&#10;jkaX+44cn4uNWByHg/junLF2LuTkQt91Cx0iARLwjgCFtHcsWRIJkIDHBN5+YMJ8rAGHMI9gP5yO&#10;SIf3V/dHi2WwWy1Wc+fCgPcg3ScBEohJgEI6JiIakAAJpJLAWw9MmozJh0+m0of465aORqSFaQY9&#10;rGN/SM/mzoXxnzgsgQRIwOcEKKR93kF0jwRIQIjs4/O+K6VcFFwWqs/oP7yeY9d/bMbiTHjbLThJ&#10;dlLXx29aMu3DJFXHakiABEggZQQopFOGnhWTAAnYJfDG9y6q1bRQMcT0x3bz+MkOK3Bo4qPtJ9v3&#10;SQV2RFqT8oGqJdPL7beVliRAAiQQXAIU0sHtO3pOAhlFYNZ9N2zBzofjEDkcDmLD62W4l32/ZU/7&#10;tv6xxHrRsyZcNuin/vGInpAACZBAYglQSCeWL0snARLwkMDse2+cA7F2h4dFJq0oqcRxdiuTSnW3&#10;a+sbOyk2inahK0tLS03f+ERHSIAESCDBBCikEwyYxZMACXhLYPb9kx5FiMeL3paahNKksi2kscqH&#10;bdskeB6zCqz3XRPSZXHV/LJdMY1pQAIkQAJpRIBCOo06k00hgUwh0DWnywSIt0BNZjOVtCWOMaKr&#10;YZWSboHqS03cvKmifEmgfKazJEACJOABAQppDyCyCBIggeQSwM6HB0RIFiNe+kBya3ZfmybshWs8&#10;/+qqo7EZi+6+puTmxAXNk1VLywO+PGFymbE2EiCB9CFAIZ0+fcmWkEBGEUC89IeaEjcEpdF2R6Rr&#10;wnUBio+WS0JdO90clD6gnyRAAiTgNQEKaa+JsjwSIIGkEXjrwUllGBF9NGkVxlERtim0FdphCPux&#10;1HG4E3dWcN+VJbOLN855pibuwlgACZAACQSUAIV0QDuObpMACRwmcHZu/zsgUuf6nofNyYaabk9w&#10;p7i9WBlbu2Zj5QsbU+wHqycBEiCBlBKgkE4pflZOAiQQL4HS0q+GZW7ocojpnfGWlcj82JTF3gRC&#10;UxyTSD88KVuT91Utnf6GJ2WxEBIgARIIMAEK6QB3Hl0nARI4TOCt0gnbhJBXY41pH69hLHOx9Tf0&#10;foyHFO1iWKT0MBjPGdFPL02pE6ycBEiABHxCgELaJx1BN0iABOIjMPvBibOxisev4islkbmVvP6X&#10;z+TErMH0tZDeEcoKXVlWVmbEbAcNSIAESCADCFBIZ0Ans4kkkCkEzs6eeA8mwc3xa3s/rsmOPdrs&#10;3xFppVtx0YvKtvuVL/0iARIggWQToJBONnHWRwIkkDACpaXSlLn61ajgk4RVEkfBdbk1sYW0kDZs&#10;4nDCZVZNygc3L50x22V2ZiMBEiCBtCRAIZ2W3cpGkUDmErDipaUmxvuRgKqRubH8MoWKaROrDK+P&#10;Y5T/vyd3GfRzr8tleSRAAiQQdAIU0kHvQfpPAiTQisDs+yf9Q2ryT60OpDhBzwrbGW22Y5PElsgD&#10;MpR1zZw5peEkVsqqSIAESCAQBCikA9FNdJIESMApgXbZ6nbkWeU0XyLtTVOPLZKVvyYbYnT/+1sq&#10;pq1LJBeWTQIkQAJBJUAhHdSeo98kQAJRCbxaOumgrssb/LQknhLhmGEbUvontAPsZlUtLX8yKmge&#10;JAESIIEMJkAhncGdz6aTQLoTmHXfxHlYX9o/IR5G7BhpoWzYJKHjpJSHsqScmISqWAUJkAAJBJYA&#10;hXRgu46OkwAJ2CGg52i/wC4ou+3YJtpGChX7O1fa2LQl0Y6ifCXUIxuWlm9KQlWsggRIgAQCSyD2&#10;l3pgm0bHSYAESECIN0u/tQurTjxEFvYJWBceHTt0JTP7yGhJAiSQoQQopDO049lsEsgkAu266n8S&#10;Uu7JpDbH2dbHVr331P44y2B2EiABEkh7AhTSad/FbCAJkMArP56wXyo1lSRiE0BsdH1OB/HH2Ja0&#10;IAESIAESoJDmOUACJJARBEKhEFefsNPTSr26bt7MnXZMaUMCJEACmU6AQjrTzwC2nwQyhMA/752w&#10;CqOt72VIc103U0n5lOvMzEgCJEACGUaAQjrDOpzNJYGMJiAFRWKUEwDrRm8b0V//ZxQTHiIBEiAB&#10;EmhCgEK6CQy+JAESSG8CXbO7vAixeDC9WxlH66T217KyMiOOEpiVBEiABDKKAIV0RnU3G0sCmU2g&#10;rHTcAWx48lZmU2i79Uqql9o+yiMkQAIkQAItCVBItyTC9yRAAmlNQGrqtbRuoOvGyZ03fmPQQtfZ&#10;mZEESIAEMpAAhXQGdjqbTAKZTCArOxtCWqpMZhCx7VK8XlpaakY8xkQSIAESIIGIBCikI2JhIgmQ&#10;QLoSeL30+u2Ik16cru1z2y6paa+6zct8JEACJJCpBCikM7Xn2W4SyGQCUr2eyc1v1XYpwh3adWLs&#10;eCswTCABEiCB6AQopKPz4VESIIE0JKBp2rtp2CzXTZJCVnJLcNf4mJEESCCDCVBIZ3Dns+kkkLEE&#10;OucsEBiFzdj2t2q44kY1rZgwgQRIgARiE6CQjs2IFiRAAmlGYNbt11VLISrTrFmum4PdDOe6zsyM&#10;JEACJJDBBCikM7jz2XQSyHACFI9HToCskE4WGf5hYPNJgATcEaCQdseNuUiABAJOAAvgzQt4E7xx&#10;X4qNGxeVbfemMJZCAiRAAplFgEI6s/qbrSUBEjhCQA+FlhOGRUCSA08EEiABEnBJgELaJThmIwES&#10;CDaBowYdtVZIWRPsVsTvPX4E/hd/KSyBBEiABDKTAIV0ZvY7W00CGU+gbNw4AxMOV2Y8CKnez3gG&#10;BEACJEACLglQSLsEx2wkQAJpQYAiUueIdFqcyWwECZBASghQSKcEOyslARLwBwH1gT/8SJUX0jxO&#10;HbsqVbWzXhIgARIIOgEK6aD3IP0nARJwT0CKze4zBz+nlGp7RcWU+uC3hC0gARIggdQQoJBODXfW&#10;SgIk4AMCmtSrfOBGKl3I9Pankj3rJgESSAMCFNJp0IlsAgmQgDsCujS2usuZLrlkhrc/XfqR7SAB&#10;EkgVAQrpVJFnvSRAAikn0D2UndlCUgmOSKf8LKQDJEACQSZAIR3k3qPvJEACcRF4pvR6rCMt98dV&#10;SJAza/KTILtP30mABEgg1QQopFPdA6yfBEggxQRUbYodSGX1damsnHWTAAmQQNAJUEgHvQfpPwmQ&#10;QHwEpMhYIa1MM2PbHt9Jw9wkQAIkcJgAhTTPBBIggYwmIFXmCmlNSgrpjD772XgSIIF4CVBIx0uQ&#10;+UmABEiABEiABEiABDKSAIV0RnY7G00CJPAZASk6f/Y6w16YQnTJsCazuSRAAiTgKQEKaU9xsjAS&#10;IIEgESh55MV2Ssmjg+Szx77meVweiyMBEiCBjCJAIZ1R3c3GkgAJNCWwb/f+AUIo2TQtk16j4QMz&#10;qb1sKwmQAAl4TSDkdYEsjwRIgASCQsAIG2cGxdeE+KnUsMLCie0rKqYcdFp+35Hjc9X+fV2VqXcV&#10;yugqNA2vVUhpZo1QoUPCFIdECH+GWaNy1KGjVMdD4WM6H1j7xmOc4OgUNu1JgAR8S4BC2rddQ8dI&#10;gAQSTkCJsxJeh48rUELk7FSffhkuvtnSzb7547uYYt9AU8iBQlkj1+qLQqoe2MAGwll0rd+9N/dw&#10;nvDhJ8M48mw9HUk78iSw7c1+/BPb9ou8wUXblVQbpJDrlRLrNaE2KC20PlsTG667ZGBVaWkpQrf5&#10;IAESIIFgEKCQDkY/0UsSIIFEEJDibIjCjH4oU4w6cdiVlfW1NaMgbIdA4A4UUnyxXu3teRhME0AN&#10;L5u8d0FOCYhxJXrgebiVvUE1m2FRixdPvLS8vmf+mBUQ6/OkkvO1bDFv86IZ611UwywkQAIkkBQC&#10;FNJJwcxKSIAE/EZg9F1PHVun6hEjndkPhGPcXFdT80NQaIgVh8DF4HNqmCilslBzPhzIhx83Gdh3&#10;sefgop1SinlIn6/p+jwzW1RUzS87lBoPWSsJkAAJNCdAId2cB9+RAAlkCIF6LfwVcSQaIUOaHLmZ&#10;Uh0J0Yh8OPWp6jiMlF8GPy4zwmEhw7IO4SH/ElLODGVpr2xcVLY99T7SAxIggUwlQCGdqT3PdpNA&#10;phMwxTmZjiCI7cdIdTb8vlAodWF9nfl4z/yi+QhHeQmTHWdWLSlbG8Q20WcSIIHgEqCQDm7f0XMS&#10;IIE4CCB6gUI6Dn4+ySohqEdAXI/A6iAP5+UXrcBihjOzlD5jY2VZpU98pBskQAJpTIBCOo07l00j&#10;ARKITOCS0sndDtaI0yMfZWpQCSDGumGFkXoR/iliq5dIKSd37qI9v2JO2YGgtol+kwAJ+JsAN2Tx&#10;d//QOxIggQQQqK3VRmbyRiwJQOrDItUQpczJe3aHt/UqKHq8zxnFBT50ki6RAAkEnACFdMA7kO6T&#10;AAk4J2AK81znuZgjoASOMk01KVxvLkHox8K8gqIJgy64tkNA20K3SYAEfEaAQtpnHUJ3SIAEEk8A&#10;q0BQSCces+9qQOjHUCz398SunQe2QVA/dmJBUR/fOUmHSIAEAkWAMdKB6i46m0wC+NGVfQqKR5hS&#10;XoJ1dT/FMruLOneRixlvmcxe8L6u0aVT8+pqzFO8L5klBoUALqQ6YZLizfVSTsKqH3+Tmn4/V/wI&#10;Su/RTxLwFwEKaX/1B73xEQFMVMLCDuK9wsKJC3caH080lXhhz255LG4Pf4gDCzUpF2qaWthNdHu/&#10;omJKvY9cpytRCNTVmudFOcxDGUTgyAYw1yvTuA6f62ma1O/bvLTsgwxCwKaSAAnESaBhJ6s4y2B2&#10;EsgIAlZc5e6Pq2/Dj++PGka0jrQaa9jWKKmW4sO0EKPW1t+iLUunrz0ixDOCTZAaed6dk/8Kf69J&#10;hc+IpfvaWw9OmhWpblywtf84/OnFhjD/gOPdI9kwLeEEsHqeLA9J/V4un5dw1qyABNKCAIV0WnQj&#10;G5FMAgMKr+x2yKi9G4L6OxiZzolctzwgpHoforoSYSHLZEhWdhfHWCPXByPbMzVZBCCkP0JdPZJV&#10;X9N6WgrpPkMuPy1s1n8N9z4uhN05WA/Z57sMNm1N2r9+TYrQr6qWleHimA8SIAESiEyAQjoyF6aS&#10;QEwC1kSlOqV+KZS8Fkup2Zi4K03YrbHEtdQgsIVcpmtm5aaKckvY8ZEEAqN+Nvl0VS+WJ6GqiFXU&#10;Hdg/ZsN/5mHQU1yIi7CvIU63T0RDJvqHgBQvZomcH2+sfGGjf5yiJyRAAn4hQCHtl56gH4El0OuM&#10;MV806+X9EMmXuGuE3AlhtQxbtH2A+Y0fYuLTypx24Q/XzZu50115zNUWgfPumnIbxOtv2zrudbpZ&#10;HxaH9u4Vh3bvFgd37RIHd+8ycIdC97oelpdYAlb4lpTi0fYdujyw6r2n9ie2NpZOAiQQJAIU0kHq&#10;LfrqawK9CorPQLiHFfJxKRyN+7OFH+9dCNj8EAV9iHhrTHCUH4ZU6MMNS/++ifHX7k6FUXdNfgPx&#10;7VYYRUIeddXVDaL50J49eN4rag9YG+ph7JmPtCCAz+R2oYmffuvSQU+XlpbiDhMfJEACmU4g7h/7&#10;TAfI9pNASwLWCLUKi59A+I7D6Kfno48Q0YcQS7sKISUrEYe9TpPaemw4sSFbE+vP6KdXlZWVGS19&#10;4nshRv/h9Zz6j7bsgpBuHy8PXCyJ+uqDoubAflG3f7+o2btPWOLZqOfiLfGyDUR+KSql0H9QVTl9&#10;TiD8pZMkQAIJI0AhnTC0LDjTCeQNKeknjPBdQsprIbyyksEDIhtKTm2GiF+vSbEem09swKj2el0L&#10;rTdzxIaq+WW7kuGHH+s4/ydPnGeaxmynvtUfOiRqIZat0eXa/QcahHPtgWpcI3FA0inLdLPH5+0l&#10;oem3cw3qdOtZtocE7BOgkLbPipYk4IrASYUlvesM8w4orwmpX5VBViPWcxvENv7ENsRkb9M0idfm&#10;NiH1rfjbprLNbRDch1w11seZEB/9EPrgjpYuhuvqRP3BQyIMwVyHP0s4W6+tZ+u9MjjA35IZ339O&#10;AOEedQjeeajLAP3eFWVldZ8f4SsSIIFMIEAhnQm9zDb6gkDfoSU9wvXmDzE6/W0I2Y6+cKoNJyC2&#10;9+CQJbZ3IsR3F0bVrZHsXRCieK3hT+zCaPcuoalduaGcXR26Zu1aPuuv1W0Ul9TkkSNLQ5sOrTom&#10;bNQcq8J6NyXNbpqQ3Y7u2+fnhqGON+rrhGGJ50M1IlxzSJgUykntn7StDPMZQjI0YdPSsvlp20Y2&#10;jARIoBUBCulWSJhAAoklcOqZ1x1TXVf9bYxOfweiumdia0te6dbIHGrD+tnCGs22/g5ChB/Ce2vt&#10;bAztHknDcXzxHET72wgobthRElk+f6DsLMSDt0cZ7TD6Z8U4W3/t8L49ym93+D2OC9kBTDvhPb/b&#10;ACFVD4Q87EUY+TpckGFpR7Ub8fy7G55xEYYLm9261Hbjgmy3CJu7s7Kz9tVodSrXzJbYYbCh36xn&#10;pfA++8h7ZUqtXutkSnWMMNUxWGzyGJTXDX2NZ+v1Z395qPeEVLUbp52Jc/X/ju7e/id+ubBMHQvW&#10;TAKZQYA/NpnRz2ylDwlYI6fr9i0vNk3xPYz0jvChi3SJBNoiYO0AiFAgxOELsQ4j/uugIddBMK/r&#10;kN1x/cqFf/m0rYyJTh84sqTjgQNmf0zAHYALrQEQ2wNQZ8MfRHaXRNffUL4UGzWlT9qybPqspNTH&#10;SkiABFJGgEI6ZehZMQl8TqD3kJJCjMJ9Dz/6l0OY5Hx+hK9IIMUEpLSGhVfiDsJiqbTFIiQWiWxt&#10;eRDj6PsVlBxbo9RAJczhDRevUpwFsd0tYYSleFa2C92WyZN8E8aWBZOATwhQSPukI+gGCVgETh4x&#10;5ri6ajlRSSvsI5W3qNkfGUoA13FiNUIzFuPFYl3XF3c5JndpOocp5OUX90e4yXCMqo/AZ244/r6I&#10;sBEbO5XaPkN2CE3evHVp+XTbOWhIAiQQGAIU0oHpKjqaSQQKCydm7TQ/LjaVFfYhhmdS29nW5BJA&#10;HDNimeVsLJn4ltYh51+b5z6PeObMfZzypRuOqj6472wsb3gxKFyMkeveXtBAKMwM0V6fyNFpL2iy&#10;DBLwDwEKaf/0BT0hgYgEDm9BLq7Hwavx1z2iERNJwCYBCDpr1ZV/YWLcW3q29tamhWUbbGbNSLOe&#10;BWMGa6a8BHeJLsFo9VBAcP27CfZVUhNXb1la/m5GwmSjSSANCbj+QkhDFmwSCfiagDU5cf2+90eb&#10;hjkev+UXI2Y129cO0zm/EMBgs5wHZ/6BeIXZEy4bVMHtrd11TcMSlmHj6xilvgShL+c3rBrjuChp&#10;7eRz34gB+i+5C6ljeMxAAr4jQCHtuy6hQyQQm4C1hN6B+gNXYXM9jFSrgtg5aJFhBBrEs5TqRWGG&#10;ZlQtK9uaYe1PeHMPh4DsGYdR6htcrbqDi5tsKa7asLR8U8KdZQUkQAIJI0AhnTC0LJgEkkMgb0jx&#10;IIxxjTeVQuiHOi45tbIWHxKgeE5Rp5x05uUD6mrrrkfQx3UQ1rbXsbbW29aUnLh52YwXU+Q6qyUB&#10;EoiTAIV0nACZnQT8QqAh9GPPsq8qKYsxUn0pQj96+MU3+pEwAhTPCUPrvOCSkhJ9/hrza7igvR5h&#10;H9+wG36FH+Knju7e8XvpvDqKc5rMQQLBIEAhHYx+opck4IgAYmC1p15dMUIZZpEpVBFuPfdxVACN&#10;/UyA4tnPvXPEt4bwq7rqG4Qwv29zlHpVKEu7ctPiGUsD0Dy6SAIkcIQAhTRPBRLIAAJHNnwpwnJ6&#10;RRgtOzUDmpxuTcTcNvEeVnwokyJn+palL2xLtwama3sGlpRk71sdvhp7h9+OUerTorUTq3rUSU3e&#10;umXpjMej2fEYCZCAfwhQSPunL+gJCSSFQJ8hl59mmmGIavNCxGgOw26KWUmpmJU4JCChvdR72MwD&#10;4jl7BsWzQ3w+M8fnTPYpHHuxYZh3wLWzo7kHQf1k7gk9v7v2jcdqo9nxGAmQQOoJUEinvg/oAQmk&#10;jMDAkSUd9+4xvwLBdj5uP49CTCd2deMjVQQgoD5f41lXr26qKP8oVb6w3sQR6FNQMtxQxh0Q15ei&#10;loi/w9goZ6FQoSKuuJK4fmDJJOAFgYgfYC8KZhkkQALBI3DisCu719fWQFDLUYirPg8t6BW8VgTH&#10;Y+tWPmTUe4jbmI01nt/iGs/B6TsvPD3xjJJT6sLhexDyUYLyIv0e79BDobGbK8rmelEfyyABEvCe&#10;QKQPrve1sEQSIIFAErB+6MOGeS7CQIahAWcKJU9BjDU0Hx9uCeBL930I57ekLt7qLo99t6JiykG3&#10;ZTFfehDolV80FHeDHsZdoZEtW4Twq3rcMfrBlsqZf2x5jO9JgARST4BCOvV9QA9IIDAErE0oDhzY&#10;cwZ+2M/EAJr1449njlq31YEQQdgIRS2WQluEi5BFqr1cXDW/bFdb9kzPbAJ5+cUX4U7QQxFDrKR8&#10;ut3xPb/DuOnMPkfYev8RoJD2X5/QIxIIFAFr22RsWz7UUBDVpsqHeDwVI64nQhDogWpIvM5K8YlU&#10;cjHavkjTxGL8LWKMc7xQMy+/tXTlkzOXfRPhVfdAUOc1JYDP1iKVI4q2LiivaprO1yRAAqkjQCGd&#10;OvasmQTSloC15NeBddrJWB3kFKXMU7BJjBUSciqE5ikQB0cHteH4wqxVUqzH6PJatGeNpmlrEOe8&#10;JisUWr1u0Qtbgtou+u0/An1Hjs8N7957KyKn70TIR5fPPZQ7cZFWsmVp+bufp/EVCZBAqghQSKeK&#10;POslgQwlMKDwym61Rv0AUzN7KVP2gFA4HmK7B76Mjke4SA+IBmtHxm7JjsU+PPFPfYIR5Z3w42P4&#10;8zFWVdiuSbkOoSxrNJGzZvxlp27GiKGZoV3HZqeAQL+CkmNrVPgRfC6uaay+IW5aqUlbls18ujGN&#10;zyRAAqkhQCGdGu6slQRIIAoBa7vzdXtXHqdpdT1MJY9VhmovJP6EbAfh3Q4hJHiP1wKvpWgvzIZn&#10;vFfYc0bWa1LUYZv0OojiOojgetjVSak1vMeIOCZviQNYXmynJvSPDSk+zsbf+oqyvVFc4iESSCmB&#10;3vljzscV3J8hqE/+3BH5q63Lyn/++Xu+IgESSDYBCulkE2d9JEACJEACJOCCQN7wknbykPEzXCD+&#10;qHEjJdxJ+WvnAfq3VpSV1bkokllIgATiJEAhHSdAZicBEiABEiCBZBLodcaYL5phMQXrTw+36kWo&#10;xzsh0aloY+Uze5LpB+siARLA548QSIAESIAESIAEgkXA2nK895Cx38bzA/jrjFClD7KkvGjD0vJN&#10;wWoJvSWBYBOgkA52/9F7EiABEiCBDCbQp7DoeMMQUyGmv44wj+2arl+8eUlZRQYjYdNJIKkEKKST&#10;ipuVkQAJkAAJkID3BPIKim7BpNuHET9t6Lp2xeYl01/zvhaWSAIk0JJAZm2Y0LL1fE8CJEACJEAC&#10;aUBg3/YPF3buderLwpTnmULd0qXHaZ8gbVEaNI1NIAFfE9B87R2dIwESIAESIAESsEVgy+KZ/wt1&#10;7TRUKvEnU6k/5uWPediKpbaVmUYkQAKuCPAD5gobM5EACZAACZCAfwnk5RdfBBH9NNZRf234gNDE&#10;srIyw7/e0jMSCC4BCung9h09JwESIAESIIE2CZw47Mru9TW1z2B9rgPd9W5XVVRMsTYn4oMESMBD&#10;AhTSHsJkUSRAAiRAAiTgJwJWaAeWyfuBaZpfle1D46rmlx3yk3/0hQSCToBCOug9SP9JgARIgARI&#10;IAaBnkPGnCtNeXNuTrvxaxc8ty+GOQ+TAAnYJMBVO2yCohkJkAAJkAAJBJXA/o9Wbji6x+AFdeGa&#10;+3vkFcz79KP/HQxqW+g3CfiJAIW0n3qDvpAACZAACZBAggjs2f6/Pf3zvjJ7j3ng1k7dv7h2344P&#10;9ieoKhZLAiRAAiRAAiRAAiRAAulJoPfg4nF986/om56tY6tIgARIgARIgARIgARIIIEE8oYUD+pV&#10;cMUJCayCRZMACZAACZAACZAACZBAehLoffZVXQsLJ7ZPz9axVSRAAiRAAiRAAiRAAiRAAiRAAr4k&#10;wOXvfNktmetUv9G35NRt334y1j7tL4SBP+0EJdRRSomOQqiOQspcqRSWbpK78Xo3ju3W8CyEuduU&#10;YqfMCVVindRdmUuQLScBEiABEiABEkgWAQrpZJFmPREJlJaWak+/9L+zTGFeDPF8sRJyIASzFtHY&#10;ZqIUcoOSajGeFytNLc6RoYr1FWV7bWanGQmQAAmQAAmQAAnYIkAhbQsTjbwkcMqXbjiq+uDeC5Qy&#10;L8HI8kVCqWO9LL9VWVKEcaL/S0ptmuyQM3Pz3Ocxgs0HCZAACZAACZAACcRHgEI6Pn7MbZPA4W1q&#10;iy43lbxBKnEOQjKybWb11ExKWY8C31JSvNClnz5tRVlZnacVsDASIAESIAESIIGMIUAhnTFdnbqG&#10;5g0Zc6EyxQNCifzUedG6ZinFNnwAHu3UJfT4ijllB1pbMIUESIAESIAESIAE2iZAId02Gx6Jk0Be&#10;YfEwYZgPYqLgyDiLSmh2fAgwaVH+X7vcdr9Zu+A5TGTkgwRIgARIgARIgARiE6CQjs2IFg4J9Bly&#10;+WmGWX8fwjnGOMyaUnNMTtwupPhhVWX58yl1hJWTAAmQAAmQAAkEggCFdCC6KRhOlpSU6PPXhB/A&#10;6O5tmECoB8Pr1l4i5GNOdnb2pPULp61ufZQpJEACJEACJEACJHCYAIU0zwRPCJxUWNK5Lmy8gEmE&#10;F3pSYMoLkdVCUzdtXTrzLyl3hQ6QQBIJDCi8sluNUXuKnSpNIXdWVc5YY8eWNiRAAiSQjgRC6dgo&#10;tim5BPLyi/vXho1XsP7zqcmtOZG1qQ7CFM/2zC/6apf++iSu7pFI1izbTwRqwnXnGkJNs+WTVM/C&#10;brwtWxqRAAmQQBoSiGvjizTkwSY5JNC7oHiUUOaCRItoa9k6xDBX4Xkx/hZZm64gBCPxEwOVGr93&#10;TXiWNeLuEA3NSYAESIAESIAE0pwAR6TTvIMT2by8gqJbDKUeRR2exUNDHO/BJi2vQyy/LUxZpULy&#10;o/Yi9NGqxc9/ijTVsj2FhROzPtV2H2Oaop8ywmdhhZDhmDBoPZ/Q0tbte1T6JUOaJyH/UrdlMB8J&#10;kAAJkAAJkED6EaCQTr8+TUqL8vLHPKxMdbsnlUmxUSrtFaWbL/frNPjdOXNKwy3LlfLvLZMa3ldU&#10;TLE2WNl+5G9uo1Hf/Cv6GrKuGAL7aoyWFzSmu3nWhHx40+IZFNFu4DEPCZAACZAACaQxAQrpNO7c&#10;RDWtV37ReFPFL6IRnvFPTdd/unlJWUWjr1vFzMaXcT1vrHxhIwr4rfXXt7D41HrDvAavJ2FTmG54&#10;tv3ACPkHOcf3vEdU2s5CQxIgARIgARIggQwhwBjpDOlor5ppbbKC9aEfj6c8hGgs16W4oGpZ+eim&#10;IjqeMqPl3VgxY+XWypk/Pea4jn1hdxvq3xrN/rNjUmLOVej6tW88VvtZGl+QAAmQAAmQAAmQwBEC&#10;FNI8FWwT6FNYdDx2KixHzHCO7UxNDDG6u03TtAnfumxQwebKmW81OZSUl8tn/bV667KZj3bur58k&#10;pfZ9COq90SrG2pC/rVpWtjCaDY+RAAmQAAmQAAlkLgEK6czte0ct7zf6lhwjLMrdTuKDaP1H5y6h&#10;U7YsnfFUaWmp6ahyj42tpeyw9u3vc9qrAULKp1F8q0mMmPC4MtSl0y88rprFkQAJkAAJkAAJpBEB&#10;Cuk06sxENuXQR1v/jM1WznJVh5R/Ht5fv3TFnLIDrvInKNO6eTN3bq0sv0ET+oXWaPnn1UgT65Bc&#10;v3HOMzWfp/EVCZAACZAACZAACTQnQCHdnAffRSCADVcmYsvv6yMcipWkEEJxB8TqTWVlZUYs41Qd&#10;37Js+izRLnS6NWp+xIdHty4p/2+q/GG9JEACJEACJEACwSBAIR2MfkqZlwNHlnTESPS9Th1AfHGt&#10;LrQrEELxa6d5U2FfNb9sF2K3v4G6b5Pt9Z+lwgfWSQIkQAIkQAIkECwCXP4uWP2VdG/37jVvw2j0&#10;sU4rxujutzdXznjRab5U2h+J3X40lT6wbhIgARIgARIggeAQ4Ih0cPoq6Z6eeuZ1x2D77x86rhgT&#10;+LZUlj/jOB8zkAAJkAAJkAAJkECACHBEOkCdlWxXD9RV34lVOjo5qRchHe+Ldvp3neShLQmQAAmQ&#10;AAmQAAkEkQCFdBB7LQk+9yq44gSl6pwK4v3ZOdlj18+fdigJLmZUFdgER558xrhepiGODgvVRTb8&#10;ic5YRzBbSLEL27Xvkrr8VGWpXVntOn2SiSuO9M0f30WI6r6GUseZmtldKpmrKbFXCblHSHN31+M6&#10;fGCtJZ6KE8f6PAlV1xO+HIvbgMeaUoWk0j6x+kwT5ie5eoePVy78y6ep8I11BoeA9T3Qa8S4rnqt&#10;1j1s1PfQNNUdSR01Te7Ad8D27Kzs7V3MTtsrKqbUB6dVzjwlA2e8aJ14AhhA5IMEWhPoVVD0uGmq&#10;Sa2PtJ0ihXZt1bIZf2vbgkfsEugz5PLTTBU+xzTNwRDKg4WSp2O564628mNHRgjtStxN+Lcm9Xc7&#10;ZLefmyqRVlg4McuOz0cddYKaM6c0bMe20cb6Qe0zZOx5phJfw+tzkZ4PRlHC1aQppVqJRcMX6Zo2&#10;46ROp7/htM7GumM99z77qq6qunYMxM1IJcVXMM+gT6w8WIJxHeYWzMbF0WyZq//LmgAbK08ijvce&#10;XDzOEOY0W2VL8Sx2DR1vy9YDo0SeT5Z7mCehPTFzxRlKGiPQFz2UMntglflj8Bk8qEm5G6+fRNja&#10;Ig+aYquIfgUlxx4SxoXCFF/HuX3EJxXrM4XrNbFLCrkCn4uX9Gzt5c2LZqy3VaEPjcjAh51Cl5oR&#10;oJBuhoNvLAJ986/oWy9q1+BHw/YdCyukAz8wg/HjE2FzE3KNRcD6AX/q5f991VTGJbC9GCL45Fh5&#10;HBzHMoTi30ITD1UtmflPB/niMu09tPgko85cZ6cQnDcrqirLv2jH9pQv3XBU9cHd1+Pi4mYIhf52&#10;8kSygdDYrqR6skuX0INerXGeV1g8TBnq2/g8XA7f2kWq11aaFGEItydxw+GeLUtfaLLGua3cUY0G&#10;FF7Z7ZBZ17ctI3yARynTfKCt403T0W//wF9p0zRbr3WzZsvimf+zZXvEKFHnk1V8n4KS4YYK3wQF&#10;+rVok6uxM+t3sKnU4078dmqLC5mBpiaKhakuQl8MjX5xaK909NFytOsl3DF8bv3Caavt5UqdFRmk&#10;jj1rdk6AQto5s7TPgXWjb8dIzMNOGoql7i7fvCxYq3Q4aV+ibPsOLelh1JsTTKFutDNqGa8f+EFd&#10;hjIexgY50xK9trfXwse62Hjy5fcnQeTdB4HRNV4WjfkhqKuErt1atWR6eWOa02d8ZiDo1aMQzxg5&#10;9O6B/rLCpB7r0KHLvavee2q/FyX3Kii+AXc6INJT90C71uLCydFFkNfnk9X6nkOKzpKm+iUuXC+w&#10;QyORQto6h3D+3IPz6HL4kpjfZlygoeA/hkTn0o2Vz+yx0+Zk2pBBMmmzLq8IRLkN6lUVLCd4BNTF&#10;znyWK28Yc/p0Z3ky29oa9c8bXPREuN7YbCrz3mSIaIs4fqgH4++5+avD7/QpLDo+KL3Q54zigide&#10;Wv5fCMA/eSmiG5gIlacMY0ZeftFDTnmMHFkayisofhBg/+e1iG7wDaPaKPeO6urd75w8YsxxTv2j&#10;fWQCVohIXv6Yh4Wh5tkV0ZFLij+157CiPPgyRQnzA3xCr0CJiRHRlqu4y4j23lov9q6BaJ1oXZzG&#10;34L4SyCD+BmyhNQR8MWHKHXNZ80tCTTEdiIWr2V61PeauB9fyAjt5CMWgbzhJUf3zC/6Y1jUrcZG&#10;NxMgkrJi5UnEcYjRLxthsQSx8F9JRPleltmzYMx1Rr0leBRucyfuYQlWiOnJeLYlZKzNitbuXv4a&#10;Rsh/jL7MTpxn1gWQKKw9KOdaF2CJrCcTyj6psKT3DuPjuWB6O9prq68TwcUSsTjfSmWNWANfcEfK&#10;fihd3P4o0Q13HSfj4nSBdVcs7vJcFkAGLsExm68IUEj7qjtS74yqPoQYQftf6NYEqRH99OdT77n/&#10;PbAEoToUXgVVdFOqBHRTShB/PUyl3sbI1I1N0/3y2vqR7ZVf/AgmWj0LX3OT4Rf6ZWLvIcW3xarL&#10;Eh97dhv/hl9fi2Xr1XH41j+s6v5jXex6VWamlWOJ6Foj/G8I1zNT2XYrzn/qS8tnok9/kaxzO1J7&#10;Uf8Z4frw3D5nlpwY6Xgi08ggkXRZdjIJUEgnk3YA6sJgnKOwDtg/n+hY2wBgi+lir/yiRy1BiIuU&#10;bjGNk2lg3eoV6s+9C8ael8xq7dT1xEvLHkfYyw/s2Hppo0xxvxVK0laZJ55Rckp9fXg+xomHtGWT&#10;qHT0VZ46UPO7RJWfzuWePPSKXnVh4x18Bvumsp2WaK0+sGceLqi/kUo/GuvGRcXJRl14bu+Cki80&#10;piX6mQwSTZjlJ5MAhXQyafu8rpKSEh0/1Bc6cVMP6bOc2Geurfy3b9uulG4oY5qfwgZ6Dh7zW/zA&#10;p2SkHJ+BbCNsTo3UX9bqDnXh8HupFGO4i3BdXsHY0ZH8Y1pkAv1G35JTW1/3Kvr2pMgWyUm1QqnC&#10;deGF8MPWCjXJ8aohdOgErFrybt/8EiwhmdgHGSSWL0tPPgEK6eQz922NC9YYZ0EgHOPAwf0nHTXw&#10;vw7sM9Z0S+WMlxqWoPMrAfQ7ljyc2Xfk+KSEUETD0HNwkbV+eczwimhlxHsMIr6w15DiZmEbJxYU&#10;9THM8D8cfkbidSVifmUak62JjhEPMrEVgZrtW3+DMIbBrQ4kMQGTe4fgbsebOH/ivCsld8LtuVj5&#10;BN8p8gn8TcHfTCHlewj5PuC6SdZ3gApPw0TM9q7LiJGRDGIA4uFAEuAXcSC7LTFOYwLaRY5KlvKd&#10;RG1o4ciPgBjrurwtHFaL4a6jCU4N6x1jExFc9S4UmlwnTPmptSOeKcx6pPXBCGVf7OJ3Ika5rDjH&#10;gVYsrSskSuSH9+6zRoEfc5U/vkwNm7H0LSw+td4wH4HYcPwApzpME9yO8bX2R8SuI84tK8QkwruQ&#10;9qaVbq3ysCP8yTS3K4bAkVos5m351sEL3+BSr3V7/mcttfey5R8fbRPAHICL0Jc3t22R+CPW2t3V&#10;Ru1M9L+rC1XrIlxKbZomQ3M2LZn2YVseW+fpx2L3MNMIW2Ejk3BB2Kkt2zbSB2w3Pvk1jn23jeOu&#10;k8nANTpm9DkBCmmfd1Ay3YMgG+SkPk0ohnU4ALaponxJz/wxf4GQ+masbBhhWoatbaZretaMaD+c&#10;KGd5y7L65I8dgZ3pvgtBfSWOORKT2InvdvwYP578LYZVrTW5cOrM5c/BZ1sjYhDO6zEKV67p2svZ&#10;pli1ZsmLn4BbgwS3buXXf7r9BLPOGI2E661JVS05xXoPEXKOFVe7btELW3Yan5TiQmVYrDxNjm+B&#10;+CkXMjSzvRZasWrx8582+maJnU+NfT0NWT8an7lrECvrbJWcI5UoYVyPly6EtHkQvmxt4mvzlxiZ&#10;RFvtCT7s+Id+2N28gNjv0Cc7Ylt5ZWHe41VJbsqxQubmr66dBhHd23l+OU3X9V9vXlJWYSfvkc/t&#10;XNhihZfx94fFXswxkHeiP+2vKoPJ0Lgb88qWJTMaLiLt1BvLhgxiEeLxIBNw9CMb5IbS99gEcEsd&#10;Ix3q1NiWhy1ycrJPCcIuWXbbkwy7vMElPZUMr4aYbiUWrRFV+DBN0/Xf2/3hjOZz7/wx55tKPoUf&#10;0bxodi2PYdOJCdi97amW6U7fO9lAA4J4Nr6MnobgtYR01AdE4HJcxP1oc+XMt6IaNjnYe8jYi03T&#10;+CvEcZcmyTFfgsVNWZr2D0xSW2VHXMK3tULTfrylomxmo3COVUmvwWMvMIXxF9h1j2Xb7Dg218jO&#10;yc3bsODvnopSLMlmrSZxWbO62nqTxC3CnZxPOJfer1o2c1DPIWPOFYZ4uy33I6VbKxHh8/lvHKvC&#10;653Y7bAWFzvHYES4uxTmG07OO6t8fK/+Bt+rP4xUV1tpOHc+Epq6wYudSA9vOiOmo097tlVfy3S0&#10;exs2bRno1aYtZNCSMN+nEwHcGeaDBISwRgzw43OSbRZSGusWvLDGtj0NGwhULSvbCsH8cDMc1m5j&#10;iHPEGODJVcvKr/NCRFvlWz/4KHM46qtqVl+MN/jBvRN/OB2S+VC7UecvotcoqyFmJn7rskEFTsXM&#10;5iXTXxNaaCg4tz0SG6Fy+HRxnWHcH1NEH+7DH3fXu33B2iHRroi2qtyybPqsrOxQfoOAi+BDm0lY&#10;cSVcV1fU5vEMPgDxW281XxrSWivaxgNxx1LeHcoJnVRVObMfRPgE/P1iS+XMP2IHxifw+iHMc7jN&#10;6XmHpRQvcSqirYtK0U7/ohci2mr41iXl/83KySl0cn7hgvOEsNz/bRvgYpqQQUxENAg4AQrpgHeg&#10;V+4v3CR6O7z999ltdK98yJRyILZ+3UTQvZ2la6fjx3rS1gXljgSvHV4NZYZ0xL7bn4QE8di/99Ci&#10;gXbK98oGARlWTOeAKOVtyZL62VWVM6YiBMTV5j9VS8rWYiT7etTREP4Rpa7PDoHFRfi7+rOECC9w&#10;obJLaOJr6MOH3YbEbFxUtl0PaSW4eqmNUEWbSQjFKWzzYEYfUAfzCktOx3fahdExyAO4OPt+VtdO&#10;fbZWlt+/aWHZhuj29o/ivJGmoe63n8OKw5L/ku30b1TNL9vlJF8sW+uuha5lXwIxvS+W7WfHTfXd&#10;eCe0ksFnNPkijQlQSKdx5zppWjhsOLqtDCHo6e1kJ74G3RZiCzGq6kdSk9/aumzmqI0VM1Ymsk1V&#10;FWXvQ+g5WntY1WsjE+lTy7KhbHNapjV5vyo7N3foxsqyyiZprl5aI4qalH91lTlSJik+Ebo+bOuS&#10;mf+KdNhJ2qbFM5bC/lEnecBtiBP7DLLdIw3jR1HbK+U8LZSVj4uz32+c80xNVFsXBzFXoQRC3v4y&#10;d1LM7x7qdglE9CEX1cXMYs21wPnyrZiGRwzge966fcuL7dpHsiODSFSYlm4EKKTTrUddtkdXsqOT&#10;rPhC3unEnrbNCWxZOvOFqqXlTzZPTdy7LNXptxiN2mO/BjXSvm3iLDFCVyN1bZyXccCmJv7skccK&#10;MdTXWCPdHpWHKX7yjxiWbFjBxE6ZGMEeaE1etGObSTY4b47Fd5Q12TbiAwMBz43or39lS8W0dREN&#10;4ky0Js6a0vyF/WJktZ6lXWNdZNvP49xya+XMMrBZYDenaapb7dq2tCODlkT4Pl0JUEina886bBdi&#10;4hwJafyAU0g7ZJxK84ZJQwqrSNh8KKnOsW7L2jRPnJmUt1YtmdFqZZJ4KrRiRnET3YO7APJeL1c2&#10;sNpkheJA6NheDccKx/rU2J3UMJx42CcrL7gMw/kb8QIDIvoJxNlfl8gdWZ98edk4fKd+wW57Nal+&#10;vHnRjPV27eOxw8Xf3bbzKzE8b0ixo9WcGssmg0YSfE53AhTS6d7DNttHIW0TVJDNpLS/egE2jehV&#10;OO7k1DZXvoDb7lMS4QNCa/4TZ7lv3zhmUGmcZbSV/d9tHYiUbmpmr0jpTGtNACL6daxIM9FtnH3r&#10;EiOnmEr8PPKR1qm4Wn1/89LyP7U+kpiUzUunv+1o4qGpznXjCRm4ocY8QSRAIR3EXkuEz5qKFqMa&#10;qcaExPFFqohp3hDQdfGOk5J0Ux3nxN5LWwieNR07dpnoZZnNy5ILm7+3/w4iZFtuB3FVosQYvpTf&#10;s++NEKZpdnJin7G2Um7GahjX4txC1EfiHg0juEqcZrsGTf4+0T618kVp/2iV1kYCaJ3dxqE2k8mg&#10;TTQ8kIYEKKTTsFPdNAm3kx3F5uGX6Fg39TBP6ghgQ5iPMPple1UIpaljUuWtLvVvrnrvqf2Jqh9i&#10;eHUcZd+xbt7MhIU2KZm9wYlvWHWCQtoGMCn167xeDSNitaZotrV8RJvGRExWDXXu9Fzj22Q94/ve&#10;tpDGd/2XHftFBo6RMUNwCVBIB7fvPPZcVTspEF+uKRutdOInbVsQkOLTFiltvsXSaikS0nLJpqVl&#10;89t0zIMDplB7XRUD4ZN7fN50V3ltZtI75+6yadpghu2vKaRjA5tbtbTMUchM7CIjWyA++4LIR1qn&#10;YiT6hUSsGNK6puYpWSH7Ew6xWuRxJ515ebSlKZsXjndk0AoJE9KYAIV0Gneuk6aZUh1wYo/bfRTS&#10;ToD5xVbZF9JYPSIlQlrT5NRE48pSOe6EtJLPrn3jMduj+m7aYQkrjBjaXo4NYoxCOgZoXdcejmHi&#10;yWGsoNJeKmV/BFdq73hSscNC1leUWee/7Ts+9XX1I+xWQQZ2SdEuXQhQSKdLT8bZDmmEHAlpVEch&#10;HSfzVGTHOhz2+1mJo5Pvo6zOyc59PtH1htsZ9jemaOJMTk5WQiY/Nqni8EspdrdKazuhfduHeAQX&#10;hB9uqsDOlkl47DB3nYO7dXbnm6j2MuvdJLgVuQop7G8ApURe5EJap5JBayZMSW8CofRuHlvngMBW&#10;B7bW1nCONnBxUjZtoxM49czrjtkfPtAfndBfmuoEoWldhVJdcTu1K5Z16yqF6oSV67LwHIJwDmF0&#10;0/qcIzwaD/wgwq7hZaz/YJX07wf4PG3tgudcidxY7Wl6fHie2DvPYZQ0Rn7fWb9wmsNcTWt18lpZ&#10;Qvp4JzloG5mApoS1k6i9kz5yEbZTpTIvsF2RFLsOGrWX5eUX2S7fS0MsD2h/IM3B3Sky8LKXWFYQ&#10;CCT9hzIIUDLRxy2VL27rVVB8CF+u7ey1X3UYOLKk44o5ZfZHOO0VTKsmBHoXlHzBFMZ5EMpnCiX7&#10;41D//bX7PxspbvjRNpvumN0ok488w6AxpUmx/n0Z0pIy4mutIdwzf8xBwLE9mgstlhTfrM5RQkJI&#10;25Zk/u3PFHtmrbDSqX/oObEsOY6YSvWzXZMSx+CzmfAwJtv+RDHE8qi2w7zIIApIHkpLAhTSadmt&#10;zhtljdjk5Y/ZgJxfsJt73241Araz7NrTLjaBvMElPTVpjsKP0XlCqvMMM3zC57nSXFhJsbGqYobt&#10;Xdc+5+LuFYbow06IZrcTcW8DbtdTjMw78s1uuRlnJ7W/rigrq0tWuyHcj4PoTL+HkxFpMki//meL&#10;ohKgkI6KJ7MOYhQMWx0r20Iau9+dD0IU0h6cJr0Lxp6H9UIMT68AABwRSURBVIB/pET4QqPxh7jx&#10;2YPyg1AEQlBW+NZPrHaSyCXvfNvugDuGgA7sYpm8Bz6y6Tl3xMGINBkk73xjTf4gQCHtj37whRcY&#10;oVuKL8Fv2HemQUjbN6dlMwIjR5aG1u5Zbm0l/CPDNAqaHczANwgrWuXbZivxoW99o2NtE5BZC9s+&#10;mJAj6SmkhbIdAgWqZJCQU4uF+pWA/ckGfm0B/fKMAKae/NNJYRA+g04cdiUnHTqBdsQWE4yuWrNn&#10;+TowxGYMKuNFtIUFG4usdIEyKVlwy55COimkvavEio/esvSFbd6VGL2kQRdc28FJzH300vx21N6G&#10;XWTgt36jP8kgQCGdDMoBqePGbwxaiNvrTjaDkPW1NaMC0jxfuGmNQiMW/XcNAlqp3r5wyidOYOJV&#10;0kSP0ybjc/GJ0zy0TzUB99vAu/F8756aNB2JbaBhazlGMnBz5jBP0AlQSAe9Bz30v7S01ERoh6OY&#10;ZwiMCzx0Ia2LGlB4ZTeEcsxCKMetad1Ql43TpWZ7ExKXVcSRTTra+TOOipjVOwKV3hVloyTDwPKT&#10;afqQyt6FJBmk6QnAZkUjwBjpaHQy8Zim3hCmuMJu0yG8S04eMeZ2TsSKTqzPGcUF1eHamVjGrk90&#10;S+dHseJKPXLtxIjuPqnkPqwdvQ+3mGtwazuMdAPC3fi81IaVVnp9/t4/rzAx7JB/vGnuCbYUp5Bu&#10;jsT/75T8NJlOSiMbd/MSuullMpvTrC6sS7+jWUIbb8igDTBMTmsCFNJp3b3OG5ednftmXU0N9PGR&#10;DTxiFIEQhXa11eIHMLsrhmnGHj7pzMsH1NbW/RsAjooHAiaD1iopF2NptHnonkrcTtpk5IhN3xo9&#10;aJt1N8FO2T0HF72AmOzL7dgm3UY3fTsiDfZcLz3pJ0R8FSrNTPjGPs087JK7Xey2L6Rxofv7LCkf&#10;bVaGT99ITd9jyzUysIWJRulFgEI6vfoz7tZsWPD3HRBbSyG2htguTIqb+uaPf2hj5TP2vmxtFxx8&#10;w7zhJe3qDtWXoSWuRDRGm/fiquY5XYjnj+qvL4q0Jm7pgnLboPDjrft1nVtD6NbIui8fWOoxaWsR&#10;+xJAAJ3SlL43mW5vnPNMDeY/7MPnq5OdehEW13XD0vJNdmyDYkMGQekp+uklAQppL2mmS1kS4R1K&#10;2BbS1g+HIfbdjObfmy4IvGqHOhi2mAxyUd5qjDg/eJzebVpFxZSDDfm9ifi0vUOZC5+ZhQR8Q8BU&#10;SR6RRsvxXbgdT7aENDZdOsk3sDx0hAw8hMmiAkGAkw0D0U3JdVJq2ouo0QrvsP0wpbq1Yekj2znS&#10;37BPYdHxGHW6yWlLNU1O7hE6tmDLsplPfyainRbStn06ryzQdqt5JOMI6Lqe3NAOEEYIkK1YYqsz&#10;cHcoLYU0GWTcRy3jG0whnfGnQGsAVUtmLMeX4czWR6KkKNHt0x3VP45ikXGHTEPcgQmAuXYbDua1&#10;mtQv27K0/NsJENANbuDqiELabofQLtAETCmSHo6Dib7WiLStB0Zujx84sqSjLeMAGZFBgDqLrnpC&#10;gELaE4xpWEgoVIpWORqVhv3deQUl5+A54x+Y/KdhIuY3nYCQmrx7S+X0l53kcWLbc1hRHu49H+sk&#10;D21JIAaBdjGOZ9ZhJeY7aLDcsyc82oF9MEzJIBj9RC89I0Ah7RnK9CqoqqLsfdynnO6sVdgbUYWf&#10;t9ZLdpYv/ayfePX9obgKsb2uLG7z/nvCpYMSOoNf1siR6UeaLfKcgFK2VoCx6sVdlO6e1x/gArOz&#10;Qq87cR+hX+Oc2AfBlgyC0Ev00UsCFNJe0kyzsnSl/RI/lbZ/VK3m43blCQeN2mcxGovf2Mx9SFM5&#10;2qgGtG61u4Sde6pqpPu8zJk5BOxvPoPPe4/M4RK7pRsWl62COF4f2/Izi6+n29wSMvisb/kiQwhQ&#10;SGdIR7tp5uZlM1YgnzXx0NEDIvqi3kOKb3OUyUfGJw+9oheWsXp+YElJtlu3IDAcrNQhq2+8dPD7&#10;buuyk6+wcGIW7L5ux5Y2mU0AF3X77RLA8owU0i1hacL2qLS1Dv+uHQfHtCwi8O/JIPBdyAbYJ0Ah&#10;bZ9VRlqG9Kx7nI5KW6CwtNODeflFVwUNWq8zxnyxtq5uHoTwlXvXhB+Ow3/7k/qkWp7o0eid5qdj&#10;MfGRoieODs2UrLiVZHvzGQjBzn3zr+ibKWzstVOzLaQPl6fu6TtyvO1JyfZ8SLUVGaS6B1h/8ghQ&#10;SCePdSBr2rRk2ocIhHzWsfNKhPAj+7ee+UXfd5w3RRnyCoqLzXo5H4Izz3IBYvrWXvljL3XjDspw&#10;MKlPYgOcxD6wpu4tia2BpacNASW3OGmLIeuLnNinvW2unIPBB9tbyuO74kRj974fpRUXMkir7mRj&#10;ohOgkI7Oh0dBoEsX/XuYDPeBCxjYzVo9CoH6oIu8ScvSb/QtOXn5xb9WponJlarZclRKGU+fWFDU&#10;x6kziJO0tSmDVS5GADs7Ld+JfV7+2JFYf2W4kzy0zVwCmiZWOmk97j5RSDcBVjW/7BC++B5rkhTz&#10;Jdbhv8sKKYtpGBADMghIR9FNTwhQSHuCMb0LWTGn7EBWKFQEMe1qgwMI1B9jZPrpkSNLfbeTZq/8&#10;oqE1H1UtwUIFEUeErJU36k3xwpEYY9sdjdFs2xszwLbQdsEODa2LBFwMPO4wG80zmIBpah86ar5S&#10;I3r/f3t3AyNHdR8AfGZ3z8YYxw7frW1CjHEpbfFX+LJIAy1K0hTa+uNqUEpBFKkpSSsRCaS2tJCk&#10;VVqUpCFqQ1UIJZSv5nx2GtpGTZvUSmKIbWyfoVExNuDYdxZQ29iA8dftTv9jsInx+bx7u3u+vfut&#10;ZN/u7Myb936zM/PmzXv/mdXetN9wTXkZIjMXxo25K/qPV/+I8iw5ce/+fZ1DIa702TNumNAIRgaN&#10;UJRGKwioSLfCVhoCecxHYidZesOAs5JlN6zfsfb78bS/WQNOo4EL5ieLvBU6QpI8GRXZ8/tLOm69&#10;XvJS79bP9zdPH9/19DHtaJOmNesEuntLz5/GSn/uaCs2ncC7BbrXdvREJXDDu6f38zktV3rvG4oX&#10;yv3kualfbfrhI69Gw8MXa1lJdIW7cMeO8pJ6BjnXsr53z5tHD5k4fd5jvdnOr737u4F8ZjAQNcu0&#10;ooCKdCtuteOU5+61i5dEN4SBd9OI7gW9vcnKGIR479SZ7TX0IW5cgfNBPVGBvjVOFi8caIXOsmJ1&#10;qWefPmvWgquqmzfmSpPuqudNssJrO3urT7vKhCfOmvsrsb08bbJKL7O9IxAXl4++86mKd1kyY/3O&#10;p++oYs4RM8uJJ074chwHttZU4Cy7cuf68sODXZnO78xtf2VXjNXIFsZduHmTZy34YE35PsrMDI4C&#10;Y/KwElCRHlabs/mFuXRa6fYkTf9r4GvK8if+3bQnK6/PByIOVivWeRf97ikTp8+9pffV19ZHBfqu&#10;vMtGjWVIK+XK16vtxxgV2I21pF/J0q+cM2du9ZE+jpH4gVvt5eSb0Zo+4BB+x1iFr4exQFspfaTm&#10;4lWy2+Mi+a9rXm6YLrBu2f2vxwm2Zo84Pi7Ysb53+dmz55/XbJops9vHT5o+/+637sxl5x5cX1Yp&#10;/03kIw5j9b0Y1Odn6dYQUJFuje00ZHLZ0dFRHlscfW1UpjfVk6k4SI/PByJu2LH22Ykz533u7Bnt&#10;M+pJr69l8xNB3iobtysffWPv63lXiy9FxfJARI6+5j/WtFj25H379119rPny79tKxX+pZr5D88Sj&#10;u/e8md576HMdbybNbv+lcqX87UhiXB3JWHQEC2xc1RkDDmuPJhP73G1xwfr4lIsWThvBfIeKfnrx&#10;tLujNvqDQxOqfRMt/L3lbPXkmfM/EaExG36ejjEfJ0ban97b27suSyp/FMfiw+7M5eM2Js2ad121&#10;2e1vPgb96fhuOAg0fAcdDijK0L/Ac6se3dqWjPpQ9KPMH9hS1ysO2OdE0Onb92e9a+IhKBvyFq1J&#10;09svGmhryOTZC8+JE8SNE2fMfSCihWxMysl343blNdECPbqujMbCUd7PbO5a/NVq0jnQp7zWikiW&#10;/UYY3FVPTNm4RXtzUi4vjxPj0brO5M1Mr1ZTBvOMbIFCmtXeKv0W2VURi/3HB/bBGfM/NtjdFIbS&#10;Vlu16h/2jx6bLIg81RRSMC9DHAPHVCqVe+5dsvZ/ozHg9+s5Lhw0ySMQxXHxz2PMx4uRdt6H+6iP&#10;eE8r6V/mFe6Dyw70L4OBylmuVQSGXBSFVoEb6fnc2PXYxqkXf3zOnj27vxEttR9phMeBSnWS3ZYk&#10;vbdFP+ZXolK5MaqvW+JfT6xjS1z1bYmwUj2VpLg/S8qnFZL0tKggnx7/TkuzeNhImlxS6d33s+/k&#10;Jb5pxCtNyzFw6JbuNYtrCmkVFe9H42Q4s5YshMGtvTtemzt51vxPbV7d+R/VLnvWzPbzoxX6ryIU&#10;2TFazNNvJGk2NcLhibJQLe4InW9M8YQHdvXuvTWqdLV3OYo48sF2fbR2Xr/zuWzfpOnzemL/zCuT&#10;3bFX7oiLufGxT7f1dC1ZONx5n39iySvR1WpupVL+QV45HkB5o3U/+/v9O1773OQZ8x9KC8l/l9LC&#10;919Y1XHMqCB5a/Z933rmF9NKdll4t++rZB+KtKrqshHzT3q5si2PZvTZAeT5sEUYHMbhwzATqGqH&#10;GmZlVpwGCrS3txefWF/+SjSf3NzAZIdMUhEPenuhUPjtTWsWRct2ba+8z/PeXcmzUXGotT/2gRXF&#10;ujvjpPng6FFjlm5Y/vARoQenzb721N2VPVdG5fsT8S9OkP2/omK/uziq+AvlveXvxkny/f3PfaAF&#10;/q7ursUDHqx41oXzp5T3VZ4/1noOfp+WShd0r+p45uDnZv+NC7Wd4VZdvO9Ccn3PmiUPNjtPB9OP&#10;vC2tZpvm8xfS9Mtxp+SWg8s28u9Zs+ZfXS5XvtXINH8qrZd71i6p+mmbQ/339FPl6vNtbNOPxzZ9&#10;qM8va54Y7cVptiZ6r62PY8TWuDCOf+m2uFiJinolGhjSUyPJSXGCz+/u1RGnPt1VKIyatnnNY9Gg&#10;Uf+LQf2GUhh6Alqkh942aakc5X2mI8OfjBbk5+KA/aVo7Rg23YWiFXpFoS29dtPKRS8MZKPkrTDR&#10;VeW2uMgYUN/nqOzOzyrJ/N17d5ejRW9TtCT/X+RjR1Rxzwzr9+/q3VNbH+gsve0nKzpejEGeJ8WJ&#10;14vAMQU2re58PH7D98Xv7aZjzmyGfgW6u5Y8HJZTw/LOfmes6st80HZ+VymbHceIt1+xUx/ar996&#10;c+jjwVlq/puNrWT7/iIWu7HmRftYgEEfKCa1vMCwqfS0/JZo8QJ0d3XeXSwWfjMqeW+0eFGiUSfd&#10;Fx2i/+TSc0tzNq3sHFAl+qDB5jWdX4sK+dKDnwf0NwYC5S3IceKM1qXkw3EiviDSqa0SnaSPb+5a&#10;9Hf5+qN7TN39xQdUDgu1pMD4CcVbYp+oaz9oyYI3IdNxh+czaVK4Ljz3NCH5hieZ5zNateuI0nRk&#10;lhgcaWJKawuoSLf29htSud+0etG/jh7dNju6EHxzSGWshsxEpXdV2pbN7ula/Pm3W9trWPrIWcMi&#10;K44q3Rh/a3lAy5EJ1TElb1k/s3TqNXle8mTiP3ei6vAcaYvmTzYdNbrt16Lcz420sjejvN1rOx9K&#10;kmIM1k4a0l2iGXl8O811xbZ0TlR8H2n0Ohg0WlR6x1NARfp46g/Ddb+w4p+fiwPv3GKaXhZNn0+2&#10;ShHzFrc4sf3OTb81/aLNTy35n0bmO+9OEe3AVxyPynSs88cnpKWrYuT8m40sk7RGlkC+XxfHjbkk&#10;9pPvjaySN6e08fTIFWk6+sLYP1c2Zw31pBr9rwvp36Ynlmb+5KnOeEhLc14MmuMq1cEXUJEefPMR&#10;scZNXYuXxYj8OWmhsCBOFuuHaqGjYvBSDNb65BmlU8/L++/FKPdDPQ4bmefo+rI+KRQvrzf+di15&#10;iguDb58wesycDWs68r7VXgTqEsgf+Tz1vRd8JH7D99SVkIUPCOQD+EoT3vPLcYy8I/bVIwYTHxem&#10;NF1Waks/EBGK/rD7yY7dzc4Dg2YLS38wBFSkB0N5BK+je01n59QJF5yfV1ajVfaVoUIRJ65Vb1eg&#10;z8ljQ+exTpudt+7VHRvakvdMj4rIPzZ3XWlcDKRfjD7eV/cV7aO565b6cBZYuvTO3uj2dHOxWPpA&#10;XCD/23Au62CUbePSB/bEMfKzJ40aNyVNC18I06ZXXvsqV6z3qbRYnB/b9rJmtkL3tW4GfamY1koC&#10;+kq20tZq0bzmJ9/I+lcv+PB1X9/+8ptzk7RyXYRn+tWIZnHY07SaXrw02Rqxpx/KisX7D4ZZq/kp&#10;CXVmcmPXAxF1I7lx8vQFj0WM3XtiEOGUOpM8bPG4QFhaSoq3bOzq6OpYe9hXPhBomMCm1R2rIrGr&#10;4gFAF0af+z+O9x+NQbADiZHcsDy1ckLPrnhwW+T/1skzr4lHc+/9s6jY/l54tjW1THl8/Cz5zwjv&#10;+YWBhPdsdN4YNFpUeoMloCI9WNLWkzz9nX/aFQwx0CZ56H2z5/1MbzldGBEkIgpFcllMqzEKRRWg&#10;+YkiyboiIt+yODF97/Tiyf8+GC3PVeQs2bx20XciBve0H63PrqoklU/FRcWV1SzX9zx5TNnkh0mh&#10;cHf36kWL+57HVAKNF4i7OXkf33mTLm0fk+6uXBEXhr8e+9zlEdN4arwf1fg1Du8U347X/AcRg/6O&#10;PbuTj8bI4PDMI/UkExpU8mjDSJ9Is/SxttGjOl5c/ujLDUq3YckwaBilhAZJIPZRLwLHV+Dyy+8s&#10;bXj9mdlJOX/qVpKHdpsWsSXOre3kke6KwY1b4yS+LkkLy6Lledm48enyPOLA8S1ddWufctHCafv2&#10;74sTZ/rBOHnmTyE7xoMq8jCD2fJoTeoslgpLNq7seKm6NZmLQPMF8gc1Ld9YeV+lXJmWVJJT4sEh&#10;JxUK6dgkqxSyNN0bv++dsb9296xeYvDiMTZHfnx8fufTc6IG/LHwuyK6bU2MRU6vpsU673sdx9GV&#10;0Y1tRSy3othW+FErHisYHONH4uvjKqAifVz5rbw/gakz20/bXyhPrlSSkypZMq5QSOJBIunY6AH8&#10;RjzObVs5KW9NK6WtpfeO3Zb3s+svrVb7buLF8yaVepPTK72FU5NCdko8dKGYFStb2tLCltEnjO9Z&#10;t+z+11utTPJLgEBjBKISnf78xdef/Ob+3WeU094zC1nhjEqSleIifHspLW4vFJPtbVlp27qnHtkW&#10;d+Oi983wezEYfttUiQ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Ea6wP8DaOEDMjC10OAAAAAA&#10;SUVORK5CYIJQSwMEFAAGAAgAAAAhAP1/7Z3iAAAADQEAAA8AAABkcnMvZG93bnJldi54bWxMj8FO&#10;wzAMhu9IvENkJG5bEqAbK02naQJOExIbEuLmNV5brUmqJmu7tyc9we23/On352w9mob11PnaWQVy&#10;LoCRLZyubang6/A2ewbmA1qNjbOk4Eoe1vntTYapdoP9pH4fShZLrE9RQRVCm3Lui4oM+rlrycbd&#10;yXUGQxy7kusOh1huGv4gxIIbrG28UGFL24qK8/5iFLwPOGwe5Wu/O5+2159D8vG9k6TU/d24eQEW&#10;aAx/MEz6UR3y6HR0F6s9axTM5NNqEdmYlokENiEiWS2BHackBfA84/+/yH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EAyHLHQEAAC6DAAADgAA&#10;AAAAAAAAAAAAAAA6AgAAZHJzL2Uyb0RvYy54bWxQSwECLQAKAAAAAAAAACEAszEXTyY8AAAmPAAA&#10;FAAAAAAAAAAAAAAAAADaBgAAZHJzL21lZGlhL2ltYWdlMS5wbmdQSwECLQAKAAAAAAAAACEAn+oY&#10;sMLcAADC3AAAFAAAAAAAAAAAAAAAAAAyQwAAZHJzL21lZGlhL2ltYWdlMi5wbmdQSwECLQAUAAYA&#10;CAAAACEA/X/tneIAAAANAQAADwAAAAAAAAAAAAAAAAAmIAEAZHJzL2Rvd25yZXYueG1sUEsBAi0A&#10;FAAGAAgAAAAhAC5s8ADFAAAApQEAABkAAAAAAAAAAAAAAAAANSEBAGRycy9fcmVscy9lMm9Eb2Mu&#10;eG1sLnJlbHNQSwUGAAAAAAcABwC+AQAAMSIBAAAA&#10;">
              <v:rect id="Rectangle 9" o:spid="_x0000_s1027" style="position:absolute;width:76791;height:11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29rwgAAANoAAAAPAAAAZHJzL2Rvd25yZXYueG1sRI9Ba8JA&#10;FITvBf/D8oTedFNBaaOrVFEUChVT9fzIPpNg9m3Y3Zr4792C0OMwM98ws0VnanEj5yvLCt6GCQji&#10;3OqKCwXHn83gHYQPyBpry6TgTh4W897LDFNtWz7QLQuFiBD2KSooQ2hSKX1ekkE/tA1x9C7WGQxR&#10;ukJqh22Em1qOkmQiDVYcF0psaFVSfs1+TaQ0jmj8tV768/f+utmOTruuPSn12u8+pyACdeE//Gzv&#10;tIIP+LsSb4CcPwAAAP//AwBQSwECLQAUAAYACAAAACEA2+H2y+4AAACFAQAAEwAAAAAAAAAAAAAA&#10;AAAAAAAAW0NvbnRlbnRfVHlwZXNdLnhtbFBLAQItABQABgAIAAAAIQBa9CxbvwAAABUBAAALAAAA&#10;AAAAAAAAAAAAAB8BAABfcmVscy8ucmVsc1BLAQItABQABgAIAAAAIQCqy29rwgAAANoAAAAPAAAA&#10;AAAAAAAAAAAAAAcCAABkcnMvZG93bnJldi54bWxQSwUGAAAAAAMAAwC3AAAA9gIAAAAA&#10;" stroked="f" strokeweight="1pt">
                <v:fill r:id="rId3" o:title="" recolor="t" rotate="t" type="frame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43232;top:1686;width:26378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Az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+jlFxlAL84AAAD//wMAUEsBAi0AFAAGAAgAAAAhANvh9svuAAAAhQEAABMAAAAAAAAA&#10;AAAAAAAAAAAAAFtDb250ZW50X1R5cGVzXS54bWxQSwECLQAUAAYACAAAACEAWvQsW78AAAAVAQAA&#10;CwAAAAAAAAAAAAAAAAAfAQAAX3JlbHMvLnJlbHNQSwECLQAUAAYACAAAACEAXYbgM8YAAADbAAAA&#10;DwAAAAAAAAAAAAAAAAAHAgAAZHJzL2Rvd25yZXYueG1sUEsFBgAAAAADAAMAtwAAAPoCAAAAAA==&#10;" filled="f" stroked="f" strokeweight=".5pt">
                <v:textbox>
                  <w:txbxContent>
                    <w:p w14:paraId="60AC1EDC" w14:textId="77777777" w:rsidR="000416D6" w:rsidRPr="000416D6" w:rsidRDefault="000416D6" w:rsidP="00DE3B57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416D6">
                        <w:rPr>
                          <w:color w:val="FFFFFF" w:themeColor="background1"/>
                          <w:sz w:val="18"/>
                          <w:szCs w:val="18"/>
                        </w:rPr>
                        <w:t>Camtree: The Cambridge Teacher Research Exchange</w:t>
                      </w:r>
                    </w:p>
                    <w:p w14:paraId="4628C194" w14:textId="108361E7" w:rsidR="000416D6" w:rsidRPr="000416D6" w:rsidRDefault="000416D6" w:rsidP="00DE3B57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4649578" w14:textId="77777777" w:rsidR="000416D6" w:rsidRDefault="000416D6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9" type="#_x0000_t75" alt="Logo&#10;&#10;Description automatically generated" style="position:absolute;left:8345;top:3994;width:8343;height:7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u/NwwAAANsAAAAPAAAAZHJzL2Rvd25yZXYueG1sRE9La8JA&#10;EL4X/A/LFHopZqOiSJpVRLH20Et94HXITrOh2dmYXU38992C0Nt8fM/Jl72txY1aXzlWMEpSEMSF&#10;0xWXCo6H7XAOwgdkjbVjUnAnD8vF4CnHTLuOv+i2D6WIIewzVGBCaDIpfWHIok9cQxy5b9daDBG2&#10;pdQtdjHc1nKcpjNpseLYYLChtaHiZ3+1Cj6rsnk/hs1s3k1P5nKeXNe77atSL8/96g1EoD78ix/u&#10;Dx3nT+Dvl3iAXPwCAAD//wMAUEsBAi0AFAAGAAgAAAAhANvh9svuAAAAhQEAABMAAAAAAAAAAAAA&#10;AAAAAAAAAFtDb250ZW50X1R5cGVzXS54bWxQSwECLQAUAAYACAAAACEAWvQsW78AAAAVAQAACwAA&#10;AAAAAAAAAAAAAAAfAQAAX3JlbHMvLnJlbHNQSwECLQAUAAYACAAAACEAGyLvzcMAAADbAAAADwAA&#10;AAAAAAAAAAAAAAAHAgAAZHJzL2Rvd25yZXYueG1sUEsFBgAAAAADAAMAtwAAAPcCAAAAAA==&#10;">
                <v:imagedata r:id="rId4" o:title="Logo&#10;&#10;Description automatically generated" cropbottom="9056f"/>
              </v:shape>
            </v:group>
          </w:pict>
        </mc:Fallback>
      </mc:AlternateContent>
    </w:r>
  </w:p>
  <w:p w14:paraId="5C9D471D" w14:textId="3D520B63" w:rsidR="00F0226F" w:rsidRDefault="00F0226F" w:rsidP="00035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C0429"/>
    <w:multiLevelType w:val="hybridMultilevel"/>
    <w:tmpl w:val="D5A8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30C78"/>
    <w:multiLevelType w:val="hybridMultilevel"/>
    <w:tmpl w:val="3498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5C08"/>
    <w:multiLevelType w:val="hybridMultilevel"/>
    <w:tmpl w:val="D008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D0C07"/>
    <w:multiLevelType w:val="hybridMultilevel"/>
    <w:tmpl w:val="EC1C8EF4"/>
    <w:lvl w:ilvl="0" w:tplc="914EDD7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F511B"/>
    <w:multiLevelType w:val="hybridMultilevel"/>
    <w:tmpl w:val="F57E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96BF8"/>
    <w:multiLevelType w:val="hybridMultilevel"/>
    <w:tmpl w:val="7CC05AD4"/>
    <w:lvl w:ilvl="0" w:tplc="B776AA1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49005">
    <w:abstractNumId w:val="3"/>
  </w:num>
  <w:num w:numId="2" w16cid:durableId="459689688">
    <w:abstractNumId w:val="5"/>
  </w:num>
  <w:num w:numId="3" w16cid:durableId="1857382719">
    <w:abstractNumId w:val="1"/>
  </w:num>
  <w:num w:numId="4" w16cid:durableId="317535024">
    <w:abstractNumId w:val="2"/>
  </w:num>
  <w:num w:numId="5" w16cid:durableId="1038161743">
    <w:abstractNumId w:val="4"/>
  </w:num>
  <w:num w:numId="6" w16cid:durableId="6215753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A4"/>
    <w:rsid w:val="00000554"/>
    <w:rsid w:val="00001899"/>
    <w:rsid w:val="000049AD"/>
    <w:rsid w:val="0000531C"/>
    <w:rsid w:val="0000681B"/>
    <w:rsid w:val="000133C0"/>
    <w:rsid w:val="000143A8"/>
    <w:rsid w:val="00014AC9"/>
    <w:rsid w:val="00014C4E"/>
    <w:rsid w:val="000160A3"/>
    <w:rsid w:val="00017107"/>
    <w:rsid w:val="000201C3"/>
    <w:rsid w:val="000202E2"/>
    <w:rsid w:val="00022441"/>
    <w:rsid w:val="0002261E"/>
    <w:rsid w:val="00024839"/>
    <w:rsid w:val="00025268"/>
    <w:rsid w:val="00026871"/>
    <w:rsid w:val="00035F42"/>
    <w:rsid w:val="00037A98"/>
    <w:rsid w:val="000416D6"/>
    <w:rsid w:val="000427FB"/>
    <w:rsid w:val="000437FF"/>
    <w:rsid w:val="000442E9"/>
    <w:rsid w:val="0004455E"/>
    <w:rsid w:val="00047CB5"/>
    <w:rsid w:val="00051FAA"/>
    <w:rsid w:val="000572A9"/>
    <w:rsid w:val="0005765A"/>
    <w:rsid w:val="00061325"/>
    <w:rsid w:val="00071AFD"/>
    <w:rsid w:val="000733AC"/>
    <w:rsid w:val="00074B81"/>
    <w:rsid w:val="00074D22"/>
    <w:rsid w:val="00075081"/>
    <w:rsid w:val="0007528A"/>
    <w:rsid w:val="000811AB"/>
    <w:rsid w:val="00083C5F"/>
    <w:rsid w:val="000874CB"/>
    <w:rsid w:val="0009086C"/>
    <w:rsid w:val="0009172C"/>
    <w:rsid w:val="000930EC"/>
    <w:rsid w:val="00095E61"/>
    <w:rsid w:val="000966C1"/>
    <w:rsid w:val="000970AC"/>
    <w:rsid w:val="000A1167"/>
    <w:rsid w:val="000A4428"/>
    <w:rsid w:val="000A61A9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4B0A"/>
    <w:rsid w:val="000F5BE0"/>
    <w:rsid w:val="00100587"/>
    <w:rsid w:val="0010121E"/>
    <w:rsid w:val="0010284E"/>
    <w:rsid w:val="00103122"/>
    <w:rsid w:val="0010336A"/>
    <w:rsid w:val="001050F1"/>
    <w:rsid w:val="00105AEA"/>
    <w:rsid w:val="00106DAF"/>
    <w:rsid w:val="00114ABE"/>
    <w:rsid w:val="001158AB"/>
    <w:rsid w:val="00116023"/>
    <w:rsid w:val="00120BA9"/>
    <w:rsid w:val="00132E73"/>
    <w:rsid w:val="00134A51"/>
    <w:rsid w:val="00137BC9"/>
    <w:rsid w:val="00140727"/>
    <w:rsid w:val="00155074"/>
    <w:rsid w:val="00156934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1FA"/>
    <w:rsid w:val="0021165A"/>
    <w:rsid w:val="00211BC9"/>
    <w:rsid w:val="0021620C"/>
    <w:rsid w:val="002168AD"/>
    <w:rsid w:val="00216E78"/>
    <w:rsid w:val="00217275"/>
    <w:rsid w:val="002211DD"/>
    <w:rsid w:val="00222D24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966C5"/>
    <w:rsid w:val="002A3C42"/>
    <w:rsid w:val="002A5D75"/>
    <w:rsid w:val="002B1B1A"/>
    <w:rsid w:val="002B7228"/>
    <w:rsid w:val="002C0EAA"/>
    <w:rsid w:val="002C53EE"/>
    <w:rsid w:val="002C70A8"/>
    <w:rsid w:val="002D0570"/>
    <w:rsid w:val="002D24F7"/>
    <w:rsid w:val="002D2799"/>
    <w:rsid w:val="002D2CD7"/>
    <w:rsid w:val="002D4DDC"/>
    <w:rsid w:val="002D4F75"/>
    <w:rsid w:val="002D5809"/>
    <w:rsid w:val="002D6493"/>
    <w:rsid w:val="002D7AB6"/>
    <w:rsid w:val="002E06D0"/>
    <w:rsid w:val="002E3C27"/>
    <w:rsid w:val="002E403A"/>
    <w:rsid w:val="002E7A71"/>
    <w:rsid w:val="002E7F3A"/>
    <w:rsid w:val="002F4EDB"/>
    <w:rsid w:val="002F4F57"/>
    <w:rsid w:val="002F6054"/>
    <w:rsid w:val="002F6738"/>
    <w:rsid w:val="00310E13"/>
    <w:rsid w:val="00315713"/>
    <w:rsid w:val="0031686C"/>
    <w:rsid w:val="00316FE0"/>
    <w:rsid w:val="003204D2"/>
    <w:rsid w:val="00322264"/>
    <w:rsid w:val="0032605E"/>
    <w:rsid w:val="003275D1"/>
    <w:rsid w:val="00330B2A"/>
    <w:rsid w:val="00331E17"/>
    <w:rsid w:val="00333063"/>
    <w:rsid w:val="003363E3"/>
    <w:rsid w:val="003408E3"/>
    <w:rsid w:val="00343480"/>
    <w:rsid w:val="00345E89"/>
    <w:rsid w:val="003522A1"/>
    <w:rsid w:val="0035254B"/>
    <w:rsid w:val="00353555"/>
    <w:rsid w:val="00356068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8488D"/>
    <w:rsid w:val="00391652"/>
    <w:rsid w:val="00391C5B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676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2DA1"/>
    <w:rsid w:val="00407831"/>
    <w:rsid w:val="00412C8E"/>
    <w:rsid w:val="0041518D"/>
    <w:rsid w:val="0042221D"/>
    <w:rsid w:val="00424DD3"/>
    <w:rsid w:val="004269C5"/>
    <w:rsid w:val="00435939"/>
    <w:rsid w:val="00437CC7"/>
    <w:rsid w:val="00442B9C"/>
    <w:rsid w:val="00444386"/>
    <w:rsid w:val="00445EFA"/>
    <w:rsid w:val="0044738A"/>
    <w:rsid w:val="004473D3"/>
    <w:rsid w:val="0045033D"/>
    <w:rsid w:val="00452231"/>
    <w:rsid w:val="00460C13"/>
    <w:rsid w:val="00463228"/>
    <w:rsid w:val="00463782"/>
    <w:rsid w:val="004667E0"/>
    <w:rsid w:val="0046760E"/>
    <w:rsid w:val="00470E10"/>
    <w:rsid w:val="0047515E"/>
    <w:rsid w:val="0047713E"/>
    <w:rsid w:val="00477A97"/>
    <w:rsid w:val="00481188"/>
    <w:rsid w:val="00481343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2B1"/>
    <w:rsid w:val="004B330A"/>
    <w:rsid w:val="004B3BF2"/>
    <w:rsid w:val="004B4D4F"/>
    <w:rsid w:val="004B71F7"/>
    <w:rsid w:val="004B7C8E"/>
    <w:rsid w:val="004C3D3C"/>
    <w:rsid w:val="004C54A6"/>
    <w:rsid w:val="004D0EDC"/>
    <w:rsid w:val="004D1220"/>
    <w:rsid w:val="004D14B3"/>
    <w:rsid w:val="004D1529"/>
    <w:rsid w:val="004D1A2D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37C60"/>
    <w:rsid w:val="00540EF5"/>
    <w:rsid w:val="00541BF3"/>
    <w:rsid w:val="00541CD3"/>
    <w:rsid w:val="005476FA"/>
    <w:rsid w:val="00552BA3"/>
    <w:rsid w:val="0055595E"/>
    <w:rsid w:val="00557988"/>
    <w:rsid w:val="00562C49"/>
    <w:rsid w:val="00562DEF"/>
    <w:rsid w:val="0056321A"/>
    <w:rsid w:val="00563A35"/>
    <w:rsid w:val="00566596"/>
    <w:rsid w:val="00566686"/>
    <w:rsid w:val="005741E9"/>
    <w:rsid w:val="005748CF"/>
    <w:rsid w:val="00584270"/>
    <w:rsid w:val="00584738"/>
    <w:rsid w:val="00587348"/>
    <w:rsid w:val="00590D72"/>
    <w:rsid w:val="005920B0"/>
    <w:rsid w:val="0059380D"/>
    <w:rsid w:val="00595A8F"/>
    <w:rsid w:val="005977C2"/>
    <w:rsid w:val="00597BF2"/>
    <w:rsid w:val="005A1F54"/>
    <w:rsid w:val="005A3020"/>
    <w:rsid w:val="005A727B"/>
    <w:rsid w:val="005B134E"/>
    <w:rsid w:val="005B2039"/>
    <w:rsid w:val="005B344F"/>
    <w:rsid w:val="005B3FBA"/>
    <w:rsid w:val="005B4A1D"/>
    <w:rsid w:val="005B674D"/>
    <w:rsid w:val="005C056D"/>
    <w:rsid w:val="005C07F4"/>
    <w:rsid w:val="005C0CBE"/>
    <w:rsid w:val="005C1FCF"/>
    <w:rsid w:val="005C3F41"/>
    <w:rsid w:val="005D1885"/>
    <w:rsid w:val="005D2982"/>
    <w:rsid w:val="005D4A38"/>
    <w:rsid w:val="005E04AB"/>
    <w:rsid w:val="005E2EEA"/>
    <w:rsid w:val="005E3708"/>
    <w:rsid w:val="005E3CCD"/>
    <w:rsid w:val="005E3D6B"/>
    <w:rsid w:val="005E5B55"/>
    <w:rsid w:val="005E5E4A"/>
    <w:rsid w:val="005E693D"/>
    <w:rsid w:val="005E75BF"/>
    <w:rsid w:val="005E7B6D"/>
    <w:rsid w:val="005F57BA"/>
    <w:rsid w:val="005F61E6"/>
    <w:rsid w:val="005F6C45"/>
    <w:rsid w:val="00605A69"/>
    <w:rsid w:val="00606C54"/>
    <w:rsid w:val="00612883"/>
    <w:rsid w:val="00614375"/>
    <w:rsid w:val="00614A9A"/>
    <w:rsid w:val="00615B0A"/>
    <w:rsid w:val="006162C9"/>
    <w:rsid w:val="006168CF"/>
    <w:rsid w:val="0062011B"/>
    <w:rsid w:val="00620490"/>
    <w:rsid w:val="00626DE0"/>
    <w:rsid w:val="0063034B"/>
    <w:rsid w:val="00630901"/>
    <w:rsid w:val="00631F8E"/>
    <w:rsid w:val="00636EE9"/>
    <w:rsid w:val="00640950"/>
    <w:rsid w:val="00641AE7"/>
    <w:rsid w:val="00642629"/>
    <w:rsid w:val="0064782B"/>
    <w:rsid w:val="0065293D"/>
    <w:rsid w:val="00653EFC"/>
    <w:rsid w:val="00654021"/>
    <w:rsid w:val="00661045"/>
    <w:rsid w:val="00665E0E"/>
    <w:rsid w:val="00666DA8"/>
    <w:rsid w:val="00671057"/>
    <w:rsid w:val="00675AAF"/>
    <w:rsid w:val="0068031A"/>
    <w:rsid w:val="00681B2F"/>
    <w:rsid w:val="00681D39"/>
    <w:rsid w:val="0068335F"/>
    <w:rsid w:val="00684B14"/>
    <w:rsid w:val="00687217"/>
    <w:rsid w:val="00693302"/>
    <w:rsid w:val="006949F2"/>
    <w:rsid w:val="0069640B"/>
    <w:rsid w:val="006A1B83"/>
    <w:rsid w:val="006A21CD"/>
    <w:rsid w:val="006A5918"/>
    <w:rsid w:val="006B21B2"/>
    <w:rsid w:val="006B4A4A"/>
    <w:rsid w:val="006B68B9"/>
    <w:rsid w:val="006C19B2"/>
    <w:rsid w:val="006C304C"/>
    <w:rsid w:val="006C4409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3F61"/>
    <w:rsid w:val="006F43C1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5CC0"/>
    <w:rsid w:val="007177FC"/>
    <w:rsid w:val="00720C5E"/>
    <w:rsid w:val="00721701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77ABF"/>
    <w:rsid w:val="00781003"/>
    <w:rsid w:val="007840C8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4FDB"/>
    <w:rsid w:val="007C65AF"/>
    <w:rsid w:val="007D135D"/>
    <w:rsid w:val="007D730F"/>
    <w:rsid w:val="007D7CD8"/>
    <w:rsid w:val="007E354C"/>
    <w:rsid w:val="007E3AA7"/>
    <w:rsid w:val="007F737D"/>
    <w:rsid w:val="0080308E"/>
    <w:rsid w:val="00805303"/>
    <w:rsid w:val="00805F69"/>
    <w:rsid w:val="00806705"/>
    <w:rsid w:val="00806738"/>
    <w:rsid w:val="008216D5"/>
    <w:rsid w:val="00821859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0C4F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051D"/>
    <w:rsid w:val="008821AE"/>
    <w:rsid w:val="00883D3A"/>
    <w:rsid w:val="008854F7"/>
    <w:rsid w:val="00885A9D"/>
    <w:rsid w:val="008929D2"/>
    <w:rsid w:val="00892AAC"/>
    <w:rsid w:val="00893636"/>
    <w:rsid w:val="00893B94"/>
    <w:rsid w:val="0089557C"/>
    <w:rsid w:val="00896E9D"/>
    <w:rsid w:val="00896F11"/>
    <w:rsid w:val="008A1049"/>
    <w:rsid w:val="008A1C98"/>
    <w:rsid w:val="008A25C2"/>
    <w:rsid w:val="008A322D"/>
    <w:rsid w:val="008A4D72"/>
    <w:rsid w:val="008A6285"/>
    <w:rsid w:val="008A63B2"/>
    <w:rsid w:val="008B345D"/>
    <w:rsid w:val="008B7A4E"/>
    <w:rsid w:val="008C1FC2"/>
    <w:rsid w:val="008C2980"/>
    <w:rsid w:val="008C4DD6"/>
    <w:rsid w:val="008C5AFB"/>
    <w:rsid w:val="008D07FB"/>
    <w:rsid w:val="008D0C02"/>
    <w:rsid w:val="008D357D"/>
    <w:rsid w:val="008D435A"/>
    <w:rsid w:val="008D54D2"/>
    <w:rsid w:val="008E387B"/>
    <w:rsid w:val="008E6087"/>
    <w:rsid w:val="008E758D"/>
    <w:rsid w:val="008F10A7"/>
    <w:rsid w:val="008F755D"/>
    <w:rsid w:val="008F7A39"/>
    <w:rsid w:val="009013D5"/>
    <w:rsid w:val="009021E8"/>
    <w:rsid w:val="00904677"/>
    <w:rsid w:val="00905EE2"/>
    <w:rsid w:val="00907814"/>
    <w:rsid w:val="00911440"/>
    <w:rsid w:val="00911712"/>
    <w:rsid w:val="00911B27"/>
    <w:rsid w:val="00912F85"/>
    <w:rsid w:val="009170BE"/>
    <w:rsid w:val="00920B55"/>
    <w:rsid w:val="009262C9"/>
    <w:rsid w:val="00930EB9"/>
    <w:rsid w:val="00932CB7"/>
    <w:rsid w:val="00933DC7"/>
    <w:rsid w:val="009418F4"/>
    <w:rsid w:val="00942BBC"/>
    <w:rsid w:val="00944180"/>
    <w:rsid w:val="00944AA0"/>
    <w:rsid w:val="00947DA2"/>
    <w:rsid w:val="00951177"/>
    <w:rsid w:val="00953F4C"/>
    <w:rsid w:val="00964994"/>
    <w:rsid w:val="009673E8"/>
    <w:rsid w:val="00974DB8"/>
    <w:rsid w:val="00980661"/>
    <w:rsid w:val="0098093B"/>
    <w:rsid w:val="0098146E"/>
    <w:rsid w:val="0098180C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36DE"/>
    <w:rsid w:val="009A5832"/>
    <w:rsid w:val="009A6838"/>
    <w:rsid w:val="009B24B5"/>
    <w:rsid w:val="009B4EBC"/>
    <w:rsid w:val="009B5ABB"/>
    <w:rsid w:val="009B73CE"/>
    <w:rsid w:val="009C2461"/>
    <w:rsid w:val="009C28D8"/>
    <w:rsid w:val="009C5A15"/>
    <w:rsid w:val="009C6FE2"/>
    <w:rsid w:val="009C7674"/>
    <w:rsid w:val="009D004A"/>
    <w:rsid w:val="009D18AE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2E0B"/>
    <w:rsid w:val="00A056A4"/>
    <w:rsid w:val="00A06A39"/>
    <w:rsid w:val="00A07F58"/>
    <w:rsid w:val="00A131CB"/>
    <w:rsid w:val="00A14847"/>
    <w:rsid w:val="00A15C46"/>
    <w:rsid w:val="00A16D6D"/>
    <w:rsid w:val="00A21383"/>
    <w:rsid w:val="00A2199F"/>
    <w:rsid w:val="00A21B31"/>
    <w:rsid w:val="00A22FB4"/>
    <w:rsid w:val="00A2360E"/>
    <w:rsid w:val="00A26E0C"/>
    <w:rsid w:val="00A27AE2"/>
    <w:rsid w:val="00A27FDE"/>
    <w:rsid w:val="00A32FCB"/>
    <w:rsid w:val="00A34C25"/>
    <w:rsid w:val="00A3507D"/>
    <w:rsid w:val="00A3717A"/>
    <w:rsid w:val="00A4088C"/>
    <w:rsid w:val="00A4456B"/>
    <w:rsid w:val="00A448D4"/>
    <w:rsid w:val="00A452E0"/>
    <w:rsid w:val="00A47685"/>
    <w:rsid w:val="00A506DF"/>
    <w:rsid w:val="00A51EA5"/>
    <w:rsid w:val="00A53742"/>
    <w:rsid w:val="00A557A1"/>
    <w:rsid w:val="00A56954"/>
    <w:rsid w:val="00A63059"/>
    <w:rsid w:val="00A63AE3"/>
    <w:rsid w:val="00A64315"/>
    <w:rsid w:val="00A651A4"/>
    <w:rsid w:val="00A71361"/>
    <w:rsid w:val="00A746E2"/>
    <w:rsid w:val="00A81FF2"/>
    <w:rsid w:val="00A83904"/>
    <w:rsid w:val="00A90A79"/>
    <w:rsid w:val="00A96B30"/>
    <w:rsid w:val="00AA442D"/>
    <w:rsid w:val="00AA59B5"/>
    <w:rsid w:val="00AA7777"/>
    <w:rsid w:val="00AA7B84"/>
    <w:rsid w:val="00AC0B4C"/>
    <w:rsid w:val="00AC1164"/>
    <w:rsid w:val="00AC1B12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4E37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3F75"/>
    <w:rsid w:val="00B64885"/>
    <w:rsid w:val="00B64A96"/>
    <w:rsid w:val="00B64FA3"/>
    <w:rsid w:val="00B66810"/>
    <w:rsid w:val="00B71DD3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095A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1743"/>
    <w:rsid w:val="00BD295E"/>
    <w:rsid w:val="00BD4664"/>
    <w:rsid w:val="00BE1193"/>
    <w:rsid w:val="00BF4849"/>
    <w:rsid w:val="00BF4EA7"/>
    <w:rsid w:val="00BF5F6D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90D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13F0"/>
    <w:rsid w:val="00C623E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97A5F"/>
    <w:rsid w:val="00CA030C"/>
    <w:rsid w:val="00CA1F41"/>
    <w:rsid w:val="00CA32EE"/>
    <w:rsid w:val="00CA5771"/>
    <w:rsid w:val="00CA6A1A"/>
    <w:rsid w:val="00CB5EFD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56E"/>
    <w:rsid w:val="00CE372E"/>
    <w:rsid w:val="00CE56F7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16BD7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4E86"/>
    <w:rsid w:val="00DD72E9"/>
    <w:rsid w:val="00DD7605"/>
    <w:rsid w:val="00DE2020"/>
    <w:rsid w:val="00DE3476"/>
    <w:rsid w:val="00DE3B57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6AF6"/>
    <w:rsid w:val="00E17336"/>
    <w:rsid w:val="00E17D15"/>
    <w:rsid w:val="00E222F6"/>
    <w:rsid w:val="00E22B95"/>
    <w:rsid w:val="00E30331"/>
    <w:rsid w:val="00E30462"/>
    <w:rsid w:val="00E30BB8"/>
    <w:rsid w:val="00E31F9C"/>
    <w:rsid w:val="00E3482D"/>
    <w:rsid w:val="00E40488"/>
    <w:rsid w:val="00E47922"/>
    <w:rsid w:val="00E50367"/>
    <w:rsid w:val="00E51ABA"/>
    <w:rsid w:val="00E524CB"/>
    <w:rsid w:val="00E6275F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1DCF"/>
    <w:rsid w:val="00EE37B6"/>
    <w:rsid w:val="00EF0F45"/>
    <w:rsid w:val="00EF7463"/>
    <w:rsid w:val="00EF7971"/>
    <w:rsid w:val="00F002EF"/>
    <w:rsid w:val="00F01EE9"/>
    <w:rsid w:val="00F0226F"/>
    <w:rsid w:val="00F02B75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3F9"/>
    <w:rsid w:val="00F228B5"/>
    <w:rsid w:val="00F2389C"/>
    <w:rsid w:val="00F25C67"/>
    <w:rsid w:val="00F2623D"/>
    <w:rsid w:val="00F30DFF"/>
    <w:rsid w:val="00F32B80"/>
    <w:rsid w:val="00F340EB"/>
    <w:rsid w:val="00F35285"/>
    <w:rsid w:val="00F43B9D"/>
    <w:rsid w:val="00F446CC"/>
    <w:rsid w:val="00F44D5E"/>
    <w:rsid w:val="00F53A35"/>
    <w:rsid w:val="00F54A3B"/>
    <w:rsid w:val="00F55A3D"/>
    <w:rsid w:val="00F5744B"/>
    <w:rsid w:val="00F61209"/>
    <w:rsid w:val="00F6259E"/>
    <w:rsid w:val="00F65479"/>
    <w:rsid w:val="00F65CC6"/>
    <w:rsid w:val="00F65DD4"/>
    <w:rsid w:val="00F672B2"/>
    <w:rsid w:val="00F82325"/>
    <w:rsid w:val="00F83973"/>
    <w:rsid w:val="00F87CDE"/>
    <w:rsid w:val="00F87FA3"/>
    <w:rsid w:val="00F93D8C"/>
    <w:rsid w:val="00FA3102"/>
    <w:rsid w:val="00FA48D4"/>
    <w:rsid w:val="00FA49FE"/>
    <w:rsid w:val="00FA54FA"/>
    <w:rsid w:val="00FA6D39"/>
    <w:rsid w:val="00FB0458"/>
    <w:rsid w:val="00FB227E"/>
    <w:rsid w:val="00FB3D61"/>
    <w:rsid w:val="00FB44CE"/>
    <w:rsid w:val="00FB5009"/>
    <w:rsid w:val="00FB76AB"/>
    <w:rsid w:val="00FC401A"/>
    <w:rsid w:val="00FD03FE"/>
    <w:rsid w:val="00FD126E"/>
    <w:rsid w:val="00FD1F90"/>
    <w:rsid w:val="00FD3C36"/>
    <w:rsid w:val="00FD4D81"/>
    <w:rsid w:val="00FD5D2D"/>
    <w:rsid w:val="00FD7498"/>
    <w:rsid w:val="00FD7FB3"/>
    <w:rsid w:val="00FE2876"/>
    <w:rsid w:val="00FE4713"/>
    <w:rsid w:val="00FF1F44"/>
    <w:rsid w:val="00FF225E"/>
    <w:rsid w:val="00FF672C"/>
    <w:rsid w:val="00FF6CE8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D6984"/>
  <w14:defaultImageDpi w14:val="330"/>
  <w15:docId w15:val="{29CC905F-8D0E-5246-B6C8-50D3C93C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82D"/>
    <w:pPr>
      <w:spacing w:line="360" w:lineRule="auto"/>
    </w:pPr>
    <w:rPr>
      <w:rFonts w:asciiTheme="majorHAnsi" w:hAnsiTheme="majorHAnsi"/>
      <w:sz w:val="22"/>
      <w:szCs w:val="24"/>
      <w:lang w:eastAsia="en-GB"/>
    </w:rPr>
  </w:style>
  <w:style w:type="paragraph" w:styleId="Heading1">
    <w:name w:val="heading 1"/>
    <w:basedOn w:val="Articletitle"/>
    <w:next w:val="Paragraph"/>
    <w:link w:val="Heading1Char"/>
    <w:uiPriority w:val="9"/>
    <w:qFormat/>
    <w:rsid w:val="001158AB"/>
    <w:pPr>
      <w:keepNext/>
      <w:spacing w:before="240" w:after="0" w:line="288" w:lineRule="auto"/>
      <w:outlineLvl w:val="0"/>
    </w:pPr>
    <w:rPr>
      <w:rFonts w:cs="Calibri"/>
      <w:color w:val="2F799C"/>
    </w:rPr>
  </w:style>
  <w:style w:type="paragraph" w:styleId="Heading2">
    <w:name w:val="heading 2"/>
    <w:basedOn w:val="Normal"/>
    <w:next w:val="Paragraph"/>
    <w:link w:val="Heading2Char"/>
    <w:qFormat/>
    <w:rsid w:val="00E16AF6"/>
    <w:pPr>
      <w:keepNext/>
      <w:spacing w:before="120"/>
      <w:outlineLvl w:val="1"/>
    </w:pPr>
    <w:rPr>
      <w:rFonts w:cs="Calibri"/>
      <w:b/>
      <w:bCs/>
      <w:color w:val="1B2F52"/>
    </w:rPr>
  </w:style>
  <w:style w:type="paragraph" w:styleId="Heading3">
    <w:name w:val="heading 3"/>
    <w:basedOn w:val="Normal"/>
    <w:next w:val="Paragraph"/>
    <w:link w:val="Heading3Char"/>
    <w:qFormat/>
    <w:rsid w:val="00E16AF6"/>
    <w:pPr>
      <w:keepNext/>
      <w:spacing w:before="120"/>
      <w:outlineLvl w:val="2"/>
    </w:pPr>
    <w:rPr>
      <w:rFonts w:cs="Calibri"/>
      <w:i/>
      <w:iCs/>
      <w:szCs w:val="22"/>
    </w:rPr>
  </w:style>
  <w:style w:type="paragraph" w:styleId="Heading4">
    <w:name w:val="heading 4"/>
    <w:basedOn w:val="Paragraph"/>
    <w:next w:val="Normal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rsid w:val="0024692A"/>
    <w:pPr>
      <w:spacing w:after="120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C623E8"/>
    <w:rPr>
      <w:rFonts w:cs="Calibri"/>
      <w:sz w:val="24"/>
    </w:rPr>
  </w:style>
  <w:style w:type="paragraph" w:customStyle="1" w:styleId="Affiliation">
    <w:name w:val="Affiliation"/>
    <w:basedOn w:val="Heading2"/>
    <w:qFormat/>
    <w:rsid w:val="0089557C"/>
    <w:rPr>
      <w:b w:val="0"/>
      <w:bCs w:val="0"/>
      <w:i/>
      <w:iCs/>
    </w:rPr>
  </w:style>
  <w:style w:type="paragraph" w:customStyle="1" w:styleId="Abstract">
    <w:name w:val="Abstract"/>
    <w:basedOn w:val="Normal"/>
    <w:next w:val="Keywords"/>
    <w:qFormat/>
    <w:rsid w:val="004B32B1"/>
    <w:pPr>
      <w:spacing w:line="240" w:lineRule="auto"/>
    </w:pPr>
    <w:rPr>
      <w:rFonts w:cs="Calibri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/>
      <w:ind w:left="720" w:right="567"/>
    </w:pPr>
  </w:style>
  <w:style w:type="paragraph" w:customStyle="1" w:styleId="Numberedlist">
    <w:name w:val="Numbered list"/>
    <w:basedOn w:val="Paragraph"/>
    <w:next w:val="Paragraph"/>
    <w:qFormat/>
    <w:rsid w:val="007C4FDB"/>
    <w:pPr>
      <w:numPr>
        <w:numId w:val="1"/>
      </w:numPr>
      <w:spacing w:after="240"/>
      <w:contextualSpacing/>
    </w:pPr>
  </w:style>
  <w:style w:type="paragraph" w:customStyle="1" w:styleId="Tabletitle">
    <w:name w:val="Table title"/>
    <w:basedOn w:val="Normal"/>
    <w:next w:val="Normal"/>
    <w:qFormat/>
    <w:rsid w:val="00A56954"/>
    <w:pPr>
      <w:spacing w:before="240"/>
      <w:jc w:val="center"/>
    </w:pPr>
    <w:rPr>
      <w:b/>
      <w:bCs/>
    </w:rPr>
  </w:style>
  <w:style w:type="paragraph" w:customStyle="1" w:styleId="Figurecaption">
    <w:name w:val="Figure caption"/>
    <w:basedOn w:val="Normal"/>
    <w:next w:val="Normal"/>
    <w:qFormat/>
    <w:rsid w:val="00BD1743"/>
    <w:pPr>
      <w:jc w:val="center"/>
    </w:pPr>
  </w:style>
  <w:style w:type="paragraph" w:customStyle="1" w:styleId="Footnotes">
    <w:name w:val="Footnotes"/>
    <w:basedOn w:val="Normal"/>
    <w:qFormat/>
    <w:rsid w:val="006C6936"/>
    <w:pPr>
      <w:spacing w:before="120"/>
      <w:ind w:left="482" w:hanging="482"/>
      <w:contextualSpacing/>
    </w:pPr>
  </w:style>
  <w:style w:type="paragraph" w:customStyle="1" w:styleId="Paragraph">
    <w:name w:val="Paragraph"/>
    <w:basedOn w:val="Normal"/>
    <w:next w:val="Normal"/>
    <w:qFormat/>
    <w:rsid w:val="00A27AE2"/>
    <w:pPr>
      <w:spacing w:line="288" w:lineRule="auto"/>
      <w:ind w:firstLine="425"/>
    </w:pPr>
    <w:rPr>
      <w:rFonts w:cs="Calibri"/>
      <w:szCs w:val="22"/>
    </w:rPr>
  </w:style>
  <w:style w:type="paragraph" w:styleId="Title">
    <w:name w:val="Title"/>
    <w:basedOn w:val="Normal"/>
    <w:next w:val="Normal"/>
    <w:link w:val="TitleChar"/>
    <w:rsid w:val="00C623E8"/>
    <w:rPr>
      <w:rFonts w:cs="Calibri"/>
      <w:color w:val="1B2F52"/>
      <w:sz w:val="32"/>
      <w:szCs w:val="32"/>
    </w:rPr>
  </w:style>
  <w:style w:type="paragraph" w:customStyle="1" w:styleId="References">
    <w:name w:val="References"/>
    <w:basedOn w:val="Normal"/>
    <w:qFormat/>
    <w:rsid w:val="00000554"/>
    <w:pPr>
      <w:spacing w:before="120" w:line="288" w:lineRule="auto"/>
      <w:ind w:left="720" w:hanging="720"/>
      <w:contextualSpacing/>
    </w:pPr>
  </w:style>
  <w:style w:type="character" w:customStyle="1" w:styleId="Heading2Char">
    <w:name w:val="Heading 2 Char"/>
    <w:link w:val="Heading2"/>
    <w:rsid w:val="00E16AF6"/>
    <w:rPr>
      <w:rFonts w:ascii="Calibri" w:hAnsi="Calibri" w:cs="Calibri"/>
      <w:b/>
      <w:bCs/>
      <w:color w:val="1B2F52"/>
      <w:sz w:val="22"/>
      <w:szCs w:val="24"/>
    </w:rPr>
  </w:style>
  <w:style w:type="character" w:customStyle="1" w:styleId="Heading1Char">
    <w:name w:val="Heading 1 Char"/>
    <w:link w:val="Heading1"/>
    <w:uiPriority w:val="9"/>
    <w:rsid w:val="001158AB"/>
    <w:rPr>
      <w:rFonts w:ascii="Calibri" w:hAnsi="Calibri" w:cs="Calibri"/>
      <w:b/>
      <w:color w:val="2F799C"/>
      <w:sz w:val="28"/>
      <w:szCs w:val="24"/>
    </w:rPr>
  </w:style>
  <w:style w:type="character" w:customStyle="1" w:styleId="Heading3Char">
    <w:name w:val="Heading 3 Char"/>
    <w:link w:val="Heading3"/>
    <w:rsid w:val="00E16AF6"/>
    <w:rPr>
      <w:rFonts w:ascii="Calibri" w:hAnsi="Calibri" w:cs="Calibri"/>
      <w:i/>
      <w:iCs/>
      <w:sz w:val="22"/>
      <w:szCs w:val="22"/>
    </w:rPr>
  </w:style>
  <w:style w:type="paragraph" w:customStyle="1" w:styleId="Bulletedlist">
    <w:name w:val="Bulleted list"/>
    <w:basedOn w:val="Paragraph"/>
    <w:next w:val="Paragraph"/>
    <w:qFormat/>
    <w:rsid w:val="00E16AF6"/>
    <w:pPr>
      <w:numPr>
        <w:numId w:val="2"/>
      </w:numPr>
      <w:spacing w:after="120"/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rsid w:val="006C19B2"/>
    <w:pPr>
      <w:ind w:left="284" w:hanging="284"/>
    </w:pPr>
    <w:rPr>
      <w:szCs w:val="20"/>
    </w:rPr>
  </w:style>
  <w:style w:type="character" w:customStyle="1" w:styleId="FootnoteTextChar">
    <w:name w:val="Footnote Text Char"/>
    <w:link w:val="FootnoteText"/>
    <w:uiPriority w:val="99"/>
    <w:rsid w:val="006C19B2"/>
    <w:rPr>
      <w:sz w:val="22"/>
    </w:rPr>
  </w:style>
  <w:style w:type="character" w:styleId="FootnoteReference">
    <w:name w:val="footnote reference"/>
    <w:uiPriority w:val="99"/>
    <w:rsid w:val="00AF2C92"/>
    <w:rPr>
      <w:vertAlign w:val="superscript"/>
    </w:rPr>
  </w:style>
  <w:style w:type="character" w:customStyle="1" w:styleId="Heading4Char">
    <w:name w:val="Heading 4 Char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link w:val="Header"/>
    <w:uiPriority w:val="99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link w:val="Footer"/>
    <w:rsid w:val="00AE6A21"/>
    <w:rPr>
      <w:sz w:val="24"/>
      <w:szCs w:val="24"/>
    </w:rPr>
  </w:style>
  <w:style w:type="character" w:customStyle="1" w:styleId="TitleChar">
    <w:name w:val="Title Char"/>
    <w:link w:val="Title"/>
    <w:rsid w:val="00C623E8"/>
    <w:rPr>
      <w:rFonts w:ascii="Calibri" w:hAnsi="Calibri" w:cs="Calibri"/>
      <w:color w:val="1B2F52"/>
      <w:sz w:val="32"/>
      <w:szCs w:val="32"/>
    </w:rPr>
  </w:style>
  <w:style w:type="paragraph" w:customStyle="1" w:styleId="ReportTitle">
    <w:name w:val="Report Title"/>
    <w:basedOn w:val="Heading1"/>
    <w:qFormat/>
    <w:rsid w:val="00014AC9"/>
    <w:pPr>
      <w:spacing w:after="120"/>
    </w:pPr>
    <w:rPr>
      <w:color w:val="1B2F52"/>
      <w:sz w:val="32"/>
    </w:rPr>
  </w:style>
  <w:style w:type="paragraph" w:styleId="ListParagraph">
    <w:name w:val="List Paragraph"/>
    <w:basedOn w:val="Normal"/>
    <w:uiPriority w:val="34"/>
    <w:qFormat/>
    <w:rsid w:val="00C3090D"/>
    <w:pPr>
      <w:ind w:left="720"/>
      <w:contextualSpacing/>
    </w:pPr>
  </w:style>
  <w:style w:type="paragraph" w:customStyle="1" w:styleId="KeywordList">
    <w:name w:val="Keyword List"/>
    <w:basedOn w:val="Abstract"/>
    <w:qFormat/>
    <w:rsid w:val="00C623E8"/>
    <w:pPr>
      <w:spacing w:line="360" w:lineRule="auto"/>
    </w:pPr>
  </w:style>
  <w:style w:type="paragraph" w:customStyle="1" w:styleId="Quotation">
    <w:name w:val="Quotation"/>
    <w:basedOn w:val="Paragraph"/>
    <w:qFormat/>
    <w:rsid w:val="00A56954"/>
    <w:pPr>
      <w:spacing w:line="240" w:lineRule="auto"/>
      <w:ind w:left="1418" w:right="1418"/>
    </w:pPr>
  </w:style>
  <w:style w:type="character" w:styleId="Hyperlink">
    <w:name w:val="Hyperlink"/>
    <w:uiPriority w:val="99"/>
    <w:unhideWhenUsed/>
    <w:rsid w:val="005A727B"/>
    <w:rPr>
      <w:color w:val="0000FF"/>
      <w:u w:val="single"/>
    </w:rPr>
  </w:style>
  <w:style w:type="character" w:styleId="FollowedHyperlink">
    <w:name w:val="FollowedHyperlink"/>
    <w:semiHidden/>
    <w:unhideWhenUsed/>
    <w:rsid w:val="005A727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40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FD5D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65C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5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5CC6"/>
    <w:rPr>
      <w:rFonts w:asciiTheme="majorHAnsi" w:hAnsiTheme="majorHAns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5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5CC6"/>
    <w:rPr>
      <w:rFonts w:asciiTheme="majorHAnsi" w:hAnsiTheme="majorHAnsi"/>
      <w:b/>
      <w:bCs/>
      <w:lang w:eastAsia="en-GB"/>
    </w:rPr>
  </w:style>
  <w:style w:type="paragraph" w:styleId="Revision">
    <w:name w:val="Revision"/>
    <w:hidden/>
    <w:semiHidden/>
    <w:rsid w:val="00F65CC6"/>
    <w:rPr>
      <w:rFonts w:asciiTheme="majorHAnsi" w:hAnsiTheme="majorHAnsi"/>
      <w:sz w:val="22"/>
      <w:szCs w:val="24"/>
      <w:lang w:eastAsia="en-GB"/>
    </w:rPr>
  </w:style>
  <w:style w:type="table" w:styleId="TableGrid">
    <w:name w:val="Table Grid"/>
    <w:basedOn w:val="TableNormal"/>
    <w:uiPriority w:val="39"/>
    <w:rsid w:val="00805F6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9013D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013D5"/>
    <w:rPr>
      <w:rFonts w:asciiTheme="majorHAnsi" w:hAnsiTheme="majorHAnsi"/>
      <w:lang w:eastAsia="en-GB"/>
    </w:rPr>
  </w:style>
  <w:style w:type="character" w:styleId="EndnoteReference">
    <w:name w:val="endnote reference"/>
    <w:basedOn w:val="DefaultParagraphFont"/>
    <w:semiHidden/>
    <w:unhideWhenUsed/>
    <w:rsid w:val="009013D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47515E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4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83CEBB7D41F4F98FF302F9307F47F" ma:contentTypeVersion="8" ma:contentTypeDescription="Create a new document." ma:contentTypeScope="" ma:versionID="2898f20c1c44a2dc1533e4175aa1f024">
  <xsd:schema xmlns:xsd="http://www.w3.org/2001/XMLSchema" xmlns:xs="http://www.w3.org/2001/XMLSchema" xmlns:p="http://schemas.microsoft.com/office/2006/metadata/properties" xmlns:ns2="836d6baa-0f86-43d2-a26e-6ab2bad61cf6" xmlns:ns3="13fe084c-02a6-4fbb-8d59-99e282fe606e" targetNamespace="http://schemas.microsoft.com/office/2006/metadata/properties" ma:root="true" ma:fieldsID="0bf77f95788cf7ad53a30e2ea0f23c17" ns2:_="" ns3:_="">
    <xsd:import namespace="836d6baa-0f86-43d2-a26e-6ab2bad61cf6"/>
    <xsd:import namespace="13fe084c-02a6-4fbb-8d59-99e282fe6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6baa-0f86-43d2-a26e-6ab2bad61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e084c-02a6-4fbb-8d59-99e282fe60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A90B7-5531-4D72-BD86-A47AC8665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C9ED3F-C283-41A5-9019-A1B4B5FC7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FDE53-BABB-824A-A065-099E4D907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EDE23F-84C2-4B6B-AA37-1B9F5215A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d6baa-0f86-43d2-a26e-6ab2bad61cf6"/>
    <ds:schemaRef ds:uri="13fe084c-02a6-4fbb-8d59-99e282fe6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1188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Camtree Research Report Generic v.1.4</vt:lpstr>
    </vt:vector>
  </TitlesOfParts>
  <Manager/>
  <Company>Camtree</Company>
  <LinksUpToDate>false</LinksUpToDate>
  <CharactersWithSpaces>1388</CharactersWithSpaces>
  <SharedDoc>false</SharedDoc>
  <HyperlinkBase/>
  <HLinks>
    <vt:vector size="12" baseType="variant">
      <vt:variant>
        <vt:i4>3801212</vt:i4>
      </vt:variant>
      <vt:variant>
        <vt:i4>6</vt:i4>
      </vt:variant>
      <vt:variant>
        <vt:i4>0</vt:i4>
      </vt:variant>
      <vt:variant>
        <vt:i4>5</vt:i4>
      </vt:variant>
      <vt:variant>
        <vt:lpwstr>http://www.camtree.org/</vt:lpwstr>
      </vt:variant>
      <vt:variant>
        <vt:lpwstr/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https://apastyle.apa.org/style-grammar-guidelines/citations/basic-principles/author-date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Camtree Research Report Generic v.1.4</dc:title>
  <dc:subject/>
  <dc:creator>Alison Twiner</dc:creator>
  <cp:keywords/>
  <dc:description/>
  <cp:lastModifiedBy>Luwei Bai</cp:lastModifiedBy>
  <cp:revision>3</cp:revision>
  <cp:lastPrinted>2023-01-05T22:57:00Z</cp:lastPrinted>
  <dcterms:created xsi:type="dcterms:W3CDTF">2026-01-24T23:49:00Z</dcterms:created>
  <dcterms:modified xsi:type="dcterms:W3CDTF">2026-01-24T23:56:00Z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0x01010064283CEBB7D41F4F98FF302F9307F47F</vt:lpwstr>
  </property>
  <property fmtid="{D5CDD505-2E9C-101B-9397-08002B2CF9AE}" pid="3" name="GrammarlyDocumentId">
    <vt:lpwstr>c4150abd-74d6-4037-a0c4-9d3f22639ed6</vt:lpwstr>
  </property>
</Properties>
</file>